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AB4DA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F0A0E5" wp14:editId="5B596C13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422D2" w14:textId="77777777" w:rsidR="0054481B" w:rsidRPr="0054481B" w:rsidRDefault="0054481B" w:rsidP="0054481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448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Российская Федерация</w:t>
      </w:r>
    </w:p>
    <w:p w14:paraId="383884CB" w14:textId="77777777" w:rsidR="0054481B" w:rsidRPr="0054481B" w:rsidRDefault="0054481B" w:rsidP="0054481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448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Камчатский край</w:t>
      </w:r>
    </w:p>
    <w:p w14:paraId="6B4B238E" w14:textId="77777777" w:rsidR="0054481B" w:rsidRPr="0054481B" w:rsidRDefault="0054481B" w:rsidP="00544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3C9FE730" w14:textId="77777777" w:rsidR="0054481B" w:rsidRPr="0054481B" w:rsidRDefault="0054481B" w:rsidP="00544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54481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Р А С П О Р Я Ж Е Н И Е</w:t>
      </w:r>
    </w:p>
    <w:p w14:paraId="5D74E5CA" w14:textId="77777777" w:rsidR="0054481B" w:rsidRPr="0054481B" w:rsidRDefault="0054481B" w:rsidP="00544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54481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68A06FEA" w14:textId="77777777" w:rsidR="0054481B" w:rsidRPr="0054481B" w:rsidRDefault="0054481B" w:rsidP="00544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54481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Камчатского края</w:t>
      </w:r>
    </w:p>
    <w:p w14:paraId="4A106335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3E30DD5" w14:textId="13528D34" w:rsidR="00673A8F" w:rsidRDefault="00C4037B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27.10.2025 № 278-р</w:t>
      </w:r>
    </w:p>
    <w:p w14:paraId="589677C6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1F7DC724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303E8142" w14:textId="77777777" w:rsidTr="00F46EC1">
        <w:tc>
          <w:tcPr>
            <w:tcW w:w="4395" w:type="dxa"/>
          </w:tcPr>
          <w:p w14:paraId="374D6C3F" w14:textId="37C03671" w:rsidR="006E593A" w:rsidRDefault="00727D9D" w:rsidP="00031FD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r w:rsidRPr="00727D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проведении церемонии вручения наград жителям Усть-Камчатского муниципального</w:t>
            </w:r>
            <w:r w:rsidR="001A1F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448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  <w:r w:rsidR="001A1F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итогам 20</w:t>
            </w:r>
            <w:r w:rsidR="001A1F33" w:rsidRPr="001A1F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448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727D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«Путь к успеху»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End w:id="0"/>
          </w:p>
        </w:tc>
      </w:tr>
    </w:tbl>
    <w:p w14:paraId="68F188AE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1574E6" w14:textId="5D78A1A1" w:rsidR="00727D9D" w:rsidRPr="00727D9D" w:rsidRDefault="00727D9D" w:rsidP="00727D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Pr="00727D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чествования граждан или коллективов Усть-Камчатского муниципального </w:t>
      </w:r>
      <w:r w:rsidR="005448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округа</w:t>
      </w:r>
      <w:r w:rsidRPr="00727D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отличившихся заслугами и достижениями в </w:t>
      </w:r>
      <w:r w:rsidR="005448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2025</w:t>
      </w:r>
      <w:r w:rsidRPr="00727D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 на международном, федеральном, региональном уровнях в спорте, искусстве, образован</w:t>
      </w:r>
      <w:r w:rsidR="00160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ии, здравоохранении, экономике </w:t>
      </w:r>
      <w:r w:rsidRPr="00727D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 других сферах деятельности</w:t>
      </w: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3324E6E" w14:textId="77777777" w:rsidR="00727D9D" w:rsidRPr="00727D9D" w:rsidRDefault="00727D9D" w:rsidP="00727D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F7B89C" w14:textId="2B1D90E3" w:rsidR="00727D9D" w:rsidRPr="00727D9D" w:rsidRDefault="00727D9D" w:rsidP="00727D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Провести церемонию вручения наград жителям Усть-Камчатского муниципального </w:t>
      </w:r>
      <w:r w:rsidR="0054481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</w:t>
      </w:r>
      <w:r w:rsidR="0054481B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«Путь к успеху» (далее – мероприятие) </w:t>
      </w:r>
      <w:r w:rsidR="0054481B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="001A1F33" w:rsidRPr="001A1F3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54481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A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434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концертном зале </w:t>
      </w:r>
      <w:r w:rsidR="0054481B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</w:t>
      </w:r>
      <w:r w:rsidR="001A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4481B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Ключевской Центр культуры и досуга</w:t>
      </w: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34ED7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расположенном</w:t>
      </w:r>
      <w:r w:rsidR="00FF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 п. </w:t>
      </w:r>
      <w:r w:rsidR="0054481B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Ключи</w:t>
      </w:r>
      <w:r w:rsidR="00FF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r w:rsidR="0054481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Кирова</w:t>
      </w:r>
      <w:r w:rsidR="00FF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</w:t>
      </w:r>
      <w:r w:rsidR="0054481B">
        <w:rPr>
          <w:rFonts w:ascii="Times New Roman" w:eastAsia="Times New Roman" w:hAnsi="Times New Roman" w:cs="Times New Roman"/>
          <w:sz w:val="28"/>
          <w:szCs w:val="28"/>
          <w:lang w:eastAsia="ru-RU"/>
        </w:rPr>
        <w:t>130</w:t>
      </w:r>
      <w:r w:rsidR="00FF42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72332F" w14:textId="77777777" w:rsidR="00727D9D" w:rsidRPr="00727D9D" w:rsidRDefault="00727D9D" w:rsidP="00727D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Утвердить:</w:t>
      </w:r>
    </w:p>
    <w:p w14:paraId="4D2244F3" w14:textId="77777777" w:rsidR="00727D9D" w:rsidRPr="00727D9D" w:rsidRDefault="00727D9D" w:rsidP="00727D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Положение о проведении мероприятия, согласно Приложению 1 к настоящему распоряжению.</w:t>
      </w:r>
    </w:p>
    <w:p w14:paraId="36BC04EE" w14:textId="77777777" w:rsidR="00727D9D" w:rsidRDefault="00727D9D" w:rsidP="00727D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r w:rsidRPr="006239A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Технический план подготовки и проведения мероприятия, согласно Приложению 2 к настоящему распоряжению.</w:t>
      </w:r>
    </w:p>
    <w:p w14:paraId="6615F274" w14:textId="03A742CC" w:rsidR="008C4EE7" w:rsidRPr="00727D9D" w:rsidRDefault="008C4EE7" w:rsidP="008C4E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bookmarkStart w:id="1" w:name="_Hlk211431071"/>
      <w:r w:rsidR="0054481B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 образования, культуры, спорта и социальной защиты администрации Усть-Камчатского муниципального округа Камчатского края</w:t>
      </w: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End w:id="1"/>
    </w:p>
    <w:p w14:paraId="73033DBB" w14:textId="77777777" w:rsidR="008C4EE7" w:rsidRPr="00727D9D" w:rsidRDefault="008C4EE7" w:rsidP="008C4E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Осуществить контроль и координацию подготовки и проведения мероприятия.</w:t>
      </w:r>
    </w:p>
    <w:p w14:paraId="5E6416DC" w14:textId="77777777" w:rsidR="008C4EE7" w:rsidRPr="00727D9D" w:rsidRDefault="008C4EE7" w:rsidP="008C4E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Обеспечить финансирование проведения мероприятия.</w:t>
      </w:r>
    </w:p>
    <w:p w14:paraId="3508A206" w14:textId="2C40D062" w:rsidR="008D0E08" w:rsidRDefault="008C4EE7" w:rsidP="008D0E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8D0E08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</w:t>
      </w:r>
      <w:r w:rsidR="008D0E0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" w:name="_Hlk211431095"/>
      <w:r w:rsidR="008D0E08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«Ключевской Центр культуры и досуга»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="00423D6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Кургузовой И.О.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7D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подготовку и проведение мероприятия.</w:t>
      </w:r>
    </w:p>
    <w:p w14:paraId="3F4C83AA" w14:textId="77777777" w:rsidR="006B5FB0" w:rsidRDefault="00604636" w:rsidP="00350C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350C5D" w:rsidRPr="00350C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Ответственным за мероприятия технического плана обеспечить организацию и проведение в части касающейся</w:t>
      </w:r>
      <w:r w:rsidR="006B5F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40DB7D7" w14:textId="79DB8FFF" w:rsidR="006B5FB0" w:rsidRDefault="006B5FB0" w:rsidP="00350C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6B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администрации Усть-Камчатского муниципального округа Камчатского края обеспечить размещение </w:t>
      </w:r>
      <w:r w:rsidRPr="006B5F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настоящего распоряжения в сетевом издании Усть-Камчатского муниципального округа</w:t>
      </w:r>
    </w:p>
    <w:p w14:paraId="6865E38A" w14:textId="0E20CA83" w:rsidR="008D0E08" w:rsidRDefault="006B5FB0" w:rsidP="00350C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61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92B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</w:t>
      </w:r>
      <w:r w:rsidR="00461669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аспоряжение вступает в силу со дня его подписания.</w:t>
      </w:r>
    </w:p>
    <w:p w14:paraId="5CB19BEB" w14:textId="365C3DC7" w:rsidR="00673A8F" w:rsidRDefault="006B5FB0" w:rsidP="003604F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27D9D" w:rsidRPr="008D0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D0E08" w:rsidRPr="008D0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исполнения настоящего распоряжения возложить на </w:t>
      </w:r>
      <w:r w:rsidR="00BA5B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Главы</w:t>
      </w:r>
      <w:r w:rsidR="00690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5B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90F9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Усть-Камчатского муниципального округа Камчатского края</w:t>
      </w:r>
      <w:r w:rsidR="008D0E08" w:rsidRPr="008D0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BA5BB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Кириллову К.А</w:t>
      </w:r>
      <w:r w:rsidR="003604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4B77617" w14:textId="4039B086" w:rsidR="0024172E" w:rsidRDefault="0024172E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35D887" w14:textId="77777777" w:rsidR="003604F3" w:rsidRDefault="003604F3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4394"/>
        <w:gridCol w:w="2126"/>
      </w:tblGrid>
      <w:tr w:rsidR="00673A8F" w:rsidRPr="00076132" w14:paraId="351FFFAE" w14:textId="77777777" w:rsidTr="00BA5BB5">
        <w:trPr>
          <w:trHeight w:val="1232"/>
        </w:trPr>
        <w:tc>
          <w:tcPr>
            <w:tcW w:w="3119" w:type="dxa"/>
            <w:shd w:val="clear" w:color="auto" w:fill="auto"/>
          </w:tcPr>
          <w:p w14:paraId="65F48542" w14:textId="4BA2D608" w:rsidR="00690F9D" w:rsidRDefault="00BA5BB5" w:rsidP="00BA5B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14:paraId="2D3A2387" w14:textId="70A92464" w:rsidR="00673A8F" w:rsidRPr="00033533" w:rsidRDefault="00690F9D" w:rsidP="00475A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сть-Камчатского муниципального </w:t>
            </w:r>
            <w:r w:rsidR="004D2A92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4394" w:type="dxa"/>
            <w:shd w:val="clear" w:color="auto" w:fill="auto"/>
          </w:tcPr>
          <w:p w14:paraId="243424CB" w14:textId="77777777" w:rsidR="007F5765" w:rsidRPr="00076132" w:rsidRDefault="007F5765" w:rsidP="00BA5BB5">
            <w:pPr>
              <w:spacing w:after="0" w:line="240" w:lineRule="auto"/>
              <w:ind w:right="-116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3" w:name="SIGNERSTAMP1"/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bookmarkEnd w:id="3"/>
          <w:p w14:paraId="2A71BD59" w14:textId="77777777"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738A8661" w14:textId="77777777" w:rsidR="00BA5BB5" w:rsidRDefault="00BA5BB5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6E1B17" w14:textId="77777777" w:rsidR="00BA5BB5" w:rsidRDefault="00BA5BB5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F53C88" w14:textId="2452254F" w:rsidR="00673A8F" w:rsidRPr="002F3844" w:rsidRDefault="00BA5BB5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528CF962" w14:textId="77777777" w:rsidR="00BA505C" w:rsidRDefault="00BA505C">
      <w:r>
        <w:br w:type="page"/>
      </w:r>
    </w:p>
    <w:p w14:paraId="1CD881EB" w14:textId="3A7F77FD" w:rsidR="004D2A92" w:rsidRPr="004D2A92" w:rsidRDefault="004D2A92" w:rsidP="004D2A92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</w:t>
      </w:r>
      <w:r w:rsidR="00615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</w:t>
      </w:r>
    </w:p>
    <w:p w14:paraId="38FCDF26" w14:textId="77777777" w:rsidR="004D2A92" w:rsidRPr="004D2A92" w:rsidRDefault="004D2A92" w:rsidP="004D2A92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к распоряжению Администрации</w:t>
      </w:r>
    </w:p>
    <w:p w14:paraId="58099948" w14:textId="77777777" w:rsidR="004D2A92" w:rsidRPr="004D2A92" w:rsidRDefault="004D2A92" w:rsidP="004D2A92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Усть-Камчатского муниципального округа</w:t>
      </w:r>
    </w:p>
    <w:p w14:paraId="034A4F41" w14:textId="77777777" w:rsidR="004D2A92" w:rsidRPr="004D2A92" w:rsidRDefault="004D2A92" w:rsidP="004D2A92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Камчатского края</w:t>
      </w:r>
    </w:p>
    <w:tbl>
      <w:tblPr>
        <w:tblW w:w="0" w:type="auto"/>
        <w:tblInd w:w="4820" w:type="dxa"/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4D2A92" w:rsidRPr="004D2A92" w14:paraId="245498BA" w14:textId="77777777" w:rsidTr="00D300A2">
        <w:tc>
          <w:tcPr>
            <w:tcW w:w="480" w:type="dxa"/>
            <w:hideMark/>
          </w:tcPr>
          <w:p w14:paraId="54CF19E6" w14:textId="77777777" w:rsidR="004D2A92" w:rsidRPr="004D2A92" w:rsidRDefault="004D2A92" w:rsidP="004D2A92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1869" w:type="dxa"/>
            <w:hideMark/>
          </w:tcPr>
          <w:p w14:paraId="2821699F" w14:textId="77777777" w:rsidR="004D2A92" w:rsidRPr="004D2A92" w:rsidRDefault="004D2A92" w:rsidP="004D2A92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  <w:t>[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val="en-US" w:eastAsia="ru-RU"/>
              </w:rPr>
              <w:t>R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val="en-US" w:eastAsia="ru-RU"/>
              </w:rPr>
              <w:t>EGDATESTAMP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eastAsia="ru-RU"/>
              </w:rPr>
              <w:t>]</w:t>
            </w:r>
          </w:p>
        </w:tc>
        <w:tc>
          <w:tcPr>
            <w:tcW w:w="486" w:type="dxa"/>
            <w:hideMark/>
          </w:tcPr>
          <w:p w14:paraId="24DDB3CF" w14:textId="77777777" w:rsidR="004D2A92" w:rsidRPr="004D2A92" w:rsidRDefault="004D2A92" w:rsidP="004D2A92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01" w:type="dxa"/>
            <w:hideMark/>
          </w:tcPr>
          <w:p w14:paraId="6847C4C5" w14:textId="77777777" w:rsidR="004D2A92" w:rsidRPr="004D2A92" w:rsidRDefault="004D2A92" w:rsidP="004D2A92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  <w:t>[R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eastAsia="ru-RU"/>
              </w:rPr>
              <w:t>EGNUMSTAMP]</w:t>
            </w:r>
          </w:p>
        </w:tc>
      </w:tr>
    </w:tbl>
    <w:p w14:paraId="0D95476A" w14:textId="77777777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E17391" w14:textId="77777777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0E1B5526" w14:textId="53FADB94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церемонии вручения наград жителям Усть-Камчатского муниципального </w:t>
      </w:r>
      <w:r w:rsidR="007F57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итогам </w:t>
      </w:r>
      <w:r w:rsidR="007F57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2025</w:t>
      </w: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</w:t>
      </w:r>
    </w:p>
    <w:p w14:paraId="499E539E" w14:textId="77777777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«Путь к успеху»</w:t>
      </w:r>
    </w:p>
    <w:p w14:paraId="59FAB2CF" w14:textId="77777777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 – положение, церемония)</w:t>
      </w:r>
    </w:p>
    <w:p w14:paraId="01AA83F2" w14:textId="77777777" w:rsidR="00E772E7" w:rsidRPr="00E772E7" w:rsidRDefault="00E772E7" w:rsidP="00E7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949F1A" w14:textId="77777777" w:rsidR="00E772E7" w:rsidRPr="00E772E7" w:rsidRDefault="00E772E7" w:rsidP="00E772E7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14:paraId="31A8672A" w14:textId="77777777" w:rsidR="00E772E7" w:rsidRPr="00E772E7" w:rsidRDefault="00E772E7" w:rsidP="00E772E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8A8201" w14:textId="26A0A7F8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определяет условия и порядок организации церемонии</w:t>
      </w: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вручения наград жителям Усть-Камчатского муниципального </w:t>
      </w:r>
      <w:r w:rsidR="007F576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</w:t>
      </w:r>
      <w:r w:rsidR="00C86DC2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7F576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«Путь к успеху», которая проводится среди жителей Усть-Камчатского муниципального </w:t>
      </w:r>
      <w:r w:rsidR="007F576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чествования граждан или коллективов Усть-Камчатского муниципального </w:t>
      </w:r>
      <w:r w:rsidR="007F576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0AA1D17" w14:textId="77777777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92AF0CE" w14:textId="77777777" w:rsidR="00E772E7" w:rsidRPr="00E772E7" w:rsidRDefault="00E772E7" w:rsidP="00E772E7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Организаторы церемонии</w:t>
      </w:r>
    </w:p>
    <w:p w14:paraId="0F64F138" w14:textId="77777777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86B7C7" w14:textId="20F3FC5C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Организатором церемонии является </w:t>
      </w:r>
      <w:r w:rsidR="007F5765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образования, культуры, спорта и социальной защиты администрации Усть-Камчатского муниципального округа Камчатского края.</w:t>
      </w:r>
    </w:p>
    <w:p w14:paraId="01451D3F" w14:textId="2D7B2AFE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Подготовку и проведение церемонии осуществляет </w:t>
      </w:r>
      <w:r w:rsidR="007F5765" w:rsidRPr="007F5765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«Ключевской Центр культуры и досу</w:t>
      </w:r>
      <w:r w:rsidR="007F5765">
        <w:rPr>
          <w:rFonts w:ascii="Times New Roman" w:eastAsia="Times New Roman" w:hAnsi="Times New Roman" w:cs="Times New Roman"/>
          <w:sz w:val="28"/>
          <w:szCs w:val="28"/>
          <w:lang w:eastAsia="ru-RU"/>
        </w:rPr>
        <w:t>га»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37FA618" w14:textId="77777777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13C700" w14:textId="77777777" w:rsidR="00E772E7" w:rsidRPr="00E772E7" w:rsidRDefault="00E772E7" w:rsidP="00E772E7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церемонии</w:t>
      </w:r>
    </w:p>
    <w:p w14:paraId="08C63FF7" w14:textId="77777777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890AEF6" w14:textId="74D576E8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3.1. Цель церемонии – чествование граждан или коллективов Усть-Камчатского муниципального </w:t>
      </w:r>
      <w:r w:rsidR="007F5765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округа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, отличившихся заслугами и достижениями за период </w:t>
      </w:r>
      <w:r w:rsidR="00B238C6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с декабря </w:t>
      </w:r>
      <w:r w:rsidR="007F5765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2024</w:t>
      </w:r>
      <w:r w:rsidR="00B238C6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года по ноябрь </w:t>
      </w:r>
      <w:r w:rsidR="00C86DC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202</w:t>
      </w:r>
      <w:r w:rsidR="007F5765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5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года.</w:t>
      </w:r>
    </w:p>
    <w:p w14:paraId="2194F11B" w14:textId="77777777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3.2. Основные Задачи церемонии:</w:t>
      </w:r>
    </w:p>
    <w:p w14:paraId="69F25533" w14:textId="77777777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– Выявление лучших представителей в сфере спорта, искусства, образования, здравоохранения, экономики и других сферах деятельности;</w:t>
      </w:r>
    </w:p>
    <w:p w14:paraId="10BB6ECE" w14:textId="77777777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– 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и популяризация разнообразных сфер деятельности среди населения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;</w:t>
      </w:r>
    </w:p>
    <w:p w14:paraId="0196902F" w14:textId="1860E980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– Пропаганда достижений жителей и организаций Усть-Камчатско</w:t>
      </w:r>
      <w:r w:rsidR="002F0A70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го муниципального </w:t>
      </w:r>
      <w:r w:rsidR="0015675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округа</w:t>
      </w:r>
      <w:r w:rsidR="002F0A70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</w:t>
      </w:r>
    </w:p>
    <w:p w14:paraId="08260929" w14:textId="77777777" w:rsidR="00E772E7" w:rsidRPr="00E772E7" w:rsidRDefault="00E772E7" w:rsidP="00E772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14:paraId="363A1235" w14:textId="640490EA" w:rsidR="00E772E7" w:rsidRPr="00E772E7" w:rsidRDefault="00690386" w:rsidP="00E772E7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Условия участия в</w:t>
      </w:r>
      <w:r w:rsidR="00E772E7" w:rsidRPr="00E772E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церемонии</w:t>
      </w:r>
    </w:p>
    <w:p w14:paraId="6CD955F4" w14:textId="77777777" w:rsidR="00E772E7" w:rsidRPr="00E772E7" w:rsidRDefault="00E772E7" w:rsidP="00E772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</w:p>
    <w:p w14:paraId="70A62C70" w14:textId="2721910C" w:rsidR="00690386" w:rsidRDefault="004C61A4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675AD8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Победители номинации</w:t>
      </w:r>
      <w:r w:rsidR="00B534D6" w:rsidRPr="00675AD8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мо</w:t>
      </w:r>
      <w:r w:rsidR="00006BD8" w:rsidRPr="00675AD8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гут</w:t>
      </w:r>
      <w:r w:rsidR="00B534D6" w:rsidRPr="00675AD8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подать заявку только</w:t>
      </w:r>
      <w:r w:rsidR="004600B7" w:rsidRPr="00675AD8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1 (один) раз в 2 (два) года.</w:t>
      </w:r>
    </w:p>
    <w:p w14:paraId="40295506" w14:textId="12927A8F" w:rsidR="00424FF6" w:rsidRPr="008F35CF" w:rsidRDefault="00424FF6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r w:rsidRPr="008F35CF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lastRenderedPageBreak/>
        <w:t>Контрольны</w:t>
      </w:r>
      <w:r w:rsidR="008F35CF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м</w:t>
      </w:r>
      <w:r w:rsidRPr="008F35CF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 период</w:t>
      </w:r>
      <w:r w:rsidR="008F35CF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деятельности является 1 (один) год </w:t>
      </w:r>
      <w:r w:rsidR="008F35CF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r w:rsidRPr="008F35CF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с</w:t>
      </w:r>
      <w:r w:rsidR="008F35CF" w:rsidRPr="008F35CF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 </w:t>
      </w:r>
      <w:r w:rsidRPr="008F35CF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декабря </w:t>
      </w:r>
      <w:r w:rsidR="0015675A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2024</w:t>
      </w:r>
      <w:r w:rsidRPr="008F35CF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года по ноябрь 202</w:t>
      </w:r>
      <w:r w:rsidR="0015675A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5</w:t>
      </w:r>
      <w:r w:rsidRPr="008F35CF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года.</w:t>
      </w:r>
    </w:p>
    <w:p w14:paraId="68C359F0" w14:textId="086DB08E" w:rsidR="00E772E7" w:rsidRPr="00E772E7" w:rsidRDefault="00E772E7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Настоящим положением устанавливаются следующие номинации церемонии:</w:t>
      </w:r>
    </w:p>
    <w:p w14:paraId="295E4666" w14:textId="33196C68" w:rsidR="00E772E7" w:rsidRDefault="00E772E7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8F35CF">
        <w:rPr>
          <w:rFonts w:ascii="Times New Roman" w:eastAsia="Times New Roman" w:hAnsi="Times New Roman" w:cs="Times New Roman"/>
          <w:b/>
          <w:spacing w:val="-1"/>
          <w:sz w:val="28"/>
          <w:szCs w:val="28"/>
          <w:u w:val="single"/>
          <w:lang w:eastAsia="ru-RU"/>
        </w:rPr>
        <w:t>Номинация 1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– </w:t>
      </w:r>
      <w:r w:rsidRPr="00E772E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«Лидер года»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(в номинации принима</w:t>
      </w:r>
      <w:r w:rsidR="008F1390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ю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т участие жители Усть-Камчатского </w:t>
      </w:r>
      <w:r w:rsidR="0015675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округа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, которые имеют достижения на международном, федеральном, региональном уровнях</w:t>
      </w:r>
      <w:r w:rsidR="002F0A70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в спорте, искусстве, образовании, з</w:t>
      </w:r>
      <w:r w:rsidR="002F0A70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дравоохранении</w:t>
      </w:r>
      <w:r w:rsidR="008F1390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, </w:t>
      </w:r>
      <w:r w:rsidR="00C5761C"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деятельность которых имеет </w:t>
      </w:r>
      <w:r w:rsidR="00C5761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положительную динамику и подтверждена</w:t>
      </w:r>
      <w:r w:rsidR="00C5761C"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высокой эффективностью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)</w:t>
      </w:r>
      <w:r w:rsidR="0037291D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</w:t>
      </w:r>
    </w:p>
    <w:p w14:paraId="51DE17B3" w14:textId="1BFC068E" w:rsidR="001C394C" w:rsidRPr="00D56344" w:rsidRDefault="001C394C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</w:pPr>
      <w:r w:rsidRPr="00D56344"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Возрастные категории:</w:t>
      </w:r>
    </w:p>
    <w:p w14:paraId="2E942E88" w14:textId="560BCA44" w:rsidR="001C394C" w:rsidRDefault="006B1CC9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bookmarkStart w:id="4" w:name="_Hlk181810757"/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1 возрастная категория – </w:t>
      </w:r>
      <w:r w:rsid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от 5 до 7 лет (включительно)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;</w:t>
      </w:r>
    </w:p>
    <w:bookmarkEnd w:id="4"/>
    <w:p w14:paraId="67514A40" w14:textId="1D5B7F6D" w:rsidR="001C394C" w:rsidRPr="001C394C" w:rsidRDefault="006B1CC9" w:rsidP="001C394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2 возрастная категория – 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от </w:t>
      </w:r>
      <w:r w:rsid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8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до </w:t>
      </w:r>
      <w:r w:rsid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12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лет (включительно)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;</w:t>
      </w:r>
    </w:p>
    <w:p w14:paraId="051A96AD" w14:textId="5A344194" w:rsidR="001C394C" w:rsidRDefault="006B1CC9" w:rsidP="001C394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3 возрастная категория – 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от </w:t>
      </w:r>
      <w:r w:rsid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13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до </w:t>
      </w:r>
      <w:r w:rsid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17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лет (включительно)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;</w:t>
      </w:r>
    </w:p>
    <w:p w14:paraId="42BB2E17" w14:textId="21C4A176" w:rsidR="001C394C" w:rsidRPr="001C394C" w:rsidRDefault="006B1CC9" w:rsidP="001C394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4 возрастная категория – 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от </w:t>
      </w:r>
      <w:r w:rsid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18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до </w:t>
      </w:r>
      <w:r w:rsid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35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лет (включительно)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;</w:t>
      </w:r>
    </w:p>
    <w:p w14:paraId="7094CD16" w14:textId="0F72E56A" w:rsidR="001C394C" w:rsidRPr="001C394C" w:rsidRDefault="006B1CC9" w:rsidP="001C394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5 возрастная категория – 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от </w:t>
      </w:r>
      <w:r w:rsid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36</w:t>
      </w:r>
      <w:r w:rsidR="001C394C" w:rsidRP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лет</w:t>
      </w:r>
      <w:r w:rsidR="001C394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и старше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</w:t>
      </w:r>
    </w:p>
    <w:p w14:paraId="5067EE9B" w14:textId="472C3C2B" w:rsidR="001C394C" w:rsidRPr="00D56344" w:rsidRDefault="00DD30EE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</w:pPr>
      <w:r w:rsidRPr="00D56344"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Обязательным условием участия в данной категории является:</w:t>
      </w:r>
    </w:p>
    <w:p w14:paraId="070D0A5A" w14:textId="5267B4A2" w:rsidR="00DD30EE" w:rsidRDefault="00DD30EE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- постоянная или временная </w:t>
      </w:r>
      <w:r w:rsidR="006625C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регистрация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на территории </w:t>
      </w:r>
      <w:r w:rsidR="001D339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Усть-Камчатского муниципального </w:t>
      </w:r>
      <w:r w:rsidR="0015675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округа</w:t>
      </w:r>
      <w:r w:rsidR="001C3748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для всех возрастных категорий;</w:t>
      </w:r>
    </w:p>
    <w:p w14:paraId="4EC2A2A3" w14:textId="5CDED05B" w:rsidR="00345044" w:rsidRDefault="00345044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- трудовой стаж </w:t>
      </w:r>
      <w:r w:rsidR="006B1CC9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в учреждениях Усть-Камчатского муниципального </w:t>
      </w:r>
      <w:r w:rsidR="0015675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округа</w:t>
      </w:r>
      <w:r w:rsidR="006B1CC9" w:rsidRPr="005663F9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не менее</w:t>
      </w:r>
      <w:r w:rsidR="00605D0F" w:rsidRPr="005663F9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3</w:t>
      </w:r>
      <w:r w:rsidR="006B1CC9" w:rsidRPr="005663F9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(</w:t>
      </w:r>
      <w:r w:rsidR="00605D0F" w:rsidRPr="005663F9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трех)</w:t>
      </w:r>
      <w:r w:rsidR="006B1CC9" w:rsidRPr="005663F9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r w:rsidR="00605D0F" w:rsidRPr="005663F9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лет </w:t>
      </w:r>
      <w:r w:rsidR="006B1CC9" w:rsidRPr="005663F9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для 4 и 5 возрастной категории.</w:t>
      </w:r>
    </w:p>
    <w:p w14:paraId="4E76C8AB" w14:textId="352B014B" w:rsidR="0037291D" w:rsidRPr="00897301" w:rsidRDefault="00F40905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</w:pPr>
      <w:bookmarkStart w:id="5" w:name="_Hlk181813237"/>
      <w:r w:rsidRPr="00897301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В </w:t>
      </w:r>
      <w:r w:rsidRPr="00675AD8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ходе рассмотрения предоставленных документов определяется 5 (пять) </w:t>
      </w:r>
      <w:r w:rsidR="00A80916" w:rsidRPr="00675AD8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победителей</w:t>
      </w:r>
      <w:r w:rsidRPr="00675AD8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 в номинации «Лидер года»: по 1 (одному) </w:t>
      </w:r>
      <w:r w:rsidR="00A80916" w:rsidRPr="00675AD8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победителю</w:t>
      </w:r>
      <w:r w:rsidRPr="00675AD8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 в каждой возрастной категории.</w:t>
      </w:r>
      <w:r w:rsidR="009015B7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 </w:t>
      </w:r>
      <w:bookmarkStart w:id="6" w:name="_Hlk211431362"/>
      <w:r w:rsidR="009015B7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Экспертный совет оставляет за собой право варьировать количество победителей в возрастной категории в зависимости от количества </w:t>
      </w:r>
      <w:r w:rsidR="00C86158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поданных</w:t>
      </w:r>
      <w:r w:rsidR="009015B7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 заявок.</w:t>
      </w:r>
      <w:bookmarkEnd w:id="6"/>
    </w:p>
    <w:bookmarkEnd w:id="5"/>
    <w:p w14:paraId="302747A0" w14:textId="77777777" w:rsidR="00F40905" w:rsidRDefault="00F40905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14:paraId="16ADF9F3" w14:textId="25EB49B1" w:rsidR="00DA4666" w:rsidRDefault="00E772E7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8F35CF">
        <w:rPr>
          <w:rFonts w:ascii="Times New Roman" w:eastAsia="Times New Roman" w:hAnsi="Times New Roman" w:cs="Times New Roman"/>
          <w:b/>
          <w:spacing w:val="-1"/>
          <w:sz w:val="28"/>
          <w:szCs w:val="28"/>
          <w:u w:val="single"/>
          <w:lang w:eastAsia="ru-RU"/>
        </w:rPr>
        <w:t xml:space="preserve">Номинация </w:t>
      </w:r>
      <w:r w:rsidR="00C5761C" w:rsidRPr="008F35CF">
        <w:rPr>
          <w:rFonts w:ascii="Times New Roman" w:eastAsia="Times New Roman" w:hAnsi="Times New Roman" w:cs="Times New Roman"/>
          <w:b/>
          <w:spacing w:val="-1"/>
          <w:sz w:val="28"/>
          <w:szCs w:val="28"/>
          <w:u w:val="single"/>
          <w:lang w:eastAsia="ru-RU"/>
        </w:rPr>
        <w:t>2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– </w:t>
      </w:r>
      <w:r w:rsidRPr="00E772E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«Достижение года»</w:t>
      </w:r>
      <w:r w:rsidR="00DA4666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 Разделяется по сферам:</w:t>
      </w:r>
    </w:p>
    <w:p w14:paraId="328B38F5" w14:textId="5AB033E4" w:rsidR="00DA4666" w:rsidRPr="0037291D" w:rsidRDefault="008A0308" w:rsidP="00DA466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«</w:t>
      </w:r>
      <w:r w:rsidR="00DA4666" w:rsidRPr="00731497"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Достижение в сфере экономики</w:t>
      </w:r>
      <w:r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»</w:t>
      </w:r>
      <w:r w:rsidR="00DA4666"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 xml:space="preserve"> </w:t>
      </w:r>
      <w:r w:rsidR="0037291D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(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, 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учреждения,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индивидуальные предприниматели, коммерческие предприятия, и иные юридические лица,</w:t>
      </w:r>
      <w:r w:rsidRPr="008A0308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осуществляющие свою деятельность на территории Усть-Камчатского муниципального </w:t>
      </w:r>
      <w:r w:rsidR="00C86158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и 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имеющие достижения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в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экономике</w:t>
      </w:r>
      <w:r w:rsidR="00424F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);</w:t>
      </w:r>
    </w:p>
    <w:p w14:paraId="4F56A8F3" w14:textId="6D681F84" w:rsidR="00DA4666" w:rsidRPr="00DA4666" w:rsidRDefault="00FF51B3" w:rsidP="00DA466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«</w:t>
      </w:r>
      <w:r w:rsidR="00DA4666" w:rsidRPr="00731497"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Достижение в сфере культуры и искусства</w:t>
      </w:r>
      <w:r w:rsidR="00F040C8"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»</w:t>
      </w:r>
      <w:r w:rsidR="00DA4666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r w:rsidR="0037291D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(творческие коллективы)</w:t>
      </w:r>
      <w:r w:rsidR="00424F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;</w:t>
      </w:r>
    </w:p>
    <w:p w14:paraId="4A9C570E" w14:textId="467732DD" w:rsidR="00DA4666" w:rsidRPr="00DA4666" w:rsidRDefault="00F040C8" w:rsidP="00DA466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«</w:t>
      </w:r>
      <w:r w:rsidR="00DA4666" w:rsidRPr="00731497"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Достижение в сфере спорта</w:t>
      </w:r>
      <w:r>
        <w:rPr>
          <w:rFonts w:ascii="Times New Roman" w:eastAsia="Times New Roman" w:hAnsi="Times New Roman" w:cs="Times New Roman"/>
          <w:b/>
          <w:i/>
          <w:iCs/>
          <w:spacing w:val="-1"/>
          <w:sz w:val="28"/>
          <w:szCs w:val="28"/>
          <w:lang w:eastAsia="ru-RU"/>
        </w:rPr>
        <w:t>»</w:t>
      </w:r>
      <w:r w:rsidR="00DA4666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r w:rsidR="0037291D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(спортивные команды)</w:t>
      </w:r>
      <w:r w:rsidR="00424F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;</w:t>
      </w:r>
    </w:p>
    <w:p w14:paraId="20BF7459" w14:textId="412C18DC" w:rsidR="00E772E7" w:rsidRDefault="00424FF6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Р</w:t>
      </w:r>
      <w:r w:rsidR="00E772E7"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езультатом деятельности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кандидатов должен являться</w:t>
      </w:r>
      <w:r w:rsidR="00E772E7"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определенный «прорыв» к положительному показателю и подтвержд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аться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высокой эффективностью </w:t>
      </w:r>
      <w:r w:rsidR="00E772E7"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в течение контрольного периода</w:t>
      </w:r>
      <w:r w:rsidR="0037291D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</w:t>
      </w:r>
    </w:p>
    <w:p w14:paraId="5BF58E1A" w14:textId="2D911944" w:rsidR="00F40905" w:rsidRPr="00F40905" w:rsidRDefault="00F40905" w:rsidP="00F4090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</w:pPr>
      <w:bookmarkStart w:id="7" w:name="_Hlk181813281"/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В ходе рассмотрения предоставленных документов определяется </w:t>
      </w:r>
      <w:r w:rsidRPr="00897301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3</w:t>
      </w: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 (</w:t>
      </w:r>
      <w:r w:rsidRPr="00897301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три</w:t>
      </w: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) </w:t>
      </w:r>
      <w:r w:rsidR="00B92462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победителя</w:t>
      </w: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 в номинации «</w:t>
      </w:r>
      <w:r w:rsidRPr="00897301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Достижение года</w:t>
      </w: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»: по 1 (одному) </w:t>
      </w:r>
      <w:r w:rsidR="00B92462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победителю</w:t>
      </w: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 в каждой </w:t>
      </w:r>
      <w:r w:rsidRPr="00897301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сфере</w:t>
      </w: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.</w:t>
      </w:r>
    </w:p>
    <w:bookmarkEnd w:id="7"/>
    <w:p w14:paraId="45572CDF" w14:textId="77777777" w:rsidR="0037291D" w:rsidRDefault="0037291D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14:paraId="6BDF4422" w14:textId="05A40569" w:rsidR="00E772E7" w:rsidRDefault="00E772E7" w:rsidP="00E772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8F35CF">
        <w:rPr>
          <w:rFonts w:ascii="Times New Roman" w:eastAsia="Times New Roman" w:hAnsi="Times New Roman" w:cs="Times New Roman"/>
          <w:b/>
          <w:spacing w:val="-1"/>
          <w:sz w:val="28"/>
          <w:szCs w:val="28"/>
          <w:u w:val="single"/>
          <w:lang w:eastAsia="ru-RU"/>
        </w:rPr>
        <w:t xml:space="preserve">Номинация </w:t>
      </w:r>
      <w:r w:rsidR="00C5761C" w:rsidRPr="008F35CF">
        <w:rPr>
          <w:rFonts w:ascii="Times New Roman" w:eastAsia="Times New Roman" w:hAnsi="Times New Roman" w:cs="Times New Roman"/>
          <w:b/>
          <w:spacing w:val="-1"/>
          <w:sz w:val="28"/>
          <w:szCs w:val="28"/>
          <w:u w:val="single"/>
          <w:lang w:eastAsia="ru-RU"/>
        </w:rPr>
        <w:t>3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– </w:t>
      </w:r>
      <w:r w:rsidRPr="00E772E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«Проект года»</w:t>
      </w: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(в номинации принимают участие </w:t>
      </w:r>
      <w:r w:rsidR="008F1390" w:rsidRPr="008F1390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оригинальные проекты, включающие в себя комплекс мероприятий, акций, событий и др. реализованные </w:t>
      </w:r>
      <w:r w:rsidR="00014643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некоммерческими организациями, бюджетными учреждениями, индивидуальными предпринимателями, физическими лицами </w:t>
      </w:r>
      <w:r w:rsidR="008F1390" w:rsidRPr="008F1390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lastRenderedPageBreak/>
        <w:t>в спорте, искусстве, образовании, добровольчестве</w:t>
      </w:r>
      <w:r w:rsidR="0078600C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(волонтерстве)</w:t>
      </w:r>
      <w:r w:rsidR="008F1390" w:rsidRPr="008F1390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и в других сферах, имеющие социально-значимый результат и эффект в созидательном развитии </w:t>
      </w:r>
      <w:r w:rsidR="00424F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жителей </w:t>
      </w:r>
      <w:r w:rsidR="008F1390" w:rsidRPr="008F1390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муниципалитета)</w:t>
      </w:r>
      <w:r w:rsidR="00D56344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</w:t>
      </w:r>
    </w:p>
    <w:p w14:paraId="63499AD1" w14:textId="36537084" w:rsidR="00E772E7" w:rsidRDefault="00F40905" w:rsidP="009015B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</w:pP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В ходе рассмотрения предоставленных документов определяется </w:t>
      </w:r>
      <w:r w:rsidRPr="00897301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1</w:t>
      </w: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 (</w:t>
      </w:r>
      <w:r w:rsidRPr="00897301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один</w:t>
      </w: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) </w:t>
      </w:r>
      <w:r w:rsidR="00B92462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победитель</w:t>
      </w: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 xml:space="preserve"> в номинации «</w:t>
      </w:r>
      <w:r w:rsidRPr="00897301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Проект года</w:t>
      </w:r>
      <w:r w:rsidRPr="00F40905"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  <w:t>».</w:t>
      </w:r>
    </w:p>
    <w:p w14:paraId="704044D7" w14:textId="77777777" w:rsidR="0078600C" w:rsidRPr="009015B7" w:rsidRDefault="0078600C" w:rsidP="009015B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iCs/>
          <w:spacing w:val="-1"/>
          <w:sz w:val="28"/>
          <w:szCs w:val="28"/>
          <w:lang w:eastAsia="ru-RU"/>
        </w:rPr>
      </w:pPr>
    </w:p>
    <w:p w14:paraId="19C53525" w14:textId="77777777" w:rsidR="00E772E7" w:rsidRPr="00E772E7" w:rsidRDefault="00E772E7" w:rsidP="00E772E7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Порядок проведения церемонии</w:t>
      </w:r>
    </w:p>
    <w:p w14:paraId="3D949187" w14:textId="77777777" w:rsidR="00E772E7" w:rsidRPr="00E772E7" w:rsidRDefault="00E772E7" w:rsidP="00E772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14:paraId="079FADA8" w14:textId="77777777" w:rsidR="00E772E7" w:rsidRPr="00E772E7" w:rsidRDefault="00E772E7" w:rsidP="00E772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Церемония проводится в три этапа:</w:t>
      </w:r>
    </w:p>
    <w:p w14:paraId="13D5AFB2" w14:textId="157C97CB" w:rsidR="00E772E7" w:rsidRPr="00E772E7" w:rsidRDefault="00E772E7" w:rsidP="00E772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- 1 этап – заочный (</w:t>
      </w:r>
      <w:r w:rsidR="004B7815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81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887BCC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202</w:t>
      </w:r>
      <w:r w:rsidR="00887BC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7E7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(включительно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) – подача заявок с полным пакетом документов в электронном виде.</w:t>
      </w:r>
    </w:p>
    <w:p w14:paraId="07C1F2D8" w14:textId="4C88C282" w:rsidR="00E772E7" w:rsidRPr="00E772E7" w:rsidRDefault="00E772E7" w:rsidP="00E772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- 2 этап – 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заочный (</w:t>
      </w:r>
      <w:r w:rsidR="00887BCC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– </w:t>
      </w:r>
      <w:r w:rsidR="00887BC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5A8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887BC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 – рассмотрение заявок участников, заседание Экспертного совета, оформление протокола. </w:t>
      </w:r>
    </w:p>
    <w:p w14:paraId="368DFE45" w14:textId="1B5BB474" w:rsidR="00E772E7" w:rsidRPr="00E772E7" w:rsidRDefault="00E772E7" w:rsidP="00E772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- 3 этап – очный (</w:t>
      </w:r>
      <w:r w:rsidR="00FB5A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87BC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="00887BCC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 – проведение церемонии награждения.</w:t>
      </w:r>
    </w:p>
    <w:p w14:paraId="00606095" w14:textId="77777777" w:rsidR="00E772E7" w:rsidRPr="00E772E7" w:rsidRDefault="00E772E7" w:rsidP="00E772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65DA7F" w14:textId="77777777" w:rsidR="00E772E7" w:rsidRPr="00E772E7" w:rsidRDefault="00E772E7" w:rsidP="00E772E7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предоставления документов</w:t>
      </w:r>
    </w:p>
    <w:p w14:paraId="3A7BED9D" w14:textId="77777777" w:rsidR="00E772E7" w:rsidRPr="00E772E7" w:rsidRDefault="00E772E7" w:rsidP="00E772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578016" w14:textId="7EFCA67C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Перечень документов</w:t>
      </w:r>
      <w:r w:rsid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материалов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всех номинаций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98D23A8" w14:textId="489996D6" w:rsidR="00EF5E8D" w:rsidRDefault="00E772E7" w:rsidP="00EF5E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Заявка </w:t>
      </w:r>
      <w:r w:rsidR="00AE2BD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</w:t>
      </w:r>
      <w:r w:rsidRPr="00B80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церемонии (Приложение 1 к настоящему положению)</w:t>
      </w:r>
      <w:r w:rsidR="00AE2BD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Основное требование – достоверность предоставляемой информации;</w:t>
      </w:r>
    </w:p>
    <w:p w14:paraId="0594C20E" w14:textId="6565CFCF" w:rsidR="00EF5E8D" w:rsidRDefault="00EF5E8D" w:rsidP="00EF5E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807A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огласие на обработку персональных данных (Приложение 2 к настоящему положению)</w:t>
      </w:r>
      <w:r w:rsidR="0030533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6C8D965" w14:textId="14960E14" w:rsidR="00305337" w:rsidRPr="00305337" w:rsidRDefault="00305337" w:rsidP="003053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2BD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05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электронном виде фотографии участника, коллектива организации/учреждения, процесса реализации проекта, процесса производства</w:t>
      </w:r>
      <w:r w:rsidR="00AE2B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  <w:r w:rsidR="00E1735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05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менее 3-х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D5C664" w14:textId="3AA4E5B4" w:rsidR="006B4D4A" w:rsidRDefault="00E1735C" w:rsidP="006B4D4A">
      <w:pPr>
        <w:pStyle w:val="ad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_Hlk181900180"/>
      <w:r w:rsidRPr="00A809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«Презентация/видеоролик».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EF5E8D" w:rsidRPr="00AB26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резентацию</w:t>
      </w:r>
      <w:r w:rsidR="00AB266B" w:rsidRPr="00AB2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25 слайдов</w:t>
      </w:r>
      <w:r w:rsidR="00EF5E8D" w:rsidRPr="00AB2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видеоролик продолжительностью не более 5 минут, в котором будут отражены самые яркие моменты</w:t>
      </w:r>
      <w:r w:rsidR="00AB266B" w:rsidRPr="00AB2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EF5E8D" w:rsidRPr="00AB2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266B" w:rsidRPr="00AB266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</w:t>
      </w:r>
      <w:r w:rsidR="00EF5E8D" w:rsidRPr="00AB2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достижения </w:t>
      </w:r>
      <w:r w:rsidR="008F5107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="00EF5E8D" w:rsidRPr="00AB2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E45E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F5E8D" w:rsidRPr="00AB2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5EF9" w:rsidRPr="00E45EF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</w:t>
      </w:r>
      <w:r w:rsidR="00DB4FF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45EF9" w:rsidRPr="00E45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производстве (торговой точке), планах (перспективах) дальнейшей работы</w:t>
      </w:r>
      <w:r w:rsid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0435A"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</w:t>
      </w:r>
      <w:r w:rsid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435A"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</w:t>
      </w:r>
      <w:r w:rsid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</w:t>
      </w:r>
      <w:r w:rsidR="00E45EF9" w:rsidRPr="00E45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5E8D" w:rsidRPr="00AB266B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(возможно расширение информации по желанию заявителя, но в пределах требуемого регламента)</w:t>
      </w:r>
      <w:r w:rsidR="003C098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98C4602" w14:textId="1F2FEF50" w:rsidR="006B4D4A" w:rsidRPr="00C0435A" w:rsidRDefault="003C0985" w:rsidP="00A12053">
      <w:pPr>
        <w:pStyle w:val="ad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_Hlk182295422"/>
      <w:bookmarkEnd w:id="8"/>
      <w:r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043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Портфолио достижений»</w:t>
      </w:r>
      <w:bookmarkStart w:id="10" w:name="_Hlk181814635"/>
      <w:r w:rsidR="00A12053" w:rsidRPr="00C043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A12053"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35B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</w:t>
      </w:r>
      <w:r w:rsidR="00A12053"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определяется качественное наполнение «портфолио достижений» с учетом следующих условий: </w:t>
      </w:r>
      <w:r w:rsidR="00B043CE"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более 10 (десяти) </w:t>
      </w:r>
      <w:r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 и диплом</w:t>
      </w:r>
      <w:r w:rsidR="00B043CE"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ов, </w:t>
      </w:r>
      <w:bookmarkEnd w:id="10"/>
      <w:r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заслугах и поощрениях участника, свидетельствующие о победах с присуждением звания Лауреата 1,2,3 степени, Победителя или Гран-При конкурса, фестиваля и др. </w:t>
      </w:r>
      <w:r w:rsidR="006B4D4A"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ниже международного, всероссийского, федерального, регионального уровня. Формат участия – очный или заочный. </w:t>
      </w:r>
      <w:bookmarkEnd w:id="9"/>
      <w:r w:rsidR="006B4D4A"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Документы, свидетельствующие об участии в конкурсном мероприятии (например, определяет конкурсанта в звании «участник конкурса» или «за участие»), экспертным советом </w:t>
      </w:r>
      <w:r w:rsidR="006B4D4A" w:rsidRPr="00C043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 рассматриваются</w:t>
      </w:r>
      <w:r w:rsidR="006B4D4A" w:rsidRP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9D72D29" w14:textId="3A61502E" w:rsidR="00FE5108" w:rsidRDefault="00FE5108" w:rsidP="00FE51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_Hlk18223789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номин</w:t>
      </w:r>
      <w:r w:rsidRPr="00FE5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ации </w:t>
      </w:r>
      <w:r w:rsidRPr="00FE510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«Достижение года</w:t>
      </w:r>
      <w:r w:rsidR="001E52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 сфере экономики</w:t>
      </w:r>
      <w:r w:rsidRPr="00FE510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C0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 </w:t>
      </w:r>
      <w:r w:rsidRPr="00FE510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приложить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794389F" w14:textId="4EB0A5A1" w:rsidR="00FE5108" w:rsidRDefault="00FE5108" w:rsidP="001E527E">
      <w:pPr>
        <w:pStyle w:val="ad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пояснительную записку с описанием достижений (например, расширение ассортимента производства (реализации товаров), повышение качества производимой продукции, увеличение числа пользователей услугами и т.п.). </w:t>
      </w:r>
      <w:r w:rsid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Пояснительную записку необходимо</w:t>
      </w:r>
      <w:r w:rsidRP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</w:t>
      </w:r>
      <w:r w:rsidRP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</w:t>
      </w:r>
      <w:r w:rsid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аналитическ</w:t>
      </w:r>
      <w:r w:rsid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график</w:t>
      </w:r>
      <w:r w:rsid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таблиц</w:t>
      </w:r>
      <w:r w:rsidR="001E527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DB4F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11"/>
    <w:p w14:paraId="2BA6D961" w14:textId="77777777" w:rsidR="00561F20" w:rsidRDefault="00561F20" w:rsidP="00561F20">
      <w:pPr>
        <w:pStyle w:val="ad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номинации </w:t>
      </w:r>
      <w:r w:rsidRPr="00E772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«Проект года»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E772E7"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приложить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37B7244" w14:textId="69CEF7D7" w:rsidR="00561F20" w:rsidRDefault="00C0435A" w:rsidP="00597666">
      <w:pPr>
        <w:pStyle w:val="ad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пояснительную записку, </w:t>
      </w:r>
      <w:r w:rsidR="00561F20" w:rsidRPr="00561F2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61F20" w:rsidRPr="00561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отражены основные составляющие проекта: цели, задачи, желаемый и достигнутый результат, процесс реализации (возможно расширение информации по желанию заявителя, но в пределах требуемого регламента).</w:t>
      </w:r>
    </w:p>
    <w:p w14:paraId="6F490E5A" w14:textId="0AFF1EA8" w:rsidR="00E772E7" w:rsidRPr="00461669" w:rsidRDefault="00E772E7" w:rsidP="00461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669">
        <w:rPr>
          <w:rFonts w:ascii="Times New Roman" w:eastAsia="Times New Roman" w:hAnsi="Times New Roman" w:cs="Times New Roman"/>
          <w:sz w:val="28"/>
          <w:szCs w:val="28"/>
          <w:lang w:eastAsia="ru-RU"/>
        </w:rPr>
        <w:t>6.2.</w:t>
      </w:r>
      <w:r w:rsidRPr="00461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1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Полный пакет документов </w:t>
      </w:r>
      <w:r w:rsidR="00AD5DC9" w:rsidRPr="0046166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рассмотрения</w:t>
      </w:r>
      <w:r w:rsidRPr="00461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предоставляется </w:t>
      </w:r>
      <w:r w:rsidR="00786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адрес </w:t>
      </w:r>
      <w:r w:rsidR="0078600C" w:rsidRPr="0046166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 почт</w:t>
      </w:r>
      <w:r w:rsidR="0078600C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78600C" w:rsidRPr="00461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9" w:history="1">
        <w:r w:rsidR="0078600C" w:rsidRPr="0034135D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konkurs-ukmr@</w:t>
        </w:r>
        <w:r w:rsidR="0078600C" w:rsidRPr="0034135D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r w:rsidR="0078600C" w:rsidRPr="0034135D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78600C" w:rsidRPr="0034135D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78600C" w:rsidRPr="0046166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86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600C" w:rsidRPr="004616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срок до </w:t>
      </w:r>
      <w:r w:rsidR="007860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17</w:t>
      </w:r>
      <w:r w:rsidR="0078600C" w:rsidRPr="004616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ноября </w:t>
      </w:r>
      <w:r w:rsidR="007860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2025</w:t>
      </w:r>
      <w:r w:rsidR="0078600C" w:rsidRPr="004616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года (включительно). </w:t>
      </w:r>
      <w:r w:rsidR="0078600C" w:rsidRPr="00D733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Медиа файлы направляются в формате ссылки на материал. Все сканированные грамоты и дипломы кандидата должны быть в формате </w:t>
      </w:r>
      <w:r w:rsidR="0078600C" w:rsidRPr="00D733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pdf</w:t>
      </w:r>
      <w:r w:rsidR="0078600C" w:rsidRPr="00D73382">
        <w:rPr>
          <w:rFonts w:ascii="Times New Roman" w:eastAsia="Times New Roman" w:hAnsi="Times New Roman" w:cs="Times New Roman"/>
          <w:sz w:val="28"/>
          <w:szCs w:val="28"/>
          <w:lang w:eastAsia="ru-RU"/>
        </w:rPr>
        <w:t>. единым файлом!</w:t>
      </w:r>
      <w:r w:rsidR="00786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338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86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необходимости Экспертный совет </w:t>
      </w:r>
      <w:r w:rsidR="006D54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запросить материалы в оригиналах или печатном виде</w:t>
      </w:r>
      <w:r w:rsidR="00D7338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60B88183" w14:textId="57F8FCF9" w:rsidR="00E772E7" w:rsidRPr="00E772E7" w:rsidRDefault="006B1E9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</w:t>
      </w:r>
      <w:r w:rsidR="0020705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консультацию можно связавшись с </w:t>
      </w:r>
      <w:r w:rsidR="00E772E7"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организаторами по телефону Потупаева Ксен</w:t>
      </w:r>
      <w:r w:rsidR="00D022FE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Сергеевна – 8 961 965 3408.</w:t>
      </w:r>
    </w:p>
    <w:p w14:paraId="214D714F" w14:textId="77777777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009AB3" w14:textId="77777777" w:rsidR="00E772E7" w:rsidRPr="00E772E7" w:rsidRDefault="00E772E7" w:rsidP="00E772E7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Экспертный совет церемонии</w:t>
      </w:r>
    </w:p>
    <w:p w14:paraId="393B84F1" w14:textId="77777777" w:rsidR="00E772E7" w:rsidRPr="00E772E7" w:rsidRDefault="00E772E7" w:rsidP="00E772E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E77608" w14:textId="77777777" w:rsidR="0078600C" w:rsidRDefault="00E772E7" w:rsidP="00786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7.1. Экспертный совет осуществляет рассмотрение и оценку заявок, документов, их достоверность и соответствие требованиям той или иной номинации церемонии, а также формирует список номинантов церемонии награждения.</w:t>
      </w:r>
    </w:p>
    <w:p w14:paraId="5E2E3B8D" w14:textId="5DD92148" w:rsidR="0078600C" w:rsidRPr="00E772E7" w:rsidRDefault="0078600C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</w:t>
      </w:r>
      <w:r w:rsidRPr="00786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Экспертный совет оставляет за собой право в каждой из номинаций варьировать количество победителей в зависимости от количества поданных заявок.</w:t>
      </w:r>
    </w:p>
    <w:p w14:paraId="1C651103" w14:textId="117CC0AE" w:rsidR="00E772E7" w:rsidRPr="00B807AD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7860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Состав Экспертного совета церемонии утверждается </w:t>
      </w:r>
      <w:r w:rsidR="00B12D94"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</w:t>
      </w:r>
      <w:r w:rsidR="006239A8"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риложения </w:t>
      </w:r>
      <w:r w:rsidR="00375CC8"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239A8"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</w:t>
      </w:r>
      <w:r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C4A5FC7" w14:textId="5213F46A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78600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>. Экспертный совет проводит оценку материа</w:t>
      </w:r>
      <w:r w:rsidR="00B12D94"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 в соответствии с критериями (</w:t>
      </w:r>
      <w:r w:rsidR="00375CC8"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4 к настоящему Положению</w:t>
      </w:r>
      <w:r w:rsidR="00B12D94"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75CC8" w:rsidRPr="00675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493E44" w14:textId="71E200C2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78600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Решение Экспертного совета является окончательным и пересмотру не подлежит.</w:t>
      </w:r>
    </w:p>
    <w:p w14:paraId="20E6A2FA" w14:textId="77777777" w:rsidR="00E772E7" w:rsidRPr="00E772E7" w:rsidRDefault="00E772E7" w:rsidP="00E772E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07166E" w14:textId="77777777" w:rsidR="00E772E7" w:rsidRPr="00E772E7" w:rsidRDefault="00E772E7" w:rsidP="00E772E7">
      <w:pPr>
        <w:widowControl w:val="0"/>
        <w:shd w:val="clear" w:color="auto" w:fill="FFFFFF"/>
        <w:tabs>
          <w:tab w:val="left" w:pos="230"/>
        </w:tabs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Награждение и поощрение участников церемонии</w:t>
      </w:r>
    </w:p>
    <w:p w14:paraId="69F449FB" w14:textId="77777777" w:rsidR="00E772E7" w:rsidRPr="00E772E7" w:rsidRDefault="00E772E7" w:rsidP="00E772E7">
      <w:pPr>
        <w:widowControl w:val="0"/>
        <w:shd w:val="clear" w:color="auto" w:fill="FFFFFF"/>
        <w:tabs>
          <w:tab w:val="left" w:pos="2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C72216" w14:textId="7120ADE0" w:rsid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церемонии награждаются Сертификатом участника церемонии и памятными сувенирами (денежные призы на усмотрение организатора).</w:t>
      </w:r>
    </w:p>
    <w:p w14:paraId="0DBB699B" w14:textId="23A59A77" w:rsidR="00F8252C" w:rsidRPr="00E772E7" w:rsidRDefault="00F8252C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Номинанты церемонии награждаются Сертификатом номинанта церемонии и сувенирами (на усмотрение организаторов).</w:t>
      </w:r>
    </w:p>
    <w:p w14:paraId="01738228" w14:textId="77777777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54FC0B" w14:textId="77777777" w:rsidR="00E772E7" w:rsidRPr="00E772E7" w:rsidRDefault="00E772E7" w:rsidP="00E772E7">
      <w:pPr>
        <w:widowControl w:val="0"/>
        <w:numPr>
          <w:ilvl w:val="0"/>
          <w:numId w:val="2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Финансирование</w:t>
      </w:r>
    </w:p>
    <w:p w14:paraId="2255FEBA" w14:textId="77777777" w:rsidR="00E772E7" w:rsidRPr="00E772E7" w:rsidRDefault="00E772E7" w:rsidP="00E772E7">
      <w:pPr>
        <w:widowControl w:val="0"/>
        <w:shd w:val="clear" w:color="auto" w:fill="FFFFFF"/>
        <w:tabs>
          <w:tab w:val="left" w:pos="23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819E482" w14:textId="2D9E5F65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9.1. Финансирование организации и пров</w:t>
      </w:r>
      <w:r w:rsidR="00D02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едения церемонии осуществляет </w:t>
      </w:r>
      <w:r w:rsidR="002031AB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образования, культуры, спорта и социальной защиты администрации Усть-Камчатского муниципального округа Камчатского края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603F3E" w14:textId="77777777" w:rsidR="00E772E7" w:rsidRPr="00E772E7" w:rsidRDefault="00E772E7" w:rsidP="00E772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9.2. На проведение церемонии могут быть, кроме бюджетных средств, использованы добровольные пожертвования и целевые взносы юридических и физических лиц.</w:t>
      </w:r>
    </w:p>
    <w:p w14:paraId="3168CCB2" w14:textId="77777777" w:rsidR="00E772E7" w:rsidRPr="00E772E7" w:rsidRDefault="00E772E7" w:rsidP="00E772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818595" w14:textId="77777777" w:rsidR="00E772E7" w:rsidRPr="00E772E7" w:rsidRDefault="00E772E7" w:rsidP="00E772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772E7" w:rsidRPr="00E772E7" w:rsidSect="00675AD8">
          <w:headerReference w:type="default" r:id="rId10"/>
          <w:pgSz w:w="11906" w:h="16838"/>
          <w:pgMar w:top="993" w:right="850" w:bottom="993" w:left="1701" w:header="709" w:footer="709" w:gutter="0"/>
          <w:cols w:space="708"/>
          <w:titlePg/>
          <w:docGrid w:linePitch="360"/>
        </w:sectPr>
      </w:pPr>
    </w:p>
    <w:p w14:paraId="2FEE7275" w14:textId="77777777" w:rsidR="00E772E7" w:rsidRPr="00E772E7" w:rsidRDefault="00E772E7" w:rsidP="00E772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Приложение 1</w:t>
      </w:r>
    </w:p>
    <w:p w14:paraId="69A9B75C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Положению о проведении </w:t>
      </w:r>
    </w:p>
    <w:p w14:paraId="2EEC41DA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церемонии вручения наград жителям </w:t>
      </w:r>
    </w:p>
    <w:p w14:paraId="38A72495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Усть-Камчатского муниципального </w:t>
      </w:r>
    </w:p>
    <w:p w14:paraId="7F33408A" w14:textId="7AF5ECDE" w:rsidR="00E772E7" w:rsidRPr="00E772E7" w:rsidRDefault="00442D31" w:rsidP="00E772E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округа</w:t>
      </w:r>
      <w:r w:rsidR="00E772E7"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итогам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2025</w:t>
      </w:r>
      <w:r w:rsidR="00E772E7"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года </w:t>
      </w:r>
    </w:p>
    <w:p w14:paraId="6C3FFB38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>«Путь к успеху»</w:t>
      </w:r>
    </w:p>
    <w:p w14:paraId="6D9594BE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78318A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НА УЧАСТИЕ </w:t>
      </w:r>
    </w:p>
    <w:p w14:paraId="04113FFF" w14:textId="40362001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ЦЕРЕМОНИИ ВРУЧЕНИЯ НАГРАД ЖИТЕЛЯМ УСТЬ-КАМЧАТСКОГО МУНИЦИПАЛЬНОГО </w:t>
      </w:r>
      <w:r w:rsidR="00442D3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</w:t>
      </w:r>
      <w:r w:rsidR="00442D31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</w:p>
    <w:p w14:paraId="24D0CA58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«ПУТЬ К УСПЕХУ»</w:t>
      </w:r>
    </w:p>
    <w:p w14:paraId="78EF47FD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A9B3B1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</w:t>
      </w:r>
    </w:p>
    <w:p w14:paraId="1F5F4DAB" w14:textId="77777777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направляет для участия в церемонии вручения наград жителям </w:t>
      </w:r>
    </w:p>
    <w:p w14:paraId="26334DB9" w14:textId="4F01A17F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442D3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</w:t>
      </w:r>
      <w:r w:rsidR="00442D31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</w:p>
    <w:p w14:paraId="19397951" w14:textId="77777777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«Путь к успеху»</w:t>
      </w:r>
    </w:p>
    <w:p w14:paraId="4CEFDA5D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98F5A2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номинации_____________________________________</w:t>
      </w:r>
    </w:p>
    <w:p w14:paraId="0F140525" w14:textId="7329B10D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0"/>
          <w:szCs w:val="24"/>
          <w:lang w:eastAsia="ru-RU"/>
        </w:rPr>
        <w:t>(название номинации</w:t>
      </w:r>
      <w:r w:rsidR="0047046B">
        <w:rPr>
          <w:rFonts w:ascii="Times New Roman" w:eastAsia="Times New Roman" w:hAnsi="Times New Roman" w:cs="Times New Roman"/>
          <w:sz w:val="20"/>
          <w:szCs w:val="24"/>
          <w:lang w:eastAsia="ru-RU"/>
        </w:rPr>
        <w:t>; возрастная категория</w:t>
      </w:r>
      <w:r w:rsidRPr="00E772E7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0E162640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Участника/организацию/проект______________________________________</w:t>
      </w:r>
      <w:r w:rsidRPr="00E772E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</w:t>
      </w:r>
    </w:p>
    <w:p w14:paraId="02C61582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72E7">
        <w:rPr>
          <w:rFonts w:ascii="Times New Roman" w:eastAsia="Times New Roman" w:hAnsi="Times New Roman" w:cs="Times New Roman"/>
          <w:sz w:val="20"/>
          <w:szCs w:val="20"/>
          <w:lang w:eastAsia="ru-RU"/>
        </w:rPr>
        <w:t>(для участника необходимо указать Ф.И.О. участника, дата рождения)</w:t>
      </w:r>
    </w:p>
    <w:p w14:paraId="0433CECF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917F9E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Сфера деятельности: _______________________________________________</w:t>
      </w:r>
    </w:p>
    <w:p w14:paraId="32D9A582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E772E7">
        <w:rPr>
          <w:rFonts w:ascii="Times New Roman" w:eastAsia="Times New Roman" w:hAnsi="Times New Roman" w:cs="Times New Roman"/>
          <w:sz w:val="20"/>
          <w:szCs w:val="24"/>
          <w:lang w:eastAsia="ru-RU"/>
        </w:rPr>
        <w:t>(для участника необходимо указать должность/род занятий)</w:t>
      </w:r>
    </w:p>
    <w:p w14:paraId="62AF43F7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CF4F77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заслуг/проекта/достижения: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4288848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11C54" w14:textId="56EECEA4" w:rsidR="00E772E7" w:rsidRPr="00E772E7" w:rsidRDefault="00EC76DD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регистрации: _____________________________________________</w:t>
      </w:r>
    </w:p>
    <w:p w14:paraId="5FA8AB1D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Контактный телефон: ____________________________________________</w:t>
      </w:r>
    </w:p>
    <w:p w14:paraId="64B96740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BAFBC9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почта: ______________________________________________</w:t>
      </w:r>
    </w:p>
    <w:p w14:paraId="1B5A1953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8A4DAE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составления __________</w:t>
      </w:r>
    </w:p>
    <w:p w14:paraId="56D305D2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______________________</w:t>
      </w:r>
    </w:p>
    <w:p w14:paraId="78931B8F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E9527B9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lang w:eastAsia="ru-RU"/>
        </w:rPr>
        <w:t>Согласие на обработку персональных данных</w:t>
      </w:r>
      <w:r w:rsidRPr="00E772E7">
        <w:rPr>
          <w:rFonts w:ascii="Times New Roman" w:eastAsia="Times New Roman" w:hAnsi="Times New Roman" w:cs="Times New Roman"/>
          <w:lang w:eastAsia="ru-RU"/>
        </w:rPr>
        <w:t>_____________________________</w:t>
      </w:r>
    </w:p>
    <w:p w14:paraId="7B21B7E6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798EEA3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107B543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FC1A135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72E7">
        <w:rPr>
          <w:rFonts w:ascii="Times New Roman" w:eastAsia="Times New Roman" w:hAnsi="Times New Roman" w:cs="Times New Roman"/>
          <w:lang w:eastAsia="ru-RU"/>
        </w:rPr>
        <w:t>Примечание:</w:t>
      </w:r>
    </w:p>
    <w:p w14:paraId="02524E3E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72E7">
        <w:rPr>
          <w:rFonts w:ascii="Times New Roman" w:eastAsia="Times New Roman" w:hAnsi="Times New Roman" w:cs="Times New Roman"/>
          <w:lang w:eastAsia="ru-RU"/>
        </w:rPr>
        <w:t>Заявка принимается только при наличии установленных для номинации приложений (копии документов, презентации, видео), доказывающих достижения, а также не менее 3-х фотографий участника/сотрудников учреждения/процесса реализации проекта в электронном виде.</w:t>
      </w:r>
    </w:p>
    <w:p w14:paraId="2A9047CA" w14:textId="77777777" w:rsidR="00E772E7" w:rsidRPr="00E772E7" w:rsidRDefault="00E772E7" w:rsidP="00E77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C1ECAC0" w14:textId="77777777" w:rsidR="00B807AD" w:rsidRDefault="00B807AD" w:rsidP="00E772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807AD" w:rsidSect="00B807AD">
          <w:pgSz w:w="11906" w:h="16838"/>
          <w:pgMar w:top="1134" w:right="851" w:bottom="426" w:left="1701" w:header="709" w:footer="709" w:gutter="0"/>
          <w:cols w:space="708"/>
          <w:docGrid w:linePitch="360"/>
        </w:sectPr>
      </w:pPr>
    </w:p>
    <w:p w14:paraId="44552BB3" w14:textId="77777777" w:rsidR="00B12D94" w:rsidRPr="00E772E7" w:rsidRDefault="00B12D94" w:rsidP="00B12D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Приложение 2</w:t>
      </w:r>
    </w:p>
    <w:p w14:paraId="127A46ED" w14:textId="77777777" w:rsidR="00B12D94" w:rsidRPr="00E772E7" w:rsidRDefault="00B12D94" w:rsidP="00B12D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Положению о проведении </w:t>
      </w:r>
    </w:p>
    <w:p w14:paraId="77FF9DDA" w14:textId="77777777" w:rsidR="00B12D94" w:rsidRPr="00E772E7" w:rsidRDefault="00B12D94" w:rsidP="00B12D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церемонии вручения наград жителям </w:t>
      </w:r>
    </w:p>
    <w:p w14:paraId="2457B766" w14:textId="77777777" w:rsidR="00B12D94" w:rsidRPr="00E772E7" w:rsidRDefault="00B12D94" w:rsidP="00B12D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Усть-Камчатского муниципального </w:t>
      </w:r>
    </w:p>
    <w:p w14:paraId="542379A1" w14:textId="3235518B" w:rsidR="00B12D94" w:rsidRPr="00E772E7" w:rsidRDefault="00442D31" w:rsidP="00B12D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округа</w:t>
      </w:r>
      <w:r w:rsidR="00B12D94"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итогам </w:t>
      </w:r>
      <w:r w:rsidR="0047046B">
        <w:rPr>
          <w:rFonts w:ascii="Times New Roman" w:eastAsia="Times New Roman" w:hAnsi="Times New Roman" w:cs="Times New Roman"/>
          <w:sz w:val="24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</w:t>
      </w:r>
      <w:r w:rsidR="00B12D94"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года </w:t>
      </w:r>
    </w:p>
    <w:p w14:paraId="6FFDEA74" w14:textId="77777777" w:rsidR="00B12D94" w:rsidRPr="00E772E7" w:rsidRDefault="00B12D94" w:rsidP="00B12D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>«Путь к успеху»</w:t>
      </w:r>
    </w:p>
    <w:p w14:paraId="7B186397" w14:textId="77777777" w:rsidR="00B12D94" w:rsidRPr="00B12D94" w:rsidRDefault="00B12D94" w:rsidP="00B12D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Согласие </w:t>
      </w:r>
    </w:p>
    <w:p w14:paraId="71B19702" w14:textId="77777777" w:rsidR="00B12D94" w:rsidRPr="00B12D94" w:rsidRDefault="00B12D94" w:rsidP="00B12D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обработку персональных данных</w:t>
      </w:r>
    </w:p>
    <w:p w14:paraId="44FB0B02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__________________________________________________________________,</w:t>
      </w:r>
    </w:p>
    <w:p w14:paraId="6DE21920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0"/>
          <w:szCs w:val="24"/>
          <w:lang w:eastAsia="ru-RU"/>
        </w:rPr>
        <w:t>(Ф.И.О. полностью)</w:t>
      </w:r>
    </w:p>
    <w:p w14:paraId="15EAD2D2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  <w:r w:rsidRPr="00B12D94">
        <w:rPr>
          <w:rFonts w:ascii="Times New Roman" w:eastAsia="Times New Roman" w:hAnsi="Times New Roman" w:cs="Times New Roman"/>
          <w:sz w:val="20"/>
          <w:szCs w:val="20"/>
          <w:lang w:eastAsia="ru-RU"/>
        </w:rPr>
        <w:t>(иной документ, удостоверяющий личность)</w:t>
      </w: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</w:p>
    <w:p w14:paraId="6CA66EDE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47F83DC6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0"/>
          <w:szCs w:val="24"/>
          <w:lang w:eastAsia="ru-RU"/>
        </w:rPr>
        <w:t>(серия, номер, кем и когда выдан)</w:t>
      </w:r>
    </w:p>
    <w:p w14:paraId="1966A9FA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проживающий(ая) по адресу: __________________________________________________,</w:t>
      </w:r>
    </w:p>
    <w:p w14:paraId="12939585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0"/>
          <w:szCs w:val="24"/>
          <w:lang w:eastAsia="ru-RU"/>
        </w:rPr>
        <w:t>(указать адрес проживания)</w:t>
      </w:r>
    </w:p>
    <w:p w14:paraId="42DBBD8C" w14:textId="0EDDF585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9 Федерального закона от 27 июля 2006 года № 152-ФЗ «О персональных данных», в целях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предоставления для участия в Церемонии вручения наград жителям Усть-Камчатского муниципального </w:t>
      </w:r>
      <w:r w:rsidR="00442D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 итогам </w:t>
      </w:r>
      <w:r w:rsidR="00442D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2025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года «Путь к успеху»</w:t>
      </w: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303807A" w14:textId="77777777" w:rsidR="00B12D94" w:rsidRPr="00675AD8" w:rsidRDefault="00B12D94" w:rsidP="00B12D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5AD8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(указать цели обработки персональных данных)</w:t>
      </w:r>
    </w:p>
    <w:p w14:paraId="386468EA" w14:textId="75D4CFBB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согласие </w:t>
      </w:r>
      <w:r w:rsidR="00442D31" w:rsidRPr="00442D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</w:t>
      </w:r>
      <w:r w:rsidRPr="00442D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дминистрации Усть-Камчатского муниципального </w:t>
      </w:r>
      <w:r w:rsidR="00442D31" w:rsidRPr="00442D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округа</w:t>
      </w:r>
      <w:r w:rsidRPr="00B12D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(индекс </w:t>
      </w:r>
      <w:r w:rsidRPr="00B12D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684415,</w:t>
      </w: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Усть-Камчатск, ул. 60 лет Октября, д. 24, далее – Оператор) на обработку персональных данных, а именно: сбор, запись, систематизацию, накопление, хранение, уточнение (обновление, изменение), использование, передачу (распространение, предоставление, доступ), обезличивание, блокирование, удаление, уничтожение </w:t>
      </w:r>
      <w:r w:rsidRPr="00B12D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передачу третьим лицам: </w:t>
      </w:r>
      <w:r w:rsidR="00442D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12D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Усть-Камчатского муниципального </w:t>
      </w:r>
      <w:r w:rsidR="00442D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округа</w:t>
      </w:r>
      <w:r w:rsidRPr="00B12D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персональных данных: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7513"/>
        <w:gridCol w:w="1460"/>
      </w:tblGrid>
      <w:tr w:rsidR="00B12D94" w:rsidRPr="00675AD8" w14:paraId="4FC96FB1" w14:textId="77777777" w:rsidTr="00444107">
        <w:trPr>
          <w:trHeight w:val="2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B35F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№ п/п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369B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Персональные данные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8BC9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Согласие </w:t>
            </w:r>
          </w:p>
        </w:tc>
      </w:tr>
      <w:tr w:rsidR="00B12D94" w:rsidRPr="00675AD8" w14:paraId="0A0CFA2A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B2B0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FE86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 xml:space="preserve">Фамилия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4CCB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12BC1565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DED2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F5A8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 xml:space="preserve">Имя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FFEE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37B74E5F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858D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6576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 xml:space="preserve">Отчество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47A5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3592EA2C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6CA7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09DA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 xml:space="preserve">Год, месяц, дата и место рождения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B919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04658A8F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57A6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67F3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 xml:space="preserve">Паспортные данные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BDA7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0F98A700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5016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4869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 xml:space="preserve">Адрес места жительства и регистрации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DDFA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3F356039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630B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981A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Контактные телефоны, e-mail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0812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1A690AA2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41B2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4572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 xml:space="preserve">Образование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02F3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63F655CF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A0F9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4C2C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Сведения о местах обучения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F40C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7F83CD86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E426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92F8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о местах работы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1607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41CDE2EC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9CB7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0F3E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 xml:space="preserve">Достижения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939E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B12D94" w:rsidRPr="00675AD8" w14:paraId="698F50DA" w14:textId="77777777" w:rsidTr="00444107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5F5D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2E47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 xml:space="preserve">Поощрения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3C2C" w14:textId="77777777" w:rsidR="00B12D94" w:rsidRPr="00675AD8" w:rsidRDefault="00B12D94" w:rsidP="00B1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AD8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</w:tbl>
    <w:p w14:paraId="3A1DB87A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совершаемые с использованием средств автоматизации или без использования таких средств.</w:t>
      </w:r>
    </w:p>
    <w:p w14:paraId="213AEEC6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проинформирован(а), что под обработкой персональных данных понимаются действия (операции) с персональными данными в рамках выполнения Федерального закона от 27 июля 2006 года № 152-ФЗ «О персональных данных», конфиденциальность персональных данных соблюдается в рамках исполнения Оператором законодательства Российской Федерации</w:t>
      </w:r>
      <w:r w:rsidRPr="00B12D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14:paraId="6CE6DC39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действует до истечения определяемых в соответствии с федеральным законодательством и нормативными правовыми актами администрации поселения сроков хранения персональных данных.</w:t>
      </w:r>
    </w:p>
    <w:p w14:paraId="6F9B5CAF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согласие вступает в действие с момента его подписания. </w:t>
      </w:r>
    </w:p>
    <w:p w14:paraId="363F87A8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 право отзыва данного согласия по моему письменному заявлению.</w:t>
      </w:r>
    </w:p>
    <w:p w14:paraId="3E440907" w14:textId="77777777" w:rsidR="00B12D94" w:rsidRPr="00B12D94" w:rsidRDefault="00B12D94" w:rsidP="00B1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                                           _____________________ </w:t>
      </w:r>
    </w:p>
    <w:p w14:paraId="531B38F1" w14:textId="7DEC4C01" w:rsidR="00B12D94" w:rsidRPr="00675AD8" w:rsidRDefault="00B12D94" w:rsidP="00B1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5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(подпись)                         </w:t>
      </w:r>
      <w:r w:rsidR="00675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Pr="00675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(И.О. Фамилия)</w:t>
      </w:r>
    </w:p>
    <w:p w14:paraId="566468DD" w14:textId="77777777" w:rsidR="00B12D94" w:rsidRPr="00B12D94" w:rsidRDefault="00B12D94" w:rsidP="00B12D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«___»__________20____ г.</w:t>
      </w:r>
    </w:p>
    <w:p w14:paraId="6517D507" w14:textId="77777777" w:rsidR="00E772E7" w:rsidRDefault="00E772E7" w:rsidP="00673A8F">
      <w:pPr>
        <w:sectPr w:rsidR="00E772E7" w:rsidSect="00675AD8">
          <w:pgSz w:w="11906" w:h="16838"/>
          <w:pgMar w:top="1134" w:right="851" w:bottom="426" w:left="1701" w:header="709" w:footer="709" w:gutter="0"/>
          <w:cols w:space="708"/>
          <w:docGrid w:linePitch="360"/>
        </w:sectPr>
      </w:pPr>
    </w:p>
    <w:p w14:paraId="5E545937" w14:textId="77777777" w:rsidR="006239A8" w:rsidRPr="00E772E7" w:rsidRDefault="006239A8" w:rsidP="006239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Прило</w:t>
      </w:r>
      <w:r w:rsidR="00375CC8">
        <w:rPr>
          <w:rFonts w:ascii="Times New Roman" w:eastAsia="Times New Roman" w:hAnsi="Times New Roman" w:cs="Times New Roman"/>
          <w:sz w:val="24"/>
          <w:szCs w:val="28"/>
          <w:lang w:eastAsia="ru-RU"/>
        </w:rPr>
        <w:t>жение 3</w:t>
      </w:r>
    </w:p>
    <w:p w14:paraId="64EF6D7E" w14:textId="77777777" w:rsidR="006239A8" w:rsidRPr="00E772E7" w:rsidRDefault="006239A8" w:rsidP="006239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Положению о проведении </w:t>
      </w:r>
    </w:p>
    <w:p w14:paraId="504864CC" w14:textId="77777777" w:rsidR="006239A8" w:rsidRPr="00E772E7" w:rsidRDefault="006239A8" w:rsidP="006239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церемонии вручения наград жителям </w:t>
      </w:r>
    </w:p>
    <w:p w14:paraId="044FC0C7" w14:textId="77777777" w:rsidR="006239A8" w:rsidRPr="00E772E7" w:rsidRDefault="006239A8" w:rsidP="006239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Усть-Камчатского муниципального </w:t>
      </w:r>
    </w:p>
    <w:p w14:paraId="02A33D88" w14:textId="2DCD39FC" w:rsidR="006239A8" w:rsidRPr="00E772E7" w:rsidRDefault="00442D31" w:rsidP="006239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округа</w:t>
      </w:r>
      <w:r w:rsidR="006239A8"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итогам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2025</w:t>
      </w:r>
      <w:r w:rsidR="006239A8"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года </w:t>
      </w:r>
    </w:p>
    <w:p w14:paraId="4B7C3677" w14:textId="77777777" w:rsidR="006239A8" w:rsidRPr="00E772E7" w:rsidRDefault="006239A8" w:rsidP="006239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>«Путь к успеху»</w:t>
      </w:r>
    </w:p>
    <w:p w14:paraId="77424593" w14:textId="77777777" w:rsidR="006239A8" w:rsidRDefault="006239A8" w:rsidP="00E772E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44742126" w14:textId="77777777" w:rsidR="006239A8" w:rsidRPr="004134A8" w:rsidRDefault="006239A8" w:rsidP="006239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4A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14:paraId="36287550" w14:textId="7963B405" w:rsidR="006239A8" w:rsidRDefault="006239A8" w:rsidP="006239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ЭКСПЕРТНОГО СОВЕТА ЦЕРЕМОНИИ ВРУЧЕНИЯ НАГРАД ЖИТЕЛЯМ УСТЬ-КАМЧАТСКОГО МУНИЦИПАЛЬНОГО </w:t>
      </w:r>
      <w:r w:rsidR="00442D3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</w:t>
      </w:r>
      <w:r w:rsidR="00442D31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Pr="00413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«ПУТЬ К УСПЕХУ»</w:t>
      </w:r>
    </w:p>
    <w:p w14:paraId="492954FB" w14:textId="77777777" w:rsidR="006239A8" w:rsidRPr="004134A8" w:rsidRDefault="006239A8" w:rsidP="006239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2" w:type="dxa"/>
        <w:tblInd w:w="-176" w:type="dxa"/>
        <w:tblLook w:val="04A0" w:firstRow="1" w:lastRow="0" w:firstColumn="1" w:lastColumn="0" w:noHBand="0" w:noVBand="1"/>
      </w:tblPr>
      <w:tblGrid>
        <w:gridCol w:w="4253"/>
        <w:gridCol w:w="5529"/>
      </w:tblGrid>
      <w:tr w:rsidR="006239A8" w:rsidRPr="004134A8" w14:paraId="1F91545B" w14:textId="77777777" w:rsidTr="00373037">
        <w:tc>
          <w:tcPr>
            <w:tcW w:w="4253" w:type="dxa"/>
            <w:shd w:val="clear" w:color="auto" w:fill="auto"/>
          </w:tcPr>
          <w:p w14:paraId="51ADEFA2" w14:textId="77777777" w:rsidR="006239A8" w:rsidRPr="004134A8" w:rsidRDefault="006239A8" w:rsidP="00373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134A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Председатель:</w:t>
            </w:r>
          </w:p>
          <w:p w14:paraId="576D3334" w14:textId="18FF97D8" w:rsidR="006239A8" w:rsidRPr="004134A8" w:rsidRDefault="0047046B" w:rsidP="00373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0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Кириллова Ксения Александровна </w:t>
            </w:r>
          </w:p>
        </w:tc>
        <w:tc>
          <w:tcPr>
            <w:tcW w:w="5529" w:type="dxa"/>
            <w:shd w:val="clear" w:color="auto" w:fill="auto"/>
          </w:tcPr>
          <w:p w14:paraId="135233E6" w14:textId="77777777" w:rsidR="006239A8" w:rsidRPr="004134A8" w:rsidRDefault="006239A8" w:rsidP="00373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F475D75" w14:textId="3CC0015D" w:rsidR="0047046B" w:rsidRPr="0047046B" w:rsidRDefault="0047046B" w:rsidP="00470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0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</w:t>
            </w:r>
            <w:r w:rsidR="00D279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</w:t>
            </w:r>
            <w:r w:rsidRPr="00470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Усть-Камчатского муниципального </w:t>
            </w:r>
            <w:r w:rsidR="00442D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</w:p>
          <w:p w14:paraId="672207C7" w14:textId="77777777" w:rsidR="006239A8" w:rsidRPr="004134A8" w:rsidRDefault="006239A8" w:rsidP="00373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0B4B" w:rsidRPr="004134A8" w14:paraId="7C16A6AC" w14:textId="77777777" w:rsidTr="00373037">
        <w:tc>
          <w:tcPr>
            <w:tcW w:w="4253" w:type="dxa"/>
            <w:shd w:val="clear" w:color="auto" w:fill="auto"/>
          </w:tcPr>
          <w:p w14:paraId="255DF297" w14:textId="77777777" w:rsidR="002C0B4B" w:rsidRPr="004134A8" w:rsidRDefault="002C0B4B" w:rsidP="002C0B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4A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Заместитель председателя:</w:t>
            </w:r>
          </w:p>
          <w:p w14:paraId="203041EE" w14:textId="2ACB6719" w:rsidR="002C0B4B" w:rsidRPr="004134A8" w:rsidRDefault="000758D0" w:rsidP="002C0B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Косулина Ольга Александровна</w:t>
            </w:r>
          </w:p>
        </w:tc>
        <w:tc>
          <w:tcPr>
            <w:tcW w:w="5529" w:type="dxa"/>
            <w:shd w:val="clear" w:color="auto" w:fill="auto"/>
          </w:tcPr>
          <w:p w14:paraId="222EE512" w14:textId="273A9BE3" w:rsidR="002C0B4B" w:rsidRPr="004134A8" w:rsidRDefault="000758D0" w:rsidP="002C0B4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р</w:t>
            </w:r>
            <w:r w:rsidR="002C0B4B" w:rsidRPr="004134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2C0B4B" w:rsidRPr="004134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330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Начальник отдела </w:t>
            </w:r>
            <w:r w:rsidR="00EE7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образования </w:t>
            </w:r>
            <w:r w:rsidR="002C0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 образования</w:t>
            </w:r>
            <w:r w:rsidR="00442D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культуры, спорта и социальной защиты администрации Усть-Камчатского муниципального округа Камчатского края</w:t>
            </w:r>
          </w:p>
        </w:tc>
      </w:tr>
      <w:tr w:rsidR="002C0B4B" w:rsidRPr="004134A8" w14:paraId="1CADA35C" w14:textId="77777777" w:rsidTr="00627B6D">
        <w:trPr>
          <w:trHeight w:val="1331"/>
        </w:trPr>
        <w:tc>
          <w:tcPr>
            <w:tcW w:w="4253" w:type="dxa"/>
            <w:shd w:val="clear" w:color="auto" w:fill="auto"/>
          </w:tcPr>
          <w:p w14:paraId="0C050B19" w14:textId="77777777" w:rsidR="002C0B4B" w:rsidRPr="004134A8" w:rsidRDefault="002C0B4B" w:rsidP="002C0B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134A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Секретарь:</w:t>
            </w:r>
          </w:p>
          <w:p w14:paraId="3887863D" w14:textId="77777777" w:rsidR="002C0B4B" w:rsidRPr="004134A8" w:rsidRDefault="002C0B4B" w:rsidP="002C0B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Потупаева Ксения Сергеевна</w:t>
            </w:r>
          </w:p>
        </w:tc>
        <w:tc>
          <w:tcPr>
            <w:tcW w:w="5529" w:type="dxa"/>
            <w:shd w:val="clear" w:color="auto" w:fill="auto"/>
          </w:tcPr>
          <w:p w14:paraId="4235A8ED" w14:textId="77777777" w:rsidR="002C0B4B" w:rsidRDefault="002C0B4B" w:rsidP="002C0B4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9E72FA" w14:textId="3B36FB0F" w:rsidR="002C0B4B" w:rsidRPr="004134A8" w:rsidRDefault="002C0B4B" w:rsidP="002C0B4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</w:t>
            </w:r>
            <w:r w:rsidRPr="004134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культуры, спорта, молодежной политики и туризма </w:t>
            </w:r>
            <w:r w:rsidR="00442D31" w:rsidRPr="00442D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 образования, культуры, спорта и социальной защиты администрации Усть-Камчатского муниципального округа Камчатского края</w:t>
            </w:r>
          </w:p>
        </w:tc>
      </w:tr>
      <w:tr w:rsidR="002C0B4B" w:rsidRPr="004134A8" w14:paraId="62FB79D7" w14:textId="77777777" w:rsidTr="00C32079">
        <w:trPr>
          <w:trHeight w:val="456"/>
        </w:trPr>
        <w:tc>
          <w:tcPr>
            <w:tcW w:w="4253" w:type="dxa"/>
            <w:shd w:val="clear" w:color="auto" w:fill="auto"/>
          </w:tcPr>
          <w:p w14:paraId="4C60BF49" w14:textId="77777777" w:rsidR="002C0B4B" w:rsidRPr="004134A8" w:rsidRDefault="002C0B4B" w:rsidP="002C0B4B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134A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Члены:</w:t>
            </w:r>
          </w:p>
        </w:tc>
        <w:tc>
          <w:tcPr>
            <w:tcW w:w="5529" w:type="dxa"/>
            <w:shd w:val="clear" w:color="auto" w:fill="auto"/>
          </w:tcPr>
          <w:p w14:paraId="36973C92" w14:textId="77777777" w:rsidR="002C0B4B" w:rsidRPr="004134A8" w:rsidRDefault="002C0B4B" w:rsidP="002C0B4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188E" w:rsidRPr="004134A8" w14:paraId="2AC6C443" w14:textId="77777777" w:rsidTr="00627B6D">
        <w:trPr>
          <w:trHeight w:val="268"/>
        </w:trPr>
        <w:tc>
          <w:tcPr>
            <w:tcW w:w="4253" w:type="dxa"/>
            <w:shd w:val="clear" w:color="auto" w:fill="auto"/>
          </w:tcPr>
          <w:p w14:paraId="665301F3" w14:textId="29931A73" w:rsidR="0039188E" w:rsidRPr="0039188E" w:rsidRDefault="0039188E" w:rsidP="002C0B4B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1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Бородина Анна Сергеевна</w:t>
            </w:r>
          </w:p>
        </w:tc>
        <w:tc>
          <w:tcPr>
            <w:tcW w:w="5529" w:type="dxa"/>
            <w:shd w:val="clear" w:color="auto" w:fill="auto"/>
          </w:tcPr>
          <w:p w14:paraId="197EA684" w14:textId="22F9DF18" w:rsidR="0039188E" w:rsidRPr="004134A8" w:rsidRDefault="0039188E" w:rsidP="002C0B4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Помощник Главы Усть-Камчатского муниципального </w:t>
            </w:r>
            <w:r w:rsidR="008247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</w:p>
        </w:tc>
      </w:tr>
      <w:tr w:rsidR="002C0B4B" w:rsidRPr="004134A8" w14:paraId="400B22B7" w14:textId="77777777" w:rsidTr="00627B6D">
        <w:trPr>
          <w:trHeight w:val="396"/>
        </w:trPr>
        <w:tc>
          <w:tcPr>
            <w:tcW w:w="4253" w:type="dxa"/>
            <w:shd w:val="clear" w:color="auto" w:fill="auto"/>
          </w:tcPr>
          <w:p w14:paraId="647E0DE9" w14:textId="32AC1024" w:rsidR="002C0B4B" w:rsidRPr="004134A8" w:rsidRDefault="002C0B4B" w:rsidP="002C0B4B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Аликина Анастасия Александровна</w:t>
            </w:r>
          </w:p>
        </w:tc>
        <w:tc>
          <w:tcPr>
            <w:tcW w:w="5529" w:type="dxa"/>
            <w:shd w:val="clear" w:color="auto" w:fill="auto"/>
          </w:tcPr>
          <w:p w14:paraId="52E8978F" w14:textId="090514C1" w:rsidR="002C0B4B" w:rsidRPr="004134A8" w:rsidRDefault="002C0B4B" w:rsidP="002C0B4B">
            <w:pPr>
              <w:tabs>
                <w:tab w:val="left" w:pos="317"/>
              </w:tabs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Управления экономического развития и контрольной деятельности </w:t>
            </w:r>
            <w:r w:rsidR="00D279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дминистрации Усть-Камчатского муниципального </w:t>
            </w:r>
            <w:r w:rsidR="00317D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</w:p>
        </w:tc>
      </w:tr>
      <w:tr w:rsidR="00C32079" w:rsidRPr="004134A8" w14:paraId="57817E5F" w14:textId="77777777" w:rsidTr="00C32079">
        <w:trPr>
          <w:trHeight w:val="693"/>
        </w:trPr>
        <w:tc>
          <w:tcPr>
            <w:tcW w:w="4253" w:type="dxa"/>
            <w:shd w:val="clear" w:color="auto" w:fill="auto"/>
          </w:tcPr>
          <w:p w14:paraId="707CD5A0" w14:textId="17E47AED" w:rsidR="00C32079" w:rsidRDefault="00C32079" w:rsidP="00C3207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Романюк Людмила Юрьевна</w:t>
            </w:r>
          </w:p>
        </w:tc>
        <w:tc>
          <w:tcPr>
            <w:tcW w:w="5529" w:type="dxa"/>
            <w:shd w:val="clear" w:color="auto" w:fill="auto"/>
          </w:tcPr>
          <w:p w14:paraId="001C44A1" w14:textId="334CA66C" w:rsidR="00C32079" w:rsidRDefault="00C32079" w:rsidP="00C32079">
            <w:pPr>
              <w:tabs>
                <w:tab w:val="left" w:pos="317"/>
              </w:tabs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</w:t>
            </w:r>
            <w:r w:rsidRPr="002C07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аведующая сектором по детской работе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МБУ</w:t>
            </w:r>
            <w:r w:rsidRPr="002C07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«Библиотека п. Козыревск»</w:t>
            </w:r>
          </w:p>
        </w:tc>
      </w:tr>
      <w:tr w:rsidR="00C32079" w:rsidRPr="004134A8" w14:paraId="0C0A243F" w14:textId="77777777" w:rsidTr="00627B6D">
        <w:trPr>
          <w:trHeight w:val="396"/>
        </w:trPr>
        <w:tc>
          <w:tcPr>
            <w:tcW w:w="4253" w:type="dxa"/>
            <w:shd w:val="clear" w:color="auto" w:fill="auto"/>
          </w:tcPr>
          <w:p w14:paraId="063F9130" w14:textId="1DD9F0F6" w:rsidR="00C32079" w:rsidRPr="00C32079" w:rsidRDefault="00C32079" w:rsidP="00C32079">
            <w:pPr>
              <w:spacing w:before="24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20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Дерендяева Лариса Николаевна</w:t>
            </w:r>
          </w:p>
        </w:tc>
        <w:tc>
          <w:tcPr>
            <w:tcW w:w="5529" w:type="dxa"/>
            <w:shd w:val="clear" w:color="auto" w:fill="auto"/>
          </w:tcPr>
          <w:p w14:paraId="6AC46957" w14:textId="38E7D52D" w:rsidR="00C32079" w:rsidRPr="00C32079" w:rsidRDefault="00C32079" w:rsidP="00C32079">
            <w:pPr>
              <w:tabs>
                <w:tab w:val="left" w:pos="317"/>
              </w:tabs>
              <w:spacing w:before="24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20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Совета народных депутатов Усть-Камчатского муниципального округа</w:t>
            </w:r>
          </w:p>
        </w:tc>
      </w:tr>
      <w:tr w:rsidR="00C32079" w:rsidRPr="004134A8" w14:paraId="0A5BAB44" w14:textId="77777777" w:rsidTr="00627B6D">
        <w:trPr>
          <w:trHeight w:val="396"/>
        </w:trPr>
        <w:tc>
          <w:tcPr>
            <w:tcW w:w="4253" w:type="dxa"/>
            <w:shd w:val="clear" w:color="auto" w:fill="auto"/>
          </w:tcPr>
          <w:p w14:paraId="7C8874FB" w14:textId="601A2A59" w:rsidR="00C32079" w:rsidRDefault="00C32079" w:rsidP="00C32079">
            <w:pPr>
              <w:spacing w:before="24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Аминова Клавдия Юрьевна</w:t>
            </w:r>
          </w:p>
        </w:tc>
        <w:tc>
          <w:tcPr>
            <w:tcW w:w="5529" w:type="dxa"/>
            <w:shd w:val="clear" w:color="auto" w:fill="auto"/>
          </w:tcPr>
          <w:p w14:paraId="0EA27B2A" w14:textId="68941975" w:rsidR="00C32079" w:rsidRDefault="00C32079" w:rsidP="00C32079">
            <w:pPr>
              <w:tabs>
                <w:tab w:val="left" w:pos="317"/>
              </w:tabs>
              <w:spacing w:before="24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Совета народных депутатов Усть-Камчатского муниципального округа</w:t>
            </w:r>
          </w:p>
        </w:tc>
      </w:tr>
    </w:tbl>
    <w:p w14:paraId="054A2A88" w14:textId="77777777" w:rsidR="002C0B4B" w:rsidRDefault="002C0B4B" w:rsidP="00375C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  <w:sectPr w:rsidR="002C0B4B" w:rsidSect="0034122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B0D275D" w14:textId="64C537DF" w:rsidR="00375CC8" w:rsidRPr="00E772E7" w:rsidRDefault="00375CC8" w:rsidP="00375C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Приложение 4</w:t>
      </w:r>
    </w:p>
    <w:p w14:paraId="52AC0854" w14:textId="77777777" w:rsidR="00375CC8" w:rsidRPr="00E772E7" w:rsidRDefault="00375CC8" w:rsidP="00375C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Положению о проведении </w:t>
      </w:r>
    </w:p>
    <w:p w14:paraId="2CC86DC9" w14:textId="77777777" w:rsidR="00375CC8" w:rsidRPr="00E772E7" w:rsidRDefault="00375CC8" w:rsidP="00375C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церемонии вручения наград жителям </w:t>
      </w:r>
    </w:p>
    <w:p w14:paraId="202887BF" w14:textId="77777777" w:rsidR="00375CC8" w:rsidRPr="00E772E7" w:rsidRDefault="00375CC8" w:rsidP="00375C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Усть-Камчатского муниципального </w:t>
      </w:r>
    </w:p>
    <w:p w14:paraId="4DEC680D" w14:textId="2095484B" w:rsidR="00375CC8" w:rsidRPr="00E772E7" w:rsidRDefault="00AA3090" w:rsidP="00375C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округа</w:t>
      </w:r>
      <w:r w:rsidR="00375CC8"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итогам </w:t>
      </w:r>
      <w:r w:rsidR="0039188E">
        <w:rPr>
          <w:rFonts w:ascii="Times New Roman" w:eastAsia="Times New Roman" w:hAnsi="Times New Roman" w:cs="Times New Roman"/>
          <w:sz w:val="24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</w:t>
      </w:r>
      <w:r w:rsidR="00375CC8"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года </w:t>
      </w:r>
    </w:p>
    <w:p w14:paraId="0160A75F" w14:textId="77777777" w:rsidR="00375CC8" w:rsidRPr="00E772E7" w:rsidRDefault="00375CC8" w:rsidP="00375C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4"/>
          <w:szCs w:val="28"/>
          <w:lang w:eastAsia="ru-RU"/>
        </w:rPr>
        <w:t>«Путь к успеху»</w:t>
      </w:r>
    </w:p>
    <w:p w14:paraId="7401A985" w14:textId="77777777" w:rsidR="00375CC8" w:rsidRPr="00E772E7" w:rsidRDefault="00375CC8" w:rsidP="00375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D1547E" w14:textId="77777777" w:rsidR="00375CC8" w:rsidRPr="00E772E7" w:rsidRDefault="00375CC8" w:rsidP="00375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КРИТЕРИИ ОЦЕНКИ МАТЕРИАЛОВ УЧАСТНИКОВ </w:t>
      </w:r>
    </w:p>
    <w:p w14:paraId="3FA350D9" w14:textId="7AE1CF44" w:rsidR="00375CC8" w:rsidRPr="00E772E7" w:rsidRDefault="00375CC8" w:rsidP="00375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ЦЕРЕМОНИИ ВРУЧЕНИЯ НАГРАД ЖИТЕЛЯМ УСТЬ-КАМЧАТСКОГО МУНИЦИПАЛЬНОГО </w:t>
      </w:r>
      <w:r w:rsidR="00AA309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</w:t>
      </w:r>
      <w:r w:rsidR="0039188E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AA309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</w:p>
    <w:p w14:paraId="77615E09" w14:textId="77777777" w:rsidR="00375CC8" w:rsidRPr="00E772E7" w:rsidRDefault="00375CC8" w:rsidP="00375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8"/>
          <w:lang w:eastAsia="ru-RU"/>
        </w:rPr>
        <w:t>«ПУТЬ К УСПЕХУ»</w:t>
      </w:r>
    </w:p>
    <w:p w14:paraId="6D616ADD" w14:textId="77777777" w:rsidR="00375CC8" w:rsidRPr="00E772E7" w:rsidRDefault="00375CC8" w:rsidP="00375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7C4A21" w14:textId="1F156221" w:rsidR="00A24376" w:rsidRPr="00A24376" w:rsidRDefault="00490468" w:rsidP="00A243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Для </w:t>
      </w:r>
      <w:r w:rsidR="00A14E4D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всех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номинаций</w:t>
      </w:r>
      <w:r w:rsidR="00A24376" w:rsidRPr="00A24376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</w:t>
      </w:r>
      <w:r w:rsidR="00A14E4D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и всех возрастных категорий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.</w:t>
      </w:r>
    </w:p>
    <w:p w14:paraId="7D75D3BA" w14:textId="1B359FF7" w:rsidR="00A24376" w:rsidRPr="00A24376" w:rsidRDefault="00A24376" w:rsidP="000577E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bookmarkStart w:id="12" w:name="_Hlk182238026"/>
      <w:r w:rsidRPr="00A24376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«Презентация/Видеоролик»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– описывает деятельность и индивидуальные достижения за период декабрь </w:t>
      </w:r>
      <w:r w:rsidR="00AA3090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2024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года – ноябрь 202</w:t>
      </w:r>
      <w:r w:rsidR="00AA3090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5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года; отдельно оценивается креативный подход к созданию презентации/видеоролика, эстетичность, использование мультимедийных эффектов.</w:t>
      </w:r>
    </w:p>
    <w:p w14:paraId="2C487BC2" w14:textId="77777777" w:rsidR="00A24376" w:rsidRPr="00A24376" w:rsidRDefault="00A24376" w:rsidP="00F039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Рекомендации по подготовке и критерии оценивания:</w:t>
      </w:r>
    </w:p>
    <w:p w14:paraId="73C09E9C" w14:textId="129B246F" w:rsidR="00A24376" w:rsidRPr="00A24376" w:rsidRDefault="00A24376" w:rsidP="00F039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Необходимо создать презентацию до 25 слайдов или видеоролик до 5 минут информационного содержания о </w:t>
      </w:r>
      <w:r w:rsidR="00A14E4D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кандидате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. Использование музыкальных и звуковых эффектов, графических и текстовых вставок допускается.</w:t>
      </w:r>
    </w:p>
    <w:p w14:paraId="3F91BE68" w14:textId="77777777" w:rsidR="00A24376" w:rsidRPr="00A24376" w:rsidRDefault="00A24376" w:rsidP="00F039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Критерии оценивания:</w:t>
      </w:r>
    </w:p>
    <w:p w14:paraId="55427FCF" w14:textId="33AA4182" w:rsidR="00A24376" w:rsidRPr="00A24376" w:rsidRDefault="00A24376" w:rsidP="00A2437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представление индивидуальных достижений</w:t>
      </w:r>
      <w:r w:rsidR="00A14E4D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(достижение коллектива, команды)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(0 – 5 баллов);</w:t>
      </w:r>
    </w:p>
    <w:p w14:paraId="732E14D8" w14:textId="77777777" w:rsidR="00A24376" w:rsidRPr="00A24376" w:rsidRDefault="00A24376" w:rsidP="00A2437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представление планов/перспектив дальнейшей работы (0 – 5 баллов);</w:t>
      </w:r>
    </w:p>
    <w:p w14:paraId="49E28AD8" w14:textId="77777777" w:rsidR="00A24376" w:rsidRPr="00A24376" w:rsidRDefault="00A24376" w:rsidP="00A2437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умение заинтересовать рассказом о себе (0 – 5 баллов);</w:t>
      </w:r>
    </w:p>
    <w:p w14:paraId="12F55B5C" w14:textId="77777777" w:rsidR="00A24376" w:rsidRPr="00A24376" w:rsidRDefault="00A24376" w:rsidP="00A2437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эстетичность оформления, соблюдение правил орфографии, пунктуации и грамматики (0 – 5 баллов);</w:t>
      </w:r>
    </w:p>
    <w:p w14:paraId="69BE988F" w14:textId="77777777" w:rsidR="00A24376" w:rsidRPr="00A24376" w:rsidRDefault="00A24376" w:rsidP="00A2437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креативность материала: новизна идеи, оригинальность (0 – 5 баллов);</w:t>
      </w:r>
    </w:p>
    <w:p w14:paraId="4FEF925F" w14:textId="77777777" w:rsidR="00A24376" w:rsidRPr="00A24376" w:rsidRDefault="00A24376" w:rsidP="00A2437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хорошее качество звука, видеоматериала, фотографий, соблюдение хронометража видео/количества слайдов </w:t>
      </w:r>
      <w:bookmarkStart w:id="13" w:name="_Hlk182235435"/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(0 – 5 баллов)</w:t>
      </w:r>
      <w:bookmarkEnd w:id="13"/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.</w:t>
      </w:r>
    </w:p>
    <w:p w14:paraId="34CF19FC" w14:textId="77777777" w:rsidR="00A24376" w:rsidRPr="00A24376" w:rsidRDefault="00A24376" w:rsidP="00A243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A24376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Максимальное количество баллов за конкурсное задание «Презентация/Видеоролик» – 30.</w:t>
      </w:r>
    </w:p>
    <w:bookmarkEnd w:id="12"/>
    <w:p w14:paraId="4090DAE1" w14:textId="77777777" w:rsidR="00A14E4D" w:rsidRDefault="00A14E4D" w:rsidP="00F039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14:paraId="0824995D" w14:textId="173ED128" w:rsidR="00A24376" w:rsidRDefault="00A24376" w:rsidP="00F039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«Портфолио достижений»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– подборка документов, подтверждающих значимые достижения участника за период </w:t>
      </w:r>
      <w:r w:rsidR="007E66B3"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декабрь </w:t>
      </w:r>
      <w:r w:rsidR="0061551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2024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года –</w:t>
      </w:r>
      <w:r w:rsidR="007C40C5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ноябрь </w:t>
      </w:r>
      <w:r w:rsidR="0061551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2025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года. Количество документов: не более 10 шт. </w:t>
      </w:r>
    </w:p>
    <w:p w14:paraId="67B1D90B" w14:textId="77777777" w:rsidR="00D40C9C" w:rsidRPr="00A24376" w:rsidRDefault="00D40C9C" w:rsidP="00F039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14:paraId="7F1C3CD4" w14:textId="77777777" w:rsidR="00A24376" w:rsidRPr="00A24376" w:rsidRDefault="00A24376" w:rsidP="00F039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Критерии оценивания: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0"/>
        <w:gridCol w:w="2409"/>
        <w:gridCol w:w="2546"/>
      </w:tblGrid>
      <w:tr w:rsidR="00A24376" w:rsidRPr="00A24376" w14:paraId="357DCDAB" w14:textId="77777777" w:rsidTr="00712E63">
        <w:tc>
          <w:tcPr>
            <w:tcW w:w="4390" w:type="dxa"/>
            <w:vMerge w:val="restart"/>
            <w:vAlign w:val="center"/>
          </w:tcPr>
          <w:p w14:paraId="79568C1F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Уровень награды</w:t>
            </w:r>
          </w:p>
        </w:tc>
        <w:tc>
          <w:tcPr>
            <w:tcW w:w="2409" w:type="dxa"/>
          </w:tcPr>
          <w:p w14:paraId="084A6BE3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Очное участие</w:t>
            </w:r>
          </w:p>
        </w:tc>
        <w:tc>
          <w:tcPr>
            <w:tcW w:w="2546" w:type="dxa"/>
          </w:tcPr>
          <w:p w14:paraId="2A19A93A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Заочное участие</w:t>
            </w:r>
          </w:p>
        </w:tc>
      </w:tr>
      <w:tr w:rsidR="00A24376" w:rsidRPr="00A24376" w14:paraId="0AE0C67E" w14:textId="77777777" w:rsidTr="00712E63">
        <w:tc>
          <w:tcPr>
            <w:tcW w:w="4390" w:type="dxa"/>
            <w:vMerge/>
          </w:tcPr>
          <w:p w14:paraId="3647EA6B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</w:p>
        </w:tc>
        <w:tc>
          <w:tcPr>
            <w:tcW w:w="4955" w:type="dxa"/>
            <w:gridSpan w:val="2"/>
          </w:tcPr>
          <w:p w14:paraId="7FF8E7C7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Количество баллов</w:t>
            </w:r>
          </w:p>
        </w:tc>
      </w:tr>
      <w:tr w:rsidR="00A24376" w:rsidRPr="00A24376" w14:paraId="6424209A" w14:textId="77777777" w:rsidTr="00712E63">
        <w:tc>
          <w:tcPr>
            <w:tcW w:w="4390" w:type="dxa"/>
            <w:vAlign w:val="center"/>
          </w:tcPr>
          <w:p w14:paraId="6C2B735D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Региональный (Камчатский край)</w:t>
            </w:r>
          </w:p>
        </w:tc>
        <w:tc>
          <w:tcPr>
            <w:tcW w:w="2409" w:type="dxa"/>
            <w:vAlign w:val="center"/>
          </w:tcPr>
          <w:p w14:paraId="59F59B56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2546" w:type="dxa"/>
            <w:vAlign w:val="center"/>
          </w:tcPr>
          <w:p w14:paraId="3E552974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0,5</w:t>
            </w:r>
          </w:p>
        </w:tc>
      </w:tr>
      <w:tr w:rsidR="00A24376" w:rsidRPr="00A24376" w14:paraId="6ED403D8" w14:textId="77777777" w:rsidTr="00712E63">
        <w:tc>
          <w:tcPr>
            <w:tcW w:w="4390" w:type="dxa"/>
            <w:vAlign w:val="center"/>
          </w:tcPr>
          <w:p w14:paraId="5903AF80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lastRenderedPageBreak/>
              <w:t>Федеральный</w:t>
            </w:r>
          </w:p>
        </w:tc>
        <w:tc>
          <w:tcPr>
            <w:tcW w:w="2409" w:type="dxa"/>
            <w:vAlign w:val="center"/>
          </w:tcPr>
          <w:p w14:paraId="7D70AF7E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2546" w:type="dxa"/>
            <w:vAlign w:val="center"/>
          </w:tcPr>
          <w:p w14:paraId="6709677D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1</w:t>
            </w:r>
          </w:p>
        </w:tc>
      </w:tr>
      <w:tr w:rsidR="00A24376" w:rsidRPr="00A24376" w14:paraId="2A377898" w14:textId="77777777" w:rsidTr="00712E63">
        <w:tc>
          <w:tcPr>
            <w:tcW w:w="4390" w:type="dxa"/>
            <w:vAlign w:val="center"/>
          </w:tcPr>
          <w:p w14:paraId="56A462B7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Всероссийский</w:t>
            </w:r>
          </w:p>
        </w:tc>
        <w:tc>
          <w:tcPr>
            <w:tcW w:w="2409" w:type="dxa"/>
            <w:vAlign w:val="center"/>
          </w:tcPr>
          <w:p w14:paraId="7B6BDA06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2546" w:type="dxa"/>
            <w:vAlign w:val="center"/>
          </w:tcPr>
          <w:p w14:paraId="73980652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1,5</w:t>
            </w:r>
          </w:p>
        </w:tc>
      </w:tr>
      <w:tr w:rsidR="00A24376" w:rsidRPr="00A24376" w14:paraId="6FF78238" w14:textId="77777777" w:rsidTr="00712E63">
        <w:tc>
          <w:tcPr>
            <w:tcW w:w="4390" w:type="dxa"/>
            <w:vAlign w:val="center"/>
          </w:tcPr>
          <w:p w14:paraId="2D1A1BFD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Международный</w:t>
            </w:r>
          </w:p>
        </w:tc>
        <w:tc>
          <w:tcPr>
            <w:tcW w:w="2409" w:type="dxa"/>
            <w:vAlign w:val="center"/>
          </w:tcPr>
          <w:p w14:paraId="5DB0784C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5</w:t>
            </w:r>
          </w:p>
        </w:tc>
        <w:tc>
          <w:tcPr>
            <w:tcW w:w="2546" w:type="dxa"/>
            <w:vAlign w:val="center"/>
          </w:tcPr>
          <w:p w14:paraId="5603EF13" w14:textId="77777777" w:rsidR="00A24376" w:rsidRPr="00A24376" w:rsidRDefault="00A24376" w:rsidP="00A2437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A24376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2</w:t>
            </w:r>
          </w:p>
        </w:tc>
      </w:tr>
    </w:tbl>
    <w:p w14:paraId="054B81C7" w14:textId="77777777" w:rsidR="00A24376" w:rsidRPr="00A24376" w:rsidRDefault="00A24376" w:rsidP="00A2437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14:paraId="3CBE6445" w14:textId="013B975E" w:rsidR="00A24376" w:rsidRPr="00A24376" w:rsidRDefault="00A24376" w:rsidP="00A243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bookmarkStart w:id="14" w:name="_Hlk182235030"/>
      <w:r w:rsidRPr="00A24376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Максимальное количество баллов за «Портфолио достижений» – 50</w:t>
      </w:r>
      <w:r w:rsidR="002059F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 xml:space="preserve"> баллов</w:t>
      </w:r>
      <w:r w:rsidRPr="00A24376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.</w:t>
      </w:r>
    </w:p>
    <w:bookmarkEnd w:id="14"/>
    <w:p w14:paraId="7EEF1FE5" w14:textId="77777777" w:rsidR="001C48FE" w:rsidRPr="00E772E7" w:rsidRDefault="001C48FE" w:rsidP="00375C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6DB30EB6" w14:textId="2B2D07C6" w:rsidR="006C4458" w:rsidRPr="006C4458" w:rsidRDefault="002F56F5" w:rsidP="006C4458">
      <w:pPr>
        <w:widowControl w:val="0"/>
        <w:spacing w:after="0" w:line="240" w:lineRule="auto"/>
        <w:ind w:right="-2"/>
        <w:jc w:val="both"/>
        <w:rPr>
          <w:rFonts w:ascii="Times New Roman" w:hAnsi="Times New Roman"/>
          <w:sz w:val="28"/>
        </w:rPr>
      </w:pPr>
      <w:r w:rsidRPr="00333D71">
        <w:rPr>
          <w:rFonts w:ascii="Times New Roman" w:hAnsi="Times New Roman"/>
          <w:b/>
          <w:bCs/>
          <w:sz w:val="28"/>
        </w:rPr>
        <w:t xml:space="preserve">Для номинации </w:t>
      </w:r>
      <w:r w:rsidRPr="002F56F5">
        <w:rPr>
          <w:rFonts w:ascii="Times New Roman" w:hAnsi="Times New Roman"/>
          <w:b/>
          <w:i/>
          <w:sz w:val="28"/>
        </w:rPr>
        <w:t>«Достижение года в сфере экономики»</w:t>
      </w:r>
      <w:r w:rsidR="006C4458">
        <w:rPr>
          <w:rFonts w:ascii="Times New Roman" w:hAnsi="Times New Roman"/>
          <w:sz w:val="28"/>
        </w:rPr>
        <w:t>.</w:t>
      </w:r>
      <w:r w:rsidR="006C4458" w:rsidRPr="006C4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458" w:rsidRPr="006C4458">
        <w:rPr>
          <w:rFonts w:ascii="Times New Roman" w:hAnsi="Times New Roman"/>
          <w:sz w:val="28"/>
        </w:rPr>
        <w:t xml:space="preserve">Пояснительная записка с отражением основных показателей </w:t>
      </w:r>
      <w:r w:rsidR="006C4458">
        <w:rPr>
          <w:rFonts w:ascii="Times New Roman" w:hAnsi="Times New Roman"/>
          <w:sz w:val="28"/>
        </w:rPr>
        <w:t>деятельности</w:t>
      </w:r>
      <w:r w:rsidR="006C4458" w:rsidRPr="006C4458">
        <w:rPr>
          <w:rFonts w:ascii="Times New Roman" w:hAnsi="Times New Roman"/>
          <w:sz w:val="28"/>
        </w:rPr>
        <w:t>:</w:t>
      </w:r>
    </w:p>
    <w:p w14:paraId="3D089E4A" w14:textId="479A5057" w:rsidR="009B2BB5" w:rsidRPr="009B2BB5" w:rsidRDefault="009B2BB5" w:rsidP="006C4458">
      <w:pPr>
        <w:pStyle w:val="ad"/>
        <w:widowControl w:val="0"/>
        <w:numPr>
          <w:ilvl w:val="0"/>
          <w:numId w:val="12"/>
        </w:numPr>
        <w:spacing w:after="0" w:line="240" w:lineRule="auto"/>
        <w:ind w:right="-2"/>
        <w:jc w:val="both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соблюдения требований законодательства в части качества предоставления услуг (</w:t>
      </w:r>
      <w:r w:rsidR="00333D71">
        <w:rPr>
          <w:rFonts w:ascii="Times New Roman" w:hAnsi="Times New Roman"/>
          <w:iCs/>
          <w:sz w:val="28"/>
        </w:rPr>
        <w:t>СанПиН, ГОСТ, сертификаты, маркировка</w:t>
      </w:r>
      <w:r>
        <w:rPr>
          <w:rFonts w:ascii="Times New Roman" w:hAnsi="Times New Roman"/>
          <w:iCs/>
          <w:sz w:val="28"/>
        </w:rPr>
        <w:t>)</w:t>
      </w:r>
      <w:r w:rsidR="00333D71">
        <w:rPr>
          <w:rFonts w:ascii="Times New Roman" w:hAnsi="Times New Roman"/>
          <w:iCs/>
          <w:sz w:val="28"/>
        </w:rPr>
        <w:t xml:space="preserve"> </w:t>
      </w:r>
      <w:r w:rsidR="00333D71" w:rsidRPr="00333D71">
        <w:rPr>
          <w:rFonts w:ascii="Times New Roman" w:hAnsi="Times New Roman"/>
          <w:i/>
          <w:iCs/>
          <w:sz w:val="28"/>
        </w:rPr>
        <w:t>(0 – 5 баллов);</w:t>
      </w:r>
    </w:p>
    <w:p w14:paraId="4948450A" w14:textId="1F36F1F4" w:rsidR="006C4458" w:rsidRPr="006C4458" w:rsidRDefault="006C4458" w:rsidP="006C4458">
      <w:pPr>
        <w:pStyle w:val="ad"/>
        <w:widowControl w:val="0"/>
        <w:numPr>
          <w:ilvl w:val="0"/>
          <w:numId w:val="12"/>
        </w:numPr>
        <w:spacing w:after="0" w:line="240" w:lineRule="auto"/>
        <w:ind w:right="-2"/>
        <w:jc w:val="both"/>
        <w:rPr>
          <w:rFonts w:ascii="Times New Roman" w:hAnsi="Times New Roman"/>
          <w:iCs/>
          <w:sz w:val="28"/>
        </w:rPr>
      </w:pPr>
      <w:r w:rsidRPr="006C4458">
        <w:rPr>
          <w:rFonts w:ascii="Times New Roman" w:hAnsi="Times New Roman"/>
          <w:sz w:val="28"/>
        </w:rPr>
        <w:t>расширение ассортимента производства (реализации товаров)</w:t>
      </w:r>
      <w:r w:rsidR="00333D71" w:rsidRPr="00333D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33D71" w:rsidRPr="00333D71">
        <w:rPr>
          <w:rFonts w:ascii="Times New Roman" w:hAnsi="Times New Roman"/>
          <w:i/>
          <w:sz w:val="28"/>
        </w:rPr>
        <w:t>(0 – 5 баллов);</w:t>
      </w:r>
    </w:p>
    <w:p w14:paraId="748D7808" w14:textId="7495469F" w:rsidR="006C4458" w:rsidRPr="006C4458" w:rsidRDefault="006C4458" w:rsidP="006C4458">
      <w:pPr>
        <w:pStyle w:val="ad"/>
        <w:widowControl w:val="0"/>
        <w:numPr>
          <w:ilvl w:val="0"/>
          <w:numId w:val="12"/>
        </w:numPr>
        <w:spacing w:after="0" w:line="240" w:lineRule="auto"/>
        <w:ind w:right="-2"/>
        <w:jc w:val="both"/>
        <w:rPr>
          <w:rFonts w:ascii="Times New Roman" w:hAnsi="Times New Roman"/>
          <w:sz w:val="28"/>
        </w:rPr>
      </w:pPr>
      <w:r w:rsidRPr="006C4458">
        <w:rPr>
          <w:rFonts w:ascii="Times New Roman" w:hAnsi="Times New Roman"/>
          <w:sz w:val="28"/>
        </w:rPr>
        <w:t>увеличение числа пользователей услугами</w:t>
      </w:r>
      <w:r w:rsidR="00333D71">
        <w:rPr>
          <w:rFonts w:ascii="Times New Roman" w:hAnsi="Times New Roman"/>
          <w:sz w:val="28"/>
        </w:rPr>
        <w:t xml:space="preserve"> </w:t>
      </w:r>
      <w:r w:rsidR="00333D71" w:rsidRPr="00333D71">
        <w:rPr>
          <w:rFonts w:ascii="Times New Roman" w:hAnsi="Times New Roman"/>
          <w:i/>
          <w:sz w:val="28"/>
        </w:rPr>
        <w:t>(0 – 5 баллов);</w:t>
      </w:r>
    </w:p>
    <w:p w14:paraId="7242BE38" w14:textId="2A97F503" w:rsidR="006C4458" w:rsidRPr="00333D71" w:rsidRDefault="006C4458" w:rsidP="006C4458">
      <w:pPr>
        <w:pStyle w:val="ad"/>
        <w:widowControl w:val="0"/>
        <w:numPr>
          <w:ilvl w:val="0"/>
          <w:numId w:val="12"/>
        </w:numPr>
        <w:spacing w:after="0" w:line="240" w:lineRule="auto"/>
        <w:ind w:right="-2"/>
        <w:jc w:val="both"/>
        <w:rPr>
          <w:rFonts w:ascii="Times New Roman" w:hAnsi="Times New Roman"/>
          <w:sz w:val="28"/>
        </w:rPr>
      </w:pPr>
      <w:r w:rsidRPr="006C4458">
        <w:rPr>
          <w:rFonts w:ascii="Times New Roman" w:hAnsi="Times New Roman"/>
          <w:sz w:val="28"/>
        </w:rPr>
        <w:t>расширение площади реализации (производства)</w:t>
      </w:r>
      <w:r w:rsidR="00333D71">
        <w:rPr>
          <w:rFonts w:ascii="Times New Roman" w:hAnsi="Times New Roman"/>
          <w:sz w:val="28"/>
        </w:rPr>
        <w:t>/обновление материально-технической базы</w:t>
      </w:r>
      <w:r w:rsidR="00333D71" w:rsidRPr="00333D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33D71" w:rsidRPr="00333D71">
        <w:rPr>
          <w:rFonts w:ascii="Times New Roman" w:hAnsi="Times New Roman"/>
          <w:i/>
          <w:sz w:val="28"/>
        </w:rPr>
        <w:t>(0 – 5 баллов)</w:t>
      </w:r>
      <w:r w:rsidR="00333D71">
        <w:rPr>
          <w:rFonts w:ascii="Times New Roman" w:hAnsi="Times New Roman"/>
          <w:i/>
          <w:sz w:val="28"/>
        </w:rPr>
        <w:t>.</w:t>
      </w:r>
    </w:p>
    <w:p w14:paraId="1AE0CC42" w14:textId="139F6662" w:rsidR="00333D71" w:rsidRPr="000466E2" w:rsidRDefault="00333D71" w:rsidP="00333D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96510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Максимальное количество баллов – 2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0</w:t>
      </w:r>
      <w:r w:rsidRPr="0096510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баллов.</w:t>
      </w:r>
    </w:p>
    <w:p w14:paraId="6DCE3512" w14:textId="77777777" w:rsidR="00F05832" w:rsidRDefault="00F05832" w:rsidP="00F058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B68AB08" w14:textId="06405A20" w:rsidR="00F05832" w:rsidRPr="006C4458" w:rsidRDefault="00F05832" w:rsidP="00F058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4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номинации </w:t>
      </w:r>
      <w:r w:rsidRPr="006C445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«Проект года»</w:t>
      </w:r>
      <w:r w:rsidRPr="006C44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15" w:name="_Hlk182302212"/>
      <w:r w:rsidRPr="006C4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записка с отражением основных показателей проекта:</w:t>
      </w:r>
    </w:p>
    <w:bookmarkEnd w:id="15"/>
    <w:p w14:paraId="4975F6FF" w14:textId="77777777" w:rsidR="00F05832" w:rsidRPr="00965101" w:rsidRDefault="00F05832" w:rsidP="00F05832">
      <w:pPr>
        <w:pStyle w:val="ad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51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актуальность </w:t>
      </w:r>
      <w:bookmarkStart w:id="16" w:name="_Hlk181948841"/>
      <w:r w:rsidRPr="009651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проекта</w:t>
      </w:r>
      <w:bookmarkEnd w:id="16"/>
      <w:r w:rsidRPr="009651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новизна для целевой группы (0 – 5 баллов);</w:t>
      </w:r>
    </w:p>
    <w:p w14:paraId="4D916B1A" w14:textId="77777777" w:rsidR="00F05832" w:rsidRPr="00965101" w:rsidRDefault="00F05832" w:rsidP="00F05832">
      <w:pPr>
        <w:pStyle w:val="ad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51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уникальность проекта (0 – 5 баллов);</w:t>
      </w:r>
    </w:p>
    <w:p w14:paraId="5EC6B5CF" w14:textId="77777777" w:rsidR="00F05832" w:rsidRPr="00965101" w:rsidRDefault="00F05832" w:rsidP="00F05832">
      <w:pPr>
        <w:pStyle w:val="ad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51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масштаб проекта (0 – 5 баллов);</w:t>
      </w:r>
    </w:p>
    <w:p w14:paraId="0839BF96" w14:textId="77777777" w:rsidR="00F05832" w:rsidRPr="00965101" w:rsidRDefault="00F05832" w:rsidP="00F05832">
      <w:pPr>
        <w:pStyle w:val="ad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51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достигнутые результаты, эффект </w:t>
      </w:r>
      <w:bookmarkStart w:id="17" w:name="_Hlk182302506"/>
      <w:r w:rsidRPr="009651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(0 – 5 баллов);</w:t>
      </w:r>
      <w:bookmarkEnd w:id="17"/>
    </w:p>
    <w:p w14:paraId="2A779ADC" w14:textId="77777777" w:rsidR="00F05832" w:rsidRPr="00965101" w:rsidRDefault="00F05832" w:rsidP="00F05832">
      <w:pPr>
        <w:pStyle w:val="ad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51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информативность, содержательность и визуальное оформление презентации/видео (0 – 10 баллов).</w:t>
      </w:r>
    </w:p>
    <w:p w14:paraId="497CBAB2" w14:textId="77777777" w:rsidR="00F05832" w:rsidRPr="000466E2" w:rsidRDefault="00F05832" w:rsidP="00F058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bookmarkStart w:id="18" w:name="_Hlk182302594"/>
      <w:r w:rsidRPr="0096510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Максимальное количество баллов – 25 баллов.</w:t>
      </w:r>
    </w:p>
    <w:bookmarkEnd w:id="18"/>
    <w:p w14:paraId="0652BB14" w14:textId="77777777" w:rsidR="00A14E4D" w:rsidRPr="00A24376" w:rsidRDefault="00A14E4D" w:rsidP="00A14E4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14:paraId="2EDFA14B" w14:textId="77777777" w:rsidR="00A14E4D" w:rsidRPr="00A24376" w:rsidRDefault="00A14E4D" w:rsidP="00A14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</w:pPr>
      <w:r w:rsidRPr="00A24376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*Присуждение дополнительных баллов:</w:t>
      </w:r>
    </w:p>
    <w:p w14:paraId="543B8878" w14:textId="77777777" w:rsidR="00A14E4D" w:rsidRPr="00A24376" w:rsidRDefault="00A14E4D" w:rsidP="00A14E4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</w:pPr>
    </w:p>
    <w:p w14:paraId="0AEF55B7" w14:textId="77777777" w:rsidR="00A14E4D" w:rsidRPr="00A24376" w:rsidRDefault="00A14E4D" w:rsidP="00A14E4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За активное участие в общественной деятельности:</w:t>
      </w:r>
    </w:p>
    <w:p w14:paraId="1AB7F319" w14:textId="77777777" w:rsidR="00A14E4D" w:rsidRPr="00A24376" w:rsidRDefault="00A14E4D" w:rsidP="00A14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участники общественных организаций – 5 баллов за каждую. 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Максимальное количество – 15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баллов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.</w:t>
      </w:r>
    </w:p>
    <w:p w14:paraId="1DF5C09A" w14:textId="4BEBF9AA" w:rsidR="00A14E4D" w:rsidRPr="002D1FF2" w:rsidRDefault="00A14E4D" w:rsidP="00A14E4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</w:pPr>
      <w:r w:rsidRPr="002D1FF2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За наличие знака ВФСК ГТО</w:t>
      </w:r>
      <w:r w:rsidR="00D73382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 xml:space="preserve"> (для коллективов учитывается только один значок)</w:t>
      </w:r>
      <w:r w:rsidRPr="002D1FF2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:</w:t>
      </w:r>
    </w:p>
    <w:p w14:paraId="77EAA876" w14:textId="77777777" w:rsidR="00A14E4D" w:rsidRPr="00A24376" w:rsidRDefault="00A14E4D" w:rsidP="00A14E4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бронзовый – 3 балла;</w:t>
      </w:r>
    </w:p>
    <w:p w14:paraId="004DB2E1" w14:textId="77777777" w:rsidR="00A14E4D" w:rsidRPr="00A24376" w:rsidRDefault="00A14E4D" w:rsidP="00A14E4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серебряный – 5 баллов;</w:t>
      </w:r>
    </w:p>
    <w:p w14:paraId="3FD40687" w14:textId="77777777" w:rsidR="00A14E4D" w:rsidRPr="00A24376" w:rsidRDefault="00A14E4D" w:rsidP="00A14E4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золотой – 7 баллов.</w:t>
      </w:r>
    </w:p>
    <w:p w14:paraId="440B4A00" w14:textId="77777777" w:rsidR="00A14E4D" w:rsidRPr="00A24376" w:rsidRDefault="00A14E4D" w:rsidP="00A14E4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Максимальное количество – 7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баллов</w:t>
      </w:r>
      <w:r w:rsidRPr="00A2437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.</w:t>
      </w:r>
    </w:p>
    <w:p w14:paraId="0022CBE1" w14:textId="77777777" w:rsidR="00A14E4D" w:rsidRPr="002059F5" w:rsidRDefault="00A14E4D" w:rsidP="00A14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2059F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Максимальное количество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 xml:space="preserve"> дополнительных</w:t>
      </w:r>
      <w:r w:rsidRPr="002059F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 xml:space="preserve"> баллов –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22 балла</w:t>
      </w:r>
      <w:r w:rsidRPr="002059F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.</w:t>
      </w:r>
    </w:p>
    <w:p w14:paraId="018110FC" w14:textId="4F755170" w:rsidR="000D312B" w:rsidRDefault="000D312B" w:rsidP="002F56F5">
      <w:pPr>
        <w:widowControl w:val="0"/>
        <w:spacing w:after="0" w:line="240" w:lineRule="auto"/>
        <w:ind w:right="-2"/>
        <w:jc w:val="both"/>
        <w:rPr>
          <w:rFonts w:ascii="Times New Roman" w:hAnsi="Times New Roman"/>
          <w:sz w:val="28"/>
        </w:rPr>
      </w:pPr>
    </w:p>
    <w:p w14:paraId="2174D3B9" w14:textId="77777777" w:rsidR="003C4086" w:rsidRDefault="003C4086" w:rsidP="002F56F5">
      <w:pPr>
        <w:widowControl w:val="0"/>
        <w:spacing w:after="0" w:line="240" w:lineRule="auto"/>
        <w:ind w:right="-2"/>
        <w:jc w:val="both"/>
        <w:rPr>
          <w:rFonts w:ascii="Times New Roman" w:hAnsi="Times New Roman"/>
          <w:sz w:val="28"/>
        </w:rPr>
        <w:sectPr w:rsidR="003C4086" w:rsidSect="0034122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52D19941" w14:textId="39237CBB" w:rsidR="003C4086" w:rsidRDefault="003C4086" w:rsidP="002F56F5">
      <w:pPr>
        <w:widowControl w:val="0"/>
        <w:spacing w:after="0" w:line="240" w:lineRule="auto"/>
        <w:ind w:right="-2"/>
        <w:jc w:val="both"/>
        <w:rPr>
          <w:rFonts w:ascii="Times New Roman" w:hAnsi="Times New Roman"/>
          <w:sz w:val="28"/>
        </w:rPr>
      </w:pPr>
    </w:p>
    <w:p w14:paraId="62C210E0" w14:textId="566406AC" w:rsidR="000D312B" w:rsidRPr="003C4086" w:rsidRDefault="009A4EA8" w:rsidP="003C4086">
      <w:pPr>
        <w:widowControl w:val="0"/>
        <w:spacing w:after="0" w:line="240" w:lineRule="auto"/>
        <w:ind w:right="-2"/>
        <w:jc w:val="center"/>
        <w:rPr>
          <w:rFonts w:ascii="Times New Roman" w:hAnsi="Times New Roman"/>
          <w:b/>
          <w:bCs/>
          <w:sz w:val="28"/>
        </w:rPr>
      </w:pPr>
      <w:r w:rsidRPr="003C4086">
        <w:rPr>
          <w:rFonts w:ascii="Times New Roman" w:hAnsi="Times New Roman"/>
          <w:b/>
          <w:bCs/>
          <w:sz w:val="28"/>
        </w:rPr>
        <w:t>Таблица максимальных баллов по каждой номинации</w:t>
      </w:r>
      <w:r w:rsidR="00EF1C1A" w:rsidRPr="003C4086">
        <w:rPr>
          <w:rFonts w:ascii="Times New Roman" w:hAnsi="Times New Roman"/>
          <w:b/>
          <w:bCs/>
          <w:sz w:val="28"/>
        </w:rPr>
        <w:t>:</w:t>
      </w:r>
    </w:p>
    <w:p w14:paraId="52BFD8BE" w14:textId="24EAE16B" w:rsidR="009A4EA8" w:rsidRDefault="009A4EA8" w:rsidP="002F56F5">
      <w:pPr>
        <w:widowControl w:val="0"/>
        <w:spacing w:after="0" w:line="240" w:lineRule="auto"/>
        <w:ind w:right="-2"/>
        <w:jc w:val="both"/>
        <w:rPr>
          <w:rFonts w:ascii="Times New Roman" w:hAnsi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05"/>
        <w:gridCol w:w="1601"/>
        <w:gridCol w:w="1476"/>
        <w:gridCol w:w="1767"/>
        <w:gridCol w:w="1834"/>
        <w:gridCol w:w="1287"/>
      </w:tblGrid>
      <w:tr w:rsidR="00EF1C1A" w14:paraId="030D0284" w14:textId="77777777" w:rsidTr="003C4086">
        <w:tc>
          <w:tcPr>
            <w:tcW w:w="1604" w:type="dxa"/>
          </w:tcPr>
          <w:p w14:paraId="0BB17340" w14:textId="2BFAC814" w:rsidR="00EF1C1A" w:rsidRPr="00F05832" w:rsidRDefault="00EF1C1A" w:rsidP="003C4086">
            <w:pPr>
              <w:widowControl w:val="0"/>
              <w:ind w:right="-2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Наименование номинации</w:t>
            </w:r>
          </w:p>
        </w:tc>
        <w:tc>
          <w:tcPr>
            <w:tcW w:w="1602" w:type="dxa"/>
          </w:tcPr>
          <w:p w14:paraId="6251E9F2" w14:textId="7CE46790" w:rsidR="00EF1C1A" w:rsidRPr="00F05832" w:rsidRDefault="00EF1C1A" w:rsidP="003C4086">
            <w:pPr>
              <w:widowControl w:val="0"/>
              <w:ind w:right="-2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«Презентация/</w:t>
            </w:r>
          </w:p>
          <w:p w14:paraId="319F05BD" w14:textId="1DFEE842" w:rsidR="00EF1C1A" w:rsidRPr="00F05832" w:rsidRDefault="00EF1C1A" w:rsidP="003C4086">
            <w:pPr>
              <w:widowControl w:val="0"/>
              <w:ind w:right="-2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Видеоролик»</w:t>
            </w:r>
          </w:p>
        </w:tc>
        <w:tc>
          <w:tcPr>
            <w:tcW w:w="1476" w:type="dxa"/>
          </w:tcPr>
          <w:p w14:paraId="3CABF2EF" w14:textId="33CB17A7" w:rsidR="00EF1C1A" w:rsidRPr="00F05832" w:rsidRDefault="00EF1C1A" w:rsidP="003C4086">
            <w:pPr>
              <w:widowControl w:val="0"/>
              <w:ind w:right="-2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«Портфолио достижений»</w:t>
            </w:r>
          </w:p>
        </w:tc>
        <w:tc>
          <w:tcPr>
            <w:tcW w:w="1766" w:type="dxa"/>
          </w:tcPr>
          <w:p w14:paraId="2B939B69" w14:textId="3B98EC5A" w:rsidR="00EF1C1A" w:rsidRPr="00F05832" w:rsidRDefault="00EF1C1A" w:rsidP="003C4086">
            <w:pPr>
              <w:widowControl w:val="0"/>
              <w:ind w:right="-2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«Пояснительная записка»</w:t>
            </w:r>
          </w:p>
        </w:tc>
        <w:tc>
          <w:tcPr>
            <w:tcW w:w="1834" w:type="dxa"/>
          </w:tcPr>
          <w:p w14:paraId="3D81E39C" w14:textId="511862DD" w:rsidR="00EF1C1A" w:rsidRPr="00F05832" w:rsidRDefault="00EF1C1A" w:rsidP="003C4086">
            <w:pPr>
              <w:widowControl w:val="0"/>
              <w:ind w:right="-2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Дополнительные баллы</w:t>
            </w:r>
          </w:p>
        </w:tc>
        <w:tc>
          <w:tcPr>
            <w:tcW w:w="1288" w:type="dxa"/>
          </w:tcPr>
          <w:p w14:paraId="58BDC3CA" w14:textId="14E20260" w:rsidR="00EF1C1A" w:rsidRPr="00F05832" w:rsidRDefault="00EF1C1A" w:rsidP="003C4086">
            <w:pPr>
              <w:widowControl w:val="0"/>
              <w:ind w:right="-2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Итого количество баллов</w:t>
            </w:r>
          </w:p>
        </w:tc>
      </w:tr>
      <w:tr w:rsidR="00EF1C1A" w14:paraId="2591AB65" w14:textId="77777777" w:rsidTr="003C4086">
        <w:tc>
          <w:tcPr>
            <w:tcW w:w="1604" w:type="dxa"/>
          </w:tcPr>
          <w:p w14:paraId="2526252C" w14:textId="3FAF7BEF" w:rsidR="00EF1C1A" w:rsidRPr="00F05832" w:rsidRDefault="003C4086" w:rsidP="00F05832">
            <w:pPr>
              <w:widowControl w:val="0"/>
              <w:ind w:right="-2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«Лидер года»</w:t>
            </w:r>
          </w:p>
        </w:tc>
        <w:tc>
          <w:tcPr>
            <w:tcW w:w="1602" w:type="dxa"/>
          </w:tcPr>
          <w:p w14:paraId="436CCAB3" w14:textId="3FF33891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30</w:t>
            </w:r>
          </w:p>
        </w:tc>
        <w:tc>
          <w:tcPr>
            <w:tcW w:w="1476" w:type="dxa"/>
          </w:tcPr>
          <w:p w14:paraId="3FA90AF8" w14:textId="38B8A2F7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50</w:t>
            </w:r>
          </w:p>
        </w:tc>
        <w:tc>
          <w:tcPr>
            <w:tcW w:w="1766" w:type="dxa"/>
          </w:tcPr>
          <w:p w14:paraId="5316B30B" w14:textId="627F56E4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Нет</w:t>
            </w:r>
          </w:p>
        </w:tc>
        <w:tc>
          <w:tcPr>
            <w:tcW w:w="1834" w:type="dxa"/>
          </w:tcPr>
          <w:p w14:paraId="6169E370" w14:textId="53861FE3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22</w:t>
            </w:r>
          </w:p>
        </w:tc>
        <w:tc>
          <w:tcPr>
            <w:tcW w:w="1288" w:type="dxa"/>
          </w:tcPr>
          <w:p w14:paraId="28DF9CDE" w14:textId="4C4B639F" w:rsidR="00EF1C1A" w:rsidRPr="00F05832" w:rsidRDefault="00302175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102</w:t>
            </w:r>
          </w:p>
        </w:tc>
      </w:tr>
      <w:tr w:rsidR="00EF1C1A" w14:paraId="13E2DE6E" w14:textId="77777777" w:rsidTr="003C4086">
        <w:tc>
          <w:tcPr>
            <w:tcW w:w="1604" w:type="dxa"/>
          </w:tcPr>
          <w:p w14:paraId="606904C0" w14:textId="0382AC7C" w:rsidR="00EF1C1A" w:rsidRPr="00F05832" w:rsidRDefault="003C4086" w:rsidP="00F05832">
            <w:pPr>
              <w:widowControl w:val="0"/>
              <w:ind w:right="-2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«Достижение в сфере культуры</w:t>
            </w:r>
            <w:r w:rsidR="00F040C8">
              <w:rPr>
                <w:rFonts w:ascii="Times New Roman" w:hAnsi="Times New Roman"/>
                <w:sz w:val="24"/>
                <w:szCs w:val="20"/>
              </w:rPr>
              <w:t xml:space="preserve"> и искусства</w:t>
            </w:r>
            <w:r w:rsidRPr="00F05832">
              <w:rPr>
                <w:rFonts w:ascii="Times New Roman" w:hAnsi="Times New Roman"/>
                <w:sz w:val="24"/>
                <w:szCs w:val="20"/>
              </w:rPr>
              <w:t>»</w:t>
            </w:r>
          </w:p>
        </w:tc>
        <w:tc>
          <w:tcPr>
            <w:tcW w:w="1602" w:type="dxa"/>
          </w:tcPr>
          <w:p w14:paraId="37E82965" w14:textId="293EDB60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30</w:t>
            </w:r>
          </w:p>
        </w:tc>
        <w:tc>
          <w:tcPr>
            <w:tcW w:w="1476" w:type="dxa"/>
          </w:tcPr>
          <w:p w14:paraId="6088D3E4" w14:textId="1B261C20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50</w:t>
            </w:r>
          </w:p>
        </w:tc>
        <w:tc>
          <w:tcPr>
            <w:tcW w:w="1766" w:type="dxa"/>
          </w:tcPr>
          <w:p w14:paraId="7C35C79D" w14:textId="3CE3A281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Нет</w:t>
            </w:r>
          </w:p>
        </w:tc>
        <w:tc>
          <w:tcPr>
            <w:tcW w:w="1834" w:type="dxa"/>
          </w:tcPr>
          <w:p w14:paraId="61DBD401" w14:textId="2BFF2B18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22</w:t>
            </w:r>
          </w:p>
        </w:tc>
        <w:tc>
          <w:tcPr>
            <w:tcW w:w="1288" w:type="dxa"/>
          </w:tcPr>
          <w:p w14:paraId="3637C08E" w14:textId="39D3D0C5" w:rsidR="00EF1C1A" w:rsidRPr="00F05832" w:rsidRDefault="00302175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102</w:t>
            </w:r>
          </w:p>
        </w:tc>
      </w:tr>
      <w:tr w:rsidR="00EF1C1A" w14:paraId="51C083DD" w14:textId="77777777" w:rsidTr="003C4086">
        <w:tc>
          <w:tcPr>
            <w:tcW w:w="1604" w:type="dxa"/>
          </w:tcPr>
          <w:p w14:paraId="017BE972" w14:textId="3D1E54C5" w:rsidR="00EF1C1A" w:rsidRPr="00F05832" w:rsidRDefault="003C4086" w:rsidP="00F05832">
            <w:pPr>
              <w:widowControl w:val="0"/>
              <w:ind w:right="-2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«Достижение в сфере спорта»</w:t>
            </w:r>
          </w:p>
        </w:tc>
        <w:tc>
          <w:tcPr>
            <w:tcW w:w="1602" w:type="dxa"/>
          </w:tcPr>
          <w:p w14:paraId="09B778D5" w14:textId="294C7336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30</w:t>
            </w:r>
          </w:p>
        </w:tc>
        <w:tc>
          <w:tcPr>
            <w:tcW w:w="1476" w:type="dxa"/>
          </w:tcPr>
          <w:p w14:paraId="5EA3429E" w14:textId="630B7D07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50</w:t>
            </w:r>
          </w:p>
        </w:tc>
        <w:tc>
          <w:tcPr>
            <w:tcW w:w="1766" w:type="dxa"/>
          </w:tcPr>
          <w:p w14:paraId="383F986E" w14:textId="258F7F85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Нет</w:t>
            </w:r>
          </w:p>
        </w:tc>
        <w:tc>
          <w:tcPr>
            <w:tcW w:w="1834" w:type="dxa"/>
          </w:tcPr>
          <w:p w14:paraId="2D6068BB" w14:textId="60EF1159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22</w:t>
            </w:r>
          </w:p>
        </w:tc>
        <w:tc>
          <w:tcPr>
            <w:tcW w:w="1288" w:type="dxa"/>
          </w:tcPr>
          <w:p w14:paraId="7AC77AD7" w14:textId="28FD9DD4" w:rsidR="00EF1C1A" w:rsidRPr="00F05832" w:rsidRDefault="00302175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102</w:t>
            </w:r>
          </w:p>
        </w:tc>
      </w:tr>
      <w:tr w:rsidR="00EF1C1A" w14:paraId="56796FA8" w14:textId="77777777" w:rsidTr="003C4086">
        <w:tc>
          <w:tcPr>
            <w:tcW w:w="1604" w:type="dxa"/>
          </w:tcPr>
          <w:p w14:paraId="618F9591" w14:textId="77986C8B" w:rsidR="00EF1C1A" w:rsidRPr="00F05832" w:rsidRDefault="003C4086" w:rsidP="00F05832">
            <w:pPr>
              <w:widowControl w:val="0"/>
              <w:ind w:right="-2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«Достижение в сфере экономики»</w:t>
            </w:r>
          </w:p>
        </w:tc>
        <w:tc>
          <w:tcPr>
            <w:tcW w:w="1602" w:type="dxa"/>
          </w:tcPr>
          <w:p w14:paraId="5C69C52C" w14:textId="37CC396B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30</w:t>
            </w:r>
          </w:p>
        </w:tc>
        <w:tc>
          <w:tcPr>
            <w:tcW w:w="1476" w:type="dxa"/>
          </w:tcPr>
          <w:p w14:paraId="60BE1F98" w14:textId="0274AA73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50</w:t>
            </w:r>
          </w:p>
        </w:tc>
        <w:tc>
          <w:tcPr>
            <w:tcW w:w="1766" w:type="dxa"/>
          </w:tcPr>
          <w:p w14:paraId="78CEF8A9" w14:textId="00BAAA7F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</w:t>
            </w:r>
          </w:p>
        </w:tc>
        <w:tc>
          <w:tcPr>
            <w:tcW w:w="1834" w:type="dxa"/>
          </w:tcPr>
          <w:p w14:paraId="6F076F11" w14:textId="23D8118D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22</w:t>
            </w:r>
          </w:p>
        </w:tc>
        <w:tc>
          <w:tcPr>
            <w:tcW w:w="1288" w:type="dxa"/>
          </w:tcPr>
          <w:p w14:paraId="3726618F" w14:textId="40A27B40" w:rsidR="00EF1C1A" w:rsidRPr="00F05832" w:rsidRDefault="00302175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122</w:t>
            </w:r>
          </w:p>
        </w:tc>
      </w:tr>
      <w:tr w:rsidR="00EF1C1A" w14:paraId="16384833" w14:textId="77777777" w:rsidTr="003C4086">
        <w:tc>
          <w:tcPr>
            <w:tcW w:w="1604" w:type="dxa"/>
          </w:tcPr>
          <w:p w14:paraId="0BBD6F87" w14:textId="455A317D" w:rsidR="00EF1C1A" w:rsidRPr="00F05832" w:rsidRDefault="003C4086" w:rsidP="00F05832">
            <w:pPr>
              <w:widowControl w:val="0"/>
              <w:ind w:right="-2"/>
              <w:rPr>
                <w:rFonts w:ascii="Times New Roman" w:hAnsi="Times New Roman"/>
                <w:sz w:val="24"/>
                <w:szCs w:val="20"/>
              </w:rPr>
            </w:pPr>
            <w:r w:rsidRPr="00F05832">
              <w:rPr>
                <w:rFonts w:ascii="Times New Roman" w:hAnsi="Times New Roman"/>
                <w:sz w:val="24"/>
                <w:szCs w:val="20"/>
              </w:rPr>
              <w:t>«Проект года»</w:t>
            </w:r>
          </w:p>
        </w:tc>
        <w:tc>
          <w:tcPr>
            <w:tcW w:w="1602" w:type="dxa"/>
          </w:tcPr>
          <w:p w14:paraId="7D6C4C4E" w14:textId="5AAB7245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30</w:t>
            </w:r>
          </w:p>
        </w:tc>
        <w:tc>
          <w:tcPr>
            <w:tcW w:w="1476" w:type="dxa"/>
          </w:tcPr>
          <w:p w14:paraId="3EB84A5E" w14:textId="4A8927ED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50</w:t>
            </w:r>
          </w:p>
        </w:tc>
        <w:tc>
          <w:tcPr>
            <w:tcW w:w="1766" w:type="dxa"/>
          </w:tcPr>
          <w:p w14:paraId="3F09BFB5" w14:textId="6181F899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25</w:t>
            </w:r>
          </w:p>
        </w:tc>
        <w:tc>
          <w:tcPr>
            <w:tcW w:w="1834" w:type="dxa"/>
          </w:tcPr>
          <w:p w14:paraId="35A38868" w14:textId="56EAA15E" w:rsidR="00EF1C1A" w:rsidRPr="00F05832" w:rsidRDefault="00F05832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22</w:t>
            </w:r>
          </w:p>
        </w:tc>
        <w:tc>
          <w:tcPr>
            <w:tcW w:w="1288" w:type="dxa"/>
          </w:tcPr>
          <w:p w14:paraId="740C4822" w14:textId="77A63B13" w:rsidR="00EF1C1A" w:rsidRPr="00F05832" w:rsidRDefault="00302175" w:rsidP="002F56F5">
            <w:pPr>
              <w:widowControl w:val="0"/>
              <w:ind w:right="-2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127</w:t>
            </w:r>
          </w:p>
        </w:tc>
      </w:tr>
    </w:tbl>
    <w:p w14:paraId="61D68B07" w14:textId="77777777" w:rsidR="009A4EA8" w:rsidRPr="002F56F5" w:rsidRDefault="009A4EA8" w:rsidP="002F56F5">
      <w:pPr>
        <w:widowControl w:val="0"/>
        <w:spacing w:after="0" w:line="240" w:lineRule="auto"/>
        <w:ind w:right="-2"/>
        <w:jc w:val="both"/>
        <w:rPr>
          <w:rFonts w:ascii="Times New Roman" w:hAnsi="Times New Roman"/>
          <w:sz w:val="28"/>
        </w:rPr>
      </w:pPr>
    </w:p>
    <w:p w14:paraId="64D893C0" w14:textId="77777777" w:rsidR="006239A8" w:rsidRDefault="006239A8" w:rsidP="006239A8">
      <w:pPr>
        <w:widowControl w:val="0"/>
        <w:spacing w:after="0" w:line="240" w:lineRule="auto"/>
        <w:ind w:right="-2"/>
        <w:jc w:val="both"/>
        <w:rPr>
          <w:rFonts w:ascii="Times New Roman" w:hAnsi="Times New Roman"/>
          <w:sz w:val="28"/>
        </w:rPr>
        <w:sectPr w:rsidR="006239A8" w:rsidSect="0034122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615AC0DB" w14:textId="698D9508" w:rsidR="0061551C" w:rsidRPr="004D2A92" w:rsidRDefault="0061551C" w:rsidP="0061551C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</w:t>
      </w:r>
    </w:p>
    <w:p w14:paraId="71A57A4E" w14:textId="77777777" w:rsidR="0061551C" w:rsidRPr="004D2A92" w:rsidRDefault="0061551C" w:rsidP="0061551C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к распоряжению Администрации</w:t>
      </w:r>
    </w:p>
    <w:p w14:paraId="7451FFFD" w14:textId="77777777" w:rsidR="0061551C" w:rsidRPr="004D2A92" w:rsidRDefault="0061551C" w:rsidP="0061551C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Усть-Камчатского муниципального округа</w:t>
      </w:r>
    </w:p>
    <w:p w14:paraId="08D67E48" w14:textId="77777777" w:rsidR="0061551C" w:rsidRPr="004D2A92" w:rsidRDefault="0061551C" w:rsidP="0061551C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Камчатского края</w:t>
      </w:r>
    </w:p>
    <w:tbl>
      <w:tblPr>
        <w:tblW w:w="0" w:type="auto"/>
        <w:tblInd w:w="4820" w:type="dxa"/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61551C" w:rsidRPr="004D2A92" w14:paraId="69DCFCBE" w14:textId="77777777" w:rsidTr="00D300A2">
        <w:tc>
          <w:tcPr>
            <w:tcW w:w="480" w:type="dxa"/>
            <w:hideMark/>
          </w:tcPr>
          <w:p w14:paraId="27B73CE4" w14:textId="77777777" w:rsidR="0061551C" w:rsidRPr="004D2A92" w:rsidRDefault="0061551C" w:rsidP="00D300A2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1869" w:type="dxa"/>
            <w:hideMark/>
          </w:tcPr>
          <w:p w14:paraId="3BA7BB2A" w14:textId="77777777" w:rsidR="0061551C" w:rsidRPr="004D2A92" w:rsidRDefault="0061551C" w:rsidP="00D300A2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  <w:t>[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val="en-US" w:eastAsia="ru-RU"/>
              </w:rPr>
              <w:t>R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val="en-US" w:eastAsia="ru-RU"/>
              </w:rPr>
              <w:t>EGDATESTAMP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eastAsia="ru-RU"/>
              </w:rPr>
              <w:t>]</w:t>
            </w:r>
          </w:p>
        </w:tc>
        <w:tc>
          <w:tcPr>
            <w:tcW w:w="486" w:type="dxa"/>
            <w:hideMark/>
          </w:tcPr>
          <w:p w14:paraId="2CC406E9" w14:textId="77777777" w:rsidR="0061551C" w:rsidRPr="004D2A92" w:rsidRDefault="0061551C" w:rsidP="00D300A2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01" w:type="dxa"/>
            <w:hideMark/>
          </w:tcPr>
          <w:p w14:paraId="7749EB83" w14:textId="77777777" w:rsidR="0061551C" w:rsidRPr="004D2A92" w:rsidRDefault="0061551C" w:rsidP="00D300A2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  <w:t>[R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eastAsia="ru-RU"/>
              </w:rPr>
              <w:t>EGNUMSTAMP]</w:t>
            </w:r>
          </w:p>
        </w:tc>
      </w:tr>
    </w:tbl>
    <w:p w14:paraId="621E0B56" w14:textId="77777777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35A5D4A9" w14:textId="13769B01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2E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Технический план по подготовке и проведению </w:t>
      </w: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церемонии вручения наград жителям Усть-Камчатского муниципального </w:t>
      </w:r>
      <w:r w:rsidR="00615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итогам </w:t>
      </w:r>
      <w:r w:rsidR="00245D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 w:rsidR="00615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E7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«Путь к успеху»</w:t>
      </w:r>
    </w:p>
    <w:p w14:paraId="35DC18E2" w14:textId="77777777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57B36680" w14:textId="304DF049" w:rsidR="00E772E7" w:rsidRPr="00E772E7" w:rsidRDefault="00E772E7" w:rsidP="00E7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Дата проведения:</w:t>
      </w:r>
      <w:r w:rsidRPr="00E772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1551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13</w:t>
      </w:r>
      <w:r w:rsidRPr="00E772E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декабря </w:t>
      </w:r>
      <w:r w:rsidR="00245DD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202</w:t>
      </w:r>
      <w:r w:rsidR="0061551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</w:t>
      </w:r>
      <w:r w:rsidRPr="00E772E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года</w:t>
      </w:r>
      <w:r w:rsidRPr="00E772E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18701285" w14:textId="77777777" w:rsidR="00E772E7" w:rsidRPr="00E772E7" w:rsidRDefault="00E772E7" w:rsidP="00E7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E833FE0" w14:textId="77777777" w:rsidR="00E772E7" w:rsidRPr="00E772E7" w:rsidRDefault="00E772E7" w:rsidP="00E7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4"/>
          <w:lang w:eastAsia="ru-RU"/>
        </w:rPr>
        <w:t>Хронология мероприятия:</w:t>
      </w:r>
    </w:p>
    <w:p w14:paraId="2C3639C3" w14:textId="77777777" w:rsidR="00E772E7" w:rsidRPr="00E772E7" w:rsidRDefault="00E772E7" w:rsidP="00E7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627B6D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E772E7">
        <w:rPr>
          <w:rFonts w:ascii="Times New Roman" w:eastAsia="Times New Roman" w:hAnsi="Times New Roman" w:cs="Times New Roman"/>
          <w:sz w:val="28"/>
          <w:szCs w:val="24"/>
          <w:lang w:eastAsia="ru-RU"/>
        </w:rPr>
        <w:t>.00 – Торжественная часть. Церемония награждения «Путь к успеху»</w:t>
      </w:r>
    </w:p>
    <w:p w14:paraId="3752A8F6" w14:textId="77777777" w:rsidR="00E772E7" w:rsidRPr="00E772E7" w:rsidRDefault="00E772E7" w:rsidP="00E7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928A4E7" w14:textId="77777777" w:rsidR="00E772E7" w:rsidRPr="00E772E7" w:rsidRDefault="00E772E7" w:rsidP="00E7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772E7">
        <w:rPr>
          <w:rFonts w:ascii="Times New Roman" w:eastAsia="Times New Roman" w:hAnsi="Times New Roman" w:cs="Times New Roman"/>
          <w:sz w:val="28"/>
          <w:szCs w:val="24"/>
          <w:lang w:eastAsia="ru-RU"/>
        </w:rPr>
        <w:t>Возможна корректировка времени проведения.</w:t>
      </w:r>
    </w:p>
    <w:p w14:paraId="274B3352" w14:textId="77777777"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3369"/>
        <w:gridCol w:w="1701"/>
        <w:gridCol w:w="3528"/>
      </w:tblGrid>
      <w:tr w:rsidR="00E772E7" w:rsidRPr="00E772E7" w14:paraId="73DF2593" w14:textId="77777777" w:rsidTr="00E94662">
        <w:trPr>
          <w:jc w:val="center"/>
        </w:trPr>
        <w:tc>
          <w:tcPr>
            <w:tcW w:w="827" w:type="dxa"/>
          </w:tcPr>
          <w:p w14:paraId="0AFC9EF1" w14:textId="77777777" w:rsidR="00E772E7" w:rsidRPr="00E772E7" w:rsidRDefault="00E772E7" w:rsidP="00E77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69" w:type="dxa"/>
          </w:tcPr>
          <w:p w14:paraId="186A4856" w14:textId="77777777" w:rsidR="00E772E7" w:rsidRPr="00E772E7" w:rsidRDefault="00E772E7" w:rsidP="00E77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</w:tcPr>
          <w:p w14:paraId="4065DB57" w14:textId="77777777" w:rsidR="00E772E7" w:rsidRPr="00E772E7" w:rsidRDefault="00E772E7" w:rsidP="00E77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3528" w:type="dxa"/>
          </w:tcPr>
          <w:p w14:paraId="1E9C791E" w14:textId="77777777" w:rsidR="00E772E7" w:rsidRPr="00E772E7" w:rsidRDefault="00E772E7" w:rsidP="00E77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E772E7" w:rsidRPr="00E772E7" w14:paraId="64260345" w14:textId="77777777" w:rsidTr="00E94662">
        <w:trPr>
          <w:jc w:val="center"/>
        </w:trPr>
        <w:tc>
          <w:tcPr>
            <w:tcW w:w="827" w:type="dxa"/>
          </w:tcPr>
          <w:p w14:paraId="52B162A6" w14:textId="77777777" w:rsidR="00E772E7" w:rsidRPr="00E772E7" w:rsidRDefault="00E772E7" w:rsidP="002D1FF2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7A226A05" w14:textId="77777777" w:rsidR="00E772E7" w:rsidRPr="00E772E7" w:rsidRDefault="00E772E7" w:rsidP="00E772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приказа на финансирование</w:t>
            </w:r>
          </w:p>
        </w:tc>
        <w:tc>
          <w:tcPr>
            <w:tcW w:w="1701" w:type="dxa"/>
          </w:tcPr>
          <w:p w14:paraId="154A3B5A" w14:textId="7B2B0E14" w:rsidR="00E772E7" w:rsidRPr="00E772E7" w:rsidRDefault="00E772E7" w:rsidP="00D02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5A3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20.11.2025</w:t>
            </w:r>
          </w:p>
        </w:tc>
        <w:tc>
          <w:tcPr>
            <w:tcW w:w="3528" w:type="dxa"/>
          </w:tcPr>
          <w:p w14:paraId="5BD3B726" w14:textId="10A0BA8D" w:rsidR="00E772E7" w:rsidRPr="00E772E7" w:rsidRDefault="00A36B65" w:rsidP="00D022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образования,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социальной защиты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 МО (</w:t>
            </w:r>
            <w:r w:rsidR="000758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Косулина О.А.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758D0" w:rsidRPr="00E772E7" w14:paraId="309D84F8" w14:textId="77777777" w:rsidTr="00E94662">
        <w:trPr>
          <w:jc w:val="center"/>
        </w:trPr>
        <w:tc>
          <w:tcPr>
            <w:tcW w:w="827" w:type="dxa"/>
          </w:tcPr>
          <w:p w14:paraId="21585F6F" w14:textId="77777777" w:rsidR="000758D0" w:rsidRPr="00E772E7" w:rsidRDefault="000758D0" w:rsidP="000758D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5651F858" w14:textId="77777777" w:rsidR="000758D0" w:rsidRPr="00E772E7" w:rsidRDefault="000758D0" w:rsidP="000758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Рассылка информационных писем</w:t>
            </w:r>
          </w:p>
        </w:tc>
        <w:tc>
          <w:tcPr>
            <w:tcW w:w="1701" w:type="dxa"/>
          </w:tcPr>
          <w:p w14:paraId="21B12BB3" w14:textId="2D48C384" w:rsidR="000758D0" w:rsidRPr="00E772E7" w:rsidRDefault="000758D0" w:rsidP="00075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27.10.2025</w:t>
            </w:r>
          </w:p>
        </w:tc>
        <w:tc>
          <w:tcPr>
            <w:tcW w:w="3528" w:type="dxa"/>
          </w:tcPr>
          <w:p w14:paraId="24E642CD" w14:textId="04E51697" w:rsidR="000758D0" w:rsidRPr="00E772E7" w:rsidRDefault="000758D0" w:rsidP="000758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образования,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социальной защиты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 МО (Косулина О.А.)</w:t>
            </w:r>
          </w:p>
        </w:tc>
      </w:tr>
      <w:tr w:rsidR="00A36B65" w:rsidRPr="00E772E7" w14:paraId="65AE259F" w14:textId="77777777" w:rsidTr="00E94662">
        <w:trPr>
          <w:jc w:val="center"/>
        </w:trPr>
        <w:tc>
          <w:tcPr>
            <w:tcW w:w="827" w:type="dxa"/>
          </w:tcPr>
          <w:p w14:paraId="350A5570" w14:textId="77777777" w:rsidR="00A36B65" w:rsidRPr="00E772E7" w:rsidRDefault="00A36B65" w:rsidP="00A36B6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687C7DC1" w14:textId="376610A6" w:rsidR="00A36B65" w:rsidRPr="00E772E7" w:rsidRDefault="00A36B65" w:rsidP="00A36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предпринимателями, организациями</w:t>
            </w:r>
            <w:r w:rsidR="00694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информированию</w:t>
            </w:r>
          </w:p>
        </w:tc>
        <w:tc>
          <w:tcPr>
            <w:tcW w:w="1701" w:type="dxa"/>
          </w:tcPr>
          <w:p w14:paraId="0AF14DAD" w14:textId="6BCAFAA5" w:rsidR="00A36B65" w:rsidRPr="00E772E7" w:rsidRDefault="006942F7" w:rsidP="00A3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27.10.2025</w:t>
            </w:r>
          </w:p>
        </w:tc>
        <w:tc>
          <w:tcPr>
            <w:tcW w:w="3528" w:type="dxa"/>
          </w:tcPr>
          <w:p w14:paraId="663DA349" w14:textId="482866C0" w:rsidR="00A36B65" w:rsidRPr="00A36B65" w:rsidRDefault="006942F7" w:rsidP="00A36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694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экономического развития и контрольной деятельности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 МО (Аликина А.А.)</w:t>
            </w:r>
          </w:p>
        </w:tc>
      </w:tr>
      <w:tr w:rsidR="005A65D4" w:rsidRPr="00E772E7" w14:paraId="2C7E7BB7" w14:textId="77777777" w:rsidTr="00E94662">
        <w:trPr>
          <w:jc w:val="center"/>
        </w:trPr>
        <w:tc>
          <w:tcPr>
            <w:tcW w:w="827" w:type="dxa"/>
          </w:tcPr>
          <w:p w14:paraId="3F38D884" w14:textId="77777777" w:rsidR="005A65D4" w:rsidRPr="00E772E7" w:rsidRDefault="005A65D4" w:rsidP="00A36B6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02D7081D" w14:textId="528311E8" w:rsidR="005A65D4" w:rsidRDefault="005A65D4" w:rsidP="00A36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</w:t>
            </w:r>
            <w:r w:rsidR="00694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церемонии</w:t>
            </w:r>
          </w:p>
        </w:tc>
        <w:tc>
          <w:tcPr>
            <w:tcW w:w="1701" w:type="dxa"/>
          </w:tcPr>
          <w:p w14:paraId="0E5EF0F1" w14:textId="1F9E582D" w:rsidR="005A65D4" w:rsidRPr="00E772E7" w:rsidRDefault="005A390F" w:rsidP="00A3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528" w:type="dxa"/>
          </w:tcPr>
          <w:p w14:paraId="6B4E0E10" w14:textId="7BE1679C" w:rsidR="005A65D4" w:rsidRPr="00A36B65" w:rsidRDefault="006942F7" w:rsidP="00A36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«Информационный медиацентр» (Косулин А.А.)</w:t>
            </w:r>
          </w:p>
        </w:tc>
      </w:tr>
      <w:tr w:rsidR="000758D0" w:rsidRPr="00E772E7" w14:paraId="097BFE3E" w14:textId="77777777" w:rsidTr="00E94662">
        <w:trPr>
          <w:jc w:val="center"/>
        </w:trPr>
        <w:tc>
          <w:tcPr>
            <w:tcW w:w="827" w:type="dxa"/>
          </w:tcPr>
          <w:p w14:paraId="2602F769" w14:textId="77777777" w:rsidR="000758D0" w:rsidRPr="00E772E7" w:rsidRDefault="000758D0" w:rsidP="000758D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5ADA3E66" w14:textId="77777777" w:rsidR="000758D0" w:rsidRPr="00E772E7" w:rsidRDefault="000758D0" w:rsidP="000758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списка участников церемонии</w:t>
            </w:r>
          </w:p>
        </w:tc>
        <w:tc>
          <w:tcPr>
            <w:tcW w:w="1701" w:type="dxa"/>
          </w:tcPr>
          <w:p w14:paraId="0198C54C" w14:textId="4CBA8D39" w:rsidR="000758D0" w:rsidRPr="00E772E7" w:rsidRDefault="000758D0" w:rsidP="00075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01.12.2025</w:t>
            </w:r>
          </w:p>
        </w:tc>
        <w:tc>
          <w:tcPr>
            <w:tcW w:w="3528" w:type="dxa"/>
          </w:tcPr>
          <w:p w14:paraId="5CD599D9" w14:textId="74C7B000" w:rsidR="000758D0" w:rsidRPr="00E772E7" w:rsidRDefault="000758D0" w:rsidP="000758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образования,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социальной защиты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 МО (Косулина О.А.)</w:t>
            </w:r>
          </w:p>
        </w:tc>
      </w:tr>
      <w:tr w:rsidR="00E772E7" w:rsidRPr="00E772E7" w14:paraId="3BB0D68B" w14:textId="77777777" w:rsidTr="00E94662">
        <w:trPr>
          <w:jc w:val="center"/>
        </w:trPr>
        <w:tc>
          <w:tcPr>
            <w:tcW w:w="827" w:type="dxa"/>
          </w:tcPr>
          <w:p w14:paraId="74D53862" w14:textId="77777777" w:rsidR="00E772E7" w:rsidRPr="00E772E7" w:rsidRDefault="00E772E7" w:rsidP="00E772E7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32E0F9B8" w14:textId="71E4D519" w:rsidR="00E772E7" w:rsidRPr="00E772E7" w:rsidRDefault="00E772E7" w:rsidP="002F5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сценария </w:t>
            </w:r>
            <w:r w:rsidR="002F5A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церемонии награждения</w:t>
            </w:r>
            <w:r w:rsidR="0030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предоставление в </w:t>
            </w:r>
            <w:r w:rsidR="00177BA7" w:rsidRPr="00177B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701" w:type="dxa"/>
          </w:tcPr>
          <w:p w14:paraId="7BD8D3E5" w14:textId="29A55038" w:rsidR="00E772E7" w:rsidRPr="00E772E7" w:rsidRDefault="00083965" w:rsidP="00E77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C30F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28.11.2025</w:t>
            </w:r>
          </w:p>
        </w:tc>
        <w:tc>
          <w:tcPr>
            <w:tcW w:w="3528" w:type="dxa"/>
          </w:tcPr>
          <w:p w14:paraId="4845E00B" w14:textId="74F28E7B" w:rsidR="00E772E7" w:rsidRPr="00E772E7" w:rsidRDefault="00A36B65" w:rsidP="00D022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«Ключевской ЦКиД» (</w:t>
            </w:r>
            <w:r w:rsidR="00423D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Кургузова И.О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423D68" w:rsidRPr="00E772E7" w14:paraId="6C67EDB9" w14:textId="77777777" w:rsidTr="00E94662">
        <w:trPr>
          <w:jc w:val="center"/>
        </w:trPr>
        <w:tc>
          <w:tcPr>
            <w:tcW w:w="827" w:type="dxa"/>
          </w:tcPr>
          <w:p w14:paraId="0A237674" w14:textId="77777777" w:rsidR="00423D68" w:rsidRPr="00E772E7" w:rsidRDefault="00423D68" w:rsidP="00423D6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0D83FF75" w14:textId="77777777" w:rsidR="00423D68" w:rsidRPr="00E772E7" w:rsidRDefault="00423D68" w:rsidP="00423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Подготовка, организация и проведение церемонии награждения</w:t>
            </w:r>
          </w:p>
        </w:tc>
        <w:tc>
          <w:tcPr>
            <w:tcW w:w="1701" w:type="dxa"/>
          </w:tcPr>
          <w:p w14:paraId="1BEBF1A4" w14:textId="739E14E0" w:rsidR="00423D68" w:rsidRPr="00E772E7" w:rsidRDefault="00423D68" w:rsidP="0042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13.12.2025</w:t>
            </w:r>
          </w:p>
        </w:tc>
        <w:tc>
          <w:tcPr>
            <w:tcW w:w="3528" w:type="dxa"/>
          </w:tcPr>
          <w:p w14:paraId="45A1D4A7" w14:textId="44A4A3E7" w:rsidR="00423D68" w:rsidRPr="00E772E7" w:rsidRDefault="00423D68" w:rsidP="00423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«Ключевской ЦКиД» (Кургузова И.О.)</w:t>
            </w:r>
          </w:p>
        </w:tc>
      </w:tr>
      <w:tr w:rsidR="00423D68" w:rsidRPr="00E772E7" w14:paraId="6E80862D" w14:textId="77777777" w:rsidTr="00E94662">
        <w:trPr>
          <w:jc w:val="center"/>
        </w:trPr>
        <w:tc>
          <w:tcPr>
            <w:tcW w:w="827" w:type="dxa"/>
          </w:tcPr>
          <w:p w14:paraId="1C72CE87" w14:textId="77777777" w:rsidR="00423D68" w:rsidRPr="00E772E7" w:rsidRDefault="00423D68" w:rsidP="00423D6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7B69E0B0" w14:textId="2D822023" w:rsidR="00423D68" w:rsidRPr="00E772E7" w:rsidRDefault="00423D68" w:rsidP="00423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рганизация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кофе-паузы (питания) для участников мероприятия</w:t>
            </w:r>
          </w:p>
        </w:tc>
        <w:tc>
          <w:tcPr>
            <w:tcW w:w="1701" w:type="dxa"/>
          </w:tcPr>
          <w:p w14:paraId="27DDC35D" w14:textId="60D2AEE3" w:rsidR="00423D68" w:rsidRDefault="00423D68" w:rsidP="0042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13.12.2025</w:t>
            </w:r>
          </w:p>
        </w:tc>
        <w:tc>
          <w:tcPr>
            <w:tcW w:w="3528" w:type="dxa"/>
          </w:tcPr>
          <w:p w14:paraId="019C9158" w14:textId="1725A936" w:rsidR="00423D68" w:rsidRDefault="00423D68" w:rsidP="00423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«Ключевской ЦКиД» (Кургузова И.О.)</w:t>
            </w:r>
          </w:p>
        </w:tc>
      </w:tr>
      <w:tr w:rsidR="00423D68" w:rsidRPr="00E772E7" w14:paraId="24246F0E" w14:textId="77777777" w:rsidTr="00E94662">
        <w:trPr>
          <w:jc w:val="center"/>
        </w:trPr>
        <w:tc>
          <w:tcPr>
            <w:tcW w:w="827" w:type="dxa"/>
          </w:tcPr>
          <w:p w14:paraId="6A17B0FD" w14:textId="77777777" w:rsidR="00423D68" w:rsidRPr="00E772E7" w:rsidRDefault="00423D68" w:rsidP="00423D6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29EDD193" w14:textId="77777777" w:rsidR="00423D68" w:rsidRPr="00E772E7" w:rsidRDefault="00423D68" w:rsidP="00423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холла, входной зоны, сцены, фотозон</w:t>
            </w:r>
          </w:p>
        </w:tc>
        <w:tc>
          <w:tcPr>
            <w:tcW w:w="1701" w:type="dxa"/>
          </w:tcPr>
          <w:p w14:paraId="238DAAF4" w14:textId="55C5A4E6" w:rsidR="00423D68" w:rsidRPr="00E772E7" w:rsidRDefault="00423D68" w:rsidP="0042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13.12.2025</w:t>
            </w:r>
          </w:p>
        </w:tc>
        <w:tc>
          <w:tcPr>
            <w:tcW w:w="3528" w:type="dxa"/>
          </w:tcPr>
          <w:p w14:paraId="0CE40F1C" w14:textId="189E1FD3" w:rsidR="00423D68" w:rsidRPr="00E772E7" w:rsidRDefault="00423D68" w:rsidP="00423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«Ключевской ЦКиД» (Кургузова И.О.)</w:t>
            </w:r>
          </w:p>
        </w:tc>
      </w:tr>
      <w:tr w:rsidR="000758D0" w:rsidRPr="00E772E7" w14:paraId="7A6013B5" w14:textId="77777777" w:rsidTr="00E94662">
        <w:trPr>
          <w:jc w:val="center"/>
        </w:trPr>
        <w:tc>
          <w:tcPr>
            <w:tcW w:w="827" w:type="dxa"/>
          </w:tcPr>
          <w:p w14:paraId="24C5234F" w14:textId="77777777" w:rsidR="000758D0" w:rsidRPr="00E772E7" w:rsidRDefault="000758D0" w:rsidP="000758D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39E86285" w14:textId="77777777" w:rsidR="000758D0" w:rsidRPr="00E772E7" w:rsidRDefault="000758D0" w:rsidP="000758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памятных подарков, приобретение цветов</w:t>
            </w:r>
          </w:p>
        </w:tc>
        <w:tc>
          <w:tcPr>
            <w:tcW w:w="1701" w:type="dxa"/>
          </w:tcPr>
          <w:p w14:paraId="23185379" w14:textId="21BC7A9D" w:rsidR="000758D0" w:rsidRPr="00E772E7" w:rsidRDefault="000758D0" w:rsidP="00075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13.12.2025</w:t>
            </w:r>
          </w:p>
        </w:tc>
        <w:tc>
          <w:tcPr>
            <w:tcW w:w="3528" w:type="dxa"/>
          </w:tcPr>
          <w:p w14:paraId="7747038C" w14:textId="2074E95C" w:rsidR="000758D0" w:rsidRPr="00E772E7" w:rsidRDefault="000758D0" w:rsidP="000758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образования,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6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социальной защиты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 МО (Косулина О.А.)</w:t>
            </w:r>
          </w:p>
        </w:tc>
      </w:tr>
      <w:tr w:rsidR="009E16DE" w:rsidRPr="00E772E7" w14:paraId="4F275554" w14:textId="77777777" w:rsidTr="00E94662">
        <w:trPr>
          <w:jc w:val="center"/>
        </w:trPr>
        <w:tc>
          <w:tcPr>
            <w:tcW w:w="827" w:type="dxa"/>
          </w:tcPr>
          <w:p w14:paraId="52E0FEB7" w14:textId="77777777" w:rsidR="009E16DE" w:rsidRPr="00E772E7" w:rsidRDefault="009E16DE" w:rsidP="009E16DE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1C9884FB" w14:textId="1D22FD2D" w:rsidR="009E16DE" w:rsidRPr="00120FB6" w:rsidRDefault="009E16DE" w:rsidP="009E16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транспортировки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 церемонии</w:t>
            </w:r>
            <w:r w:rsidRPr="00120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п.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Козыревск</w:t>
            </w:r>
            <w:r w:rsidRPr="00120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п. Усть-Камчатск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п. Ключи</w:t>
            </w:r>
            <w:r w:rsidR="00F40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обратно</w:t>
            </w:r>
          </w:p>
        </w:tc>
        <w:tc>
          <w:tcPr>
            <w:tcW w:w="1701" w:type="dxa"/>
          </w:tcPr>
          <w:p w14:paraId="22324423" w14:textId="026118FC" w:rsidR="009E16DE" w:rsidRPr="00120FB6" w:rsidRDefault="009E16DE" w:rsidP="009E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375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3.12.2025</w:t>
            </w:r>
          </w:p>
        </w:tc>
        <w:tc>
          <w:tcPr>
            <w:tcW w:w="3528" w:type="dxa"/>
          </w:tcPr>
          <w:p w14:paraId="0EFB758F" w14:textId="6585791F" w:rsidR="009E16DE" w:rsidRDefault="009E16DE" w:rsidP="009E1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МТО</w:t>
            </w:r>
            <w:r w:rsidRPr="003B5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 МО (Мурашко Э.А.);</w:t>
            </w:r>
          </w:p>
          <w:p w14:paraId="7D6CB9F8" w14:textId="5CA4024E" w:rsidR="009E16DE" w:rsidRPr="00E772E7" w:rsidRDefault="000758D0" w:rsidP="009E16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8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 (Косулина О.А.)</w:t>
            </w:r>
          </w:p>
        </w:tc>
      </w:tr>
    </w:tbl>
    <w:p w14:paraId="330169A2" w14:textId="77777777" w:rsidR="00E772E7" w:rsidRPr="00E772E7" w:rsidRDefault="00E772E7" w:rsidP="00E7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3E37D4" w14:textId="77777777" w:rsidR="004134A8" w:rsidRDefault="004134A8" w:rsidP="006239A8">
      <w:pPr>
        <w:widowControl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134A8" w:rsidSect="004134A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5625F" w14:textId="77777777" w:rsidR="0041723B" w:rsidRDefault="0041723B" w:rsidP="0031799B">
      <w:pPr>
        <w:spacing w:after="0" w:line="240" w:lineRule="auto"/>
      </w:pPr>
      <w:r>
        <w:separator/>
      </w:r>
    </w:p>
  </w:endnote>
  <w:endnote w:type="continuationSeparator" w:id="0">
    <w:p w14:paraId="32B011D3" w14:textId="77777777" w:rsidR="0041723B" w:rsidRDefault="0041723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712B4" w14:textId="77777777" w:rsidR="0041723B" w:rsidRDefault="0041723B" w:rsidP="0031799B">
      <w:pPr>
        <w:spacing w:after="0" w:line="240" w:lineRule="auto"/>
      </w:pPr>
      <w:r>
        <w:separator/>
      </w:r>
    </w:p>
  </w:footnote>
  <w:footnote w:type="continuationSeparator" w:id="0">
    <w:p w14:paraId="339B3D6B" w14:textId="77777777" w:rsidR="0041723B" w:rsidRDefault="0041723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-2061085577"/>
      <w:docPartObj>
        <w:docPartGallery w:val="Page Numbers (Top of Page)"/>
        <w:docPartUnique/>
      </w:docPartObj>
    </w:sdtPr>
    <w:sdtEndPr/>
    <w:sdtContent>
      <w:p w14:paraId="5E20143C" w14:textId="6DA17362" w:rsidR="00675AD8" w:rsidRPr="00675AD8" w:rsidRDefault="00675AD8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75AD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75AD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75AD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4037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75AD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8D0957C" w14:textId="77777777" w:rsidR="00675AD8" w:rsidRDefault="00675AD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D02E1"/>
    <w:multiLevelType w:val="multilevel"/>
    <w:tmpl w:val="CA6AEC0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" w15:restartNumberingAfterBreak="0">
    <w:nsid w:val="09BF2280"/>
    <w:multiLevelType w:val="hybridMultilevel"/>
    <w:tmpl w:val="C7E2E5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2D4C"/>
    <w:multiLevelType w:val="hybridMultilevel"/>
    <w:tmpl w:val="3C666D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10EF8"/>
    <w:multiLevelType w:val="hybridMultilevel"/>
    <w:tmpl w:val="D99273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5634C"/>
    <w:multiLevelType w:val="hybridMultilevel"/>
    <w:tmpl w:val="3E78E0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C9F6854"/>
    <w:multiLevelType w:val="multilevel"/>
    <w:tmpl w:val="01240B3E"/>
    <w:lvl w:ilvl="0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3DD1324A"/>
    <w:multiLevelType w:val="hybridMultilevel"/>
    <w:tmpl w:val="D5301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151D8"/>
    <w:multiLevelType w:val="hybridMultilevel"/>
    <w:tmpl w:val="747052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D2757F"/>
    <w:multiLevelType w:val="hybridMultilevel"/>
    <w:tmpl w:val="D5301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71B53"/>
    <w:multiLevelType w:val="hybridMultilevel"/>
    <w:tmpl w:val="3716AC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95000E4"/>
    <w:multiLevelType w:val="multilevel"/>
    <w:tmpl w:val="C1BC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F6561D"/>
    <w:multiLevelType w:val="hybridMultilevel"/>
    <w:tmpl w:val="85BAB21A"/>
    <w:lvl w:ilvl="0" w:tplc="072C64B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B7D5E8F"/>
    <w:multiLevelType w:val="hybridMultilevel"/>
    <w:tmpl w:val="DFDA4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E355EB"/>
    <w:multiLevelType w:val="hybridMultilevel"/>
    <w:tmpl w:val="E842E222"/>
    <w:lvl w:ilvl="0" w:tplc="30BE4C98">
      <w:start w:val="9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3"/>
  </w:num>
  <w:num w:numId="3">
    <w:abstractNumId w:val="12"/>
  </w:num>
  <w:num w:numId="4">
    <w:abstractNumId w:val="8"/>
  </w:num>
  <w:num w:numId="5">
    <w:abstractNumId w:val="6"/>
  </w:num>
  <w:num w:numId="6">
    <w:abstractNumId w:val="4"/>
  </w:num>
  <w:num w:numId="7">
    <w:abstractNumId w:val="1"/>
  </w:num>
  <w:num w:numId="8">
    <w:abstractNumId w:val="11"/>
  </w:num>
  <w:num w:numId="9">
    <w:abstractNumId w:val="9"/>
  </w:num>
  <w:num w:numId="10">
    <w:abstractNumId w:val="7"/>
  </w:num>
  <w:num w:numId="11">
    <w:abstractNumId w:val="2"/>
  </w:num>
  <w:num w:numId="12">
    <w:abstractNumId w:val="3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06BD8"/>
    <w:rsid w:val="00014643"/>
    <w:rsid w:val="000179ED"/>
    <w:rsid w:val="00031FD7"/>
    <w:rsid w:val="000330DC"/>
    <w:rsid w:val="00033533"/>
    <w:rsid w:val="00035467"/>
    <w:rsid w:val="00045111"/>
    <w:rsid w:val="00045304"/>
    <w:rsid w:val="000466E2"/>
    <w:rsid w:val="00053869"/>
    <w:rsid w:val="000577EF"/>
    <w:rsid w:val="00062805"/>
    <w:rsid w:val="00066C50"/>
    <w:rsid w:val="000758D0"/>
    <w:rsid w:val="00076132"/>
    <w:rsid w:val="0007666C"/>
    <w:rsid w:val="00077162"/>
    <w:rsid w:val="00082619"/>
    <w:rsid w:val="00083965"/>
    <w:rsid w:val="000955C1"/>
    <w:rsid w:val="00095795"/>
    <w:rsid w:val="000A5C91"/>
    <w:rsid w:val="000B1239"/>
    <w:rsid w:val="000C7139"/>
    <w:rsid w:val="000D312B"/>
    <w:rsid w:val="000E35B1"/>
    <w:rsid w:val="000E53EF"/>
    <w:rsid w:val="001035A3"/>
    <w:rsid w:val="001125EB"/>
    <w:rsid w:val="00112C1A"/>
    <w:rsid w:val="001134B3"/>
    <w:rsid w:val="001208AF"/>
    <w:rsid w:val="00120FB6"/>
    <w:rsid w:val="00126EFA"/>
    <w:rsid w:val="00140E22"/>
    <w:rsid w:val="0015330A"/>
    <w:rsid w:val="001547E3"/>
    <w:rsid w:val="0015675A"/>
    <w:rsid w:val="00160D18"/>
    <w:rsid w:val="001676BE"/>
    <w:rsid w:val="00177BA7"/>
    <w:rsid w:val="00180140"/>
    <w:rsid w:val="00181702"/>
    <w:rsid w:val="00181A55"/>
    <w:rsid w:val="00192B73"/>
    <w:rsid w:val="001960B9"/>
    <w:rsid w:val="001A1F33"/>
    <w:rsid w:val="001B36BC"/>
    <w:rsid w:val="001B3A86"/>
    <w:rsid w:val="001C15D6"/>
    <w:rsid w:val="001C1E28"/>
    <w:rsid w:val="001C1F45"/>
    <w:rsid w:val="001C3748"/>
    <w:rsid w:val="001C394C"/>
    <w:rsid w:val="001C48FE"/>
    <w:rsid w:val="001D00F5"/>
    <w:rsid w:val="001D3392"/>
    <w:rsid w:val="001D4724"/>
    <w:rsid w:val="001E31D8"/>
    <w:rsid w:val="001E527E"/>
    <w:rsid w:val="001F1DD5"/>
    <w:rsid w:val="00200F02"/>
    <w:rsid w:val="002031AB"/>
    <w:rsid w:val="002059F5"/>
    <w:rsid w:val="00207052"/>
    <w:rsid w:val="0021565E"/>
    <w:rsid w:val="0022064A"/>
    <w:rsid w:val="0022234A"/>
    <w:rsid w:val="00225F0E"/>
    <w:rsid w:val="00233FCB"/>
    <w:rsid w:val="0024172E"/>
    <w:rsid w:val="0024385A"/>
    <w:rsid w:val="00245DD6"/>
    <w:rsid w:val="00246CBA"/>
    <w:rsid w:val="00257670"/>
    <w:rsid w:val="0026548D"/>
    <w:rsid w:val="00295AC8"/>
    <w:rsid w:val="002A4566"/>
    <w:rsid w:val="002C07C8"/>
    <w:rsid w:val="002C0B4B"/>
    <w:rsid w:val="002C2705"/>
    <w:rsid w:val="002C2B5A"/>
    <w:rsid w:val="002D021A"/>
    <w:rsid w:val="002D1FF2"/>
    <w:rsid w:val="002D5D0F"/>
    <w:rsid w:val="002E138A"/>
    <w:rsid w:val="002E4E87"/>
    <w:rsid w:val="002F0A70"/>
    <w:rsid w:val="002F3844"/>
    <w:rsid w:val="002F3897"/>
    <w:rsid w:val="002F56F5"/>
    <w:rsid w:val="002F5A1D"/>
    <w:rsid w:val="0030022E"/>
    <w:rsid w:val="00302175"/>
    <w:rsid w:val="00305337"/>
    <w:rsid w:val="00307211"/>
    <w:rsid w:val="00313CF4"/>
    <w:rsid w:val="0031799B"/>
    <w:rsid w:val="00317DB8"/>
    <w:rsid w:val="00327B6F"/>
    <w:rsid w:val="00333D71"/>
    <w:rsid w:val="0034122A"/>
    <w:rsid w:val="003435A1"/>
    <w:rsid w:val="00345044"/>
    <w:rsid w:val="00350C5D"/>
    <w:rsid w:val="003604F3"/>
    <w:rsid w:val="0036398B"/>
    <w:rsid w:val="00364384"/>
    <w:rsid w:val="0037291D"/>
    <w:rsid w:val="00374C3C"/>
    <w:rsid w:val="00375CC8"/>
    <w:rsid w:val="0038403D"/>
    <w:rsid w:val="0039188E"/>
    <w:rsid w:val="00397C94"/>
    <w:rsid w:val="003B0709"/>
    <w:rsid w:val="003B522E"/>
    <w:rsid w:val="003B52E1"/>
    <w:rsid w:val="003B55E1"/>
    <w:rsid w:val="003C0985"/>
    <w:rsid w:val="003C30E0"/>
    <w:rsid w:val="003C4086"/>
    <w:rsid w:val="003D2D4A"/>
    <w:rsid w:val="003F424B"/>
    <w:rsid w:val="003F5535"/>
    <w:rsid w:val="004134A8"/>
    <w:rsid w:val="00414EAD"/>
    <w:rsid w:val="00415981"/>
    <w:rsid w:val="0041723B"/>
    <w:rsid w:val="004214DD"/>
    <w:rsid w:val="00423D68"/>
    <w:rsid w:val="00424FF6"/>
    <w:rsid w:val="0043251D"/>
    <w:rsid w:val="004348C7"/>
    <w:rsid w:val="00434ED7"/>
    <w:rsid w:val="0043505F"/>
    <w:rsid w:val="004351FE"/>
    <w:rsid w:val="004415AF"/>
    <w:rsid w:val="00442D31"/>
    <w:rsid w:val="004440D5"/>
    <w:rsid w:val="004549E8"/>
    <w:rsid w:val="004600B7"/>
    <w:rsid w:val="00461669"/>
    <w:rsid w:val="00462E49"/>
    <w:rsid w:val="00462FC8"/>
    <w:rsid w:val="00464949"/>
    <w:rsid w:val="00466B97"/>
    <w:rsid w:val="0047046B"/>
    <w:rsid w:val="00472092"/>
    <w:rsid w:val="00490468"/>
    <w:rsid w:val="00492259"/>
    <w:rsid w:val="004B221A"/>
    <w:rsid w:val="004B7815"/>
    <w:rsid w:val="004C1C88"/>
    <w:rsid w:val="004C61A4"/>
    <w:rsid w:val="004D2A92"/>
    <w:rsid w:val="004E00B2"/>
    <w:rsid w:val="004E304A"/>
    <w:rsid w:val="004E554E"/>
    <w:rsid w:val="004E6A87"/>
    <w:rsid w:val="004F4D0A"/>
    <w:rsid w:val="00503FC3"/>
    <w:rsid w:val="005271B3"/>
    <w:rsid w:val="0054481B"/>
    <w:rsid w:val="005578C9"/>
    <w:rsid w:val="00561F20"/>
    <w:rsid w:val="00563B33"/>
    <w:rsid w:val="005663F9"/>
    <w:rsid w:val="00576D34"/>
    <w:rsid w:val="005846D7"/>
    <w:rsid w:val="00593DC7"/>
    <w:rsid w:val="005A390F"/>
    <w:rsid w:val="005A58DE"/>
    <w:rsid w:val="005A65D4"/>
    <w:rsid w:val="005A6F1B"/>
    <w:rsid w:val="005C6276"/>
    <w:rsid w:val="005D2494"/>
    <w:rsid w:val="005D746C"/>
    <w:rsid w:val="005F11A7"/>
    <w:rsid w:val="005F1F7D"/>
    <w:rsid w:val="005F5A30"/>
    <w:rsid w:val="00604636"/>
    <w:rsid w:val="00605D0F"/>
    <w:rsid w:val="0061551C"/>
    <w:rsid w:val="00620889"/>
    <w:rsid w:val="006239A8"/>
    <w:rsid w:val="006271E6"/>
    <w:rsid w:val="00627B6D"/>
    <w:rsid w:val="00631037"/>
    <w:rsid w:val="00636679"/>
    <w:rsid w:val="00636BDD"/>
    <w:rsid w:val="00645960"/>
    <w:rsid w:val="00650CAB"/>
    <w:rsid w:val="006625C2"/>
    <w:rsid w:val="00663D27"/>
    <w:rsid w:val="006664BC"/>
    <w:rsid w:val="00666603"/>
    <w:rsid w:val="00672385"/>
    <w:rsid w:val="00673A8F"/>
    <w:rsid w:val="006751D8"/>
    <w:rsid w:val="00675AD8"/>
    <w:rsid w:val="00681BFE"/>
    <w:rsid w:val="00690386"/>
    <w:rsid w:val="00690F9D"/>
    <w:rsid w:val="006942F7"/>
    <w:rsid w:val="00694CB8"/>
    <w:rsid w:val="0069601C"/>
    <w:rsid w:val="00696359"/>
    <w:rsid w:val="006A541B"/>
    <w:rsid w:val="006B115E"/>
    <w:rsid w:val="006B1CC9"/>
    <w:rsid w:val="006B1E97"/>
    <w:rsid w:val="006B4D4A"/>
    <w:rsid w:val="006B5F33"/>
    <w:rsid w:val="006B5FB0"/>
    <w:rsid w:val="006C4458"/>
    <w:rsid w:val="006D5499"/>
    <w:rsid w:val="006D7A0D"/>
    <w:rsid w:val="006E593A"/>
    <w:rsid w:val="006F502F"/>
    <w:rsid w:val="006F5D44"/>
    <w:rsid w:val="007068F9"/>
    <w:rsid w:val="00725A0F"/>
    <w:rsid w:val="00725EA2"/>
    <w:rsid w:val="007272BB"/>
    <w:rsid w:val="00727D9D"/>
    <w:rsid w:val="00731497"/>
    <w:rsid w:val="007351AC"/>
    <w:rsid w:val="0074156B"/>
    <w:rsid w:val="00744B7F"/>
    <w:rsid w:val="00757D66"/>
    <w:rsid w:val="007611B0"/>
    <w:rsid w:val="00764AB8"/>
    <w:rsid w:val="00764B62"/>
    <w:rsid w:val="00782729"/>
    <w:rsid w:val="0078600C"/>
    <w:rsid w:val="00786FAD"/>
    <w:rsid w:val="00796B9B"/>
    <w:rsid w:val="007B01DD"/>
    <w:rsid w:val="007B3851"/>
    <w:rsid w:val="007C40C5"/>
    <w:rsid w:val="007D746A"/>
    <w:rsid w:val="007E66B3"/>
    <w:rsid w:val="007E7667"/>
    <w:rsid w:val="007E7ADA"/>
    <w:rsid w:val="007F0218"/>
    <w:rsid w:val="007F117A"/>
    <w:rsid w:val="007F2FC4"/>
    <w:rsid w:val="007F3D5B"/>
    <w:rsid w:val="007F5765"/>
    <w:rsid w:val="008002BA"/>
    <w:rsid w:val="008048C0"/>
    <w:rsid w:val="00810149"/>
    <w:rsid w:val="00812B9A"/>
    <w:rsid w:val="00816AAC"/>
    <w:rsid w:val="0082475A"/>
    <w:rsid w:val="00834A2F"/>
    <w:rsid w:val="00846CC4"/>
    <w:rsid w:val="00853AAF"/>
    <w:rsid w:val="0085578D"/>
    <w:rsid w:val="0085601A"/>
    <w:rsid w:val="00860C71"/>
    <w:rsid w:val="008708D4"/>
    <w:rsid w:val="00873595"/>
    <w:rsid w:val="00887BCC"/>
    <w:rsid w:val="0089042F"/>
    <w:rsid w:val="00894735"/>
    <w:rsid w:val="00897301"/>
    <w:rsid w:val="008A0308"/>
    <w:rsid w:val="008A03F0"/>
    <w:rsid w:val="008B1995"/>
    <w:rsid w:val="008B262E"/>
    <w:rsid w:val="008B668F"/>
    <w:rsid w:val="008C0054"/>
    <w:rsid w:val="008C4EE7"/>
    <w:rsid w:val="008D0E08"/>
    <w:rsid w:val="008D1D78"/>
    <w:rsid w:val="008D4AE0"/>
    <w:rsid w:val="008D6646"/>
    <w:rsid w:val="008D7127"/>
    <w:rsid w:val="008F1390"/>
    <w:rsid w:val="008F2635"/>
    <w:rsid w:val="008F35CF"/>
    <w:rsid w:val="008F5107"/>
    <w:rsid w:val="009015B7"/>
    <w:rsid w:val="0090254C"/>
    <w:rsid w:val="009065A6"/>
    <w:rsid w:val="00907229"/>
    <w:rsid w:val="0091585A"/>
    <w:rsid w:val="00925E4D"/>
    <w:rsid w:val="009277F0"/>
    <w:rsid w:val="00930C65"/>
    <w:rsid w:val="00930F68"/>
    <w:rsid w:val="0093395B"/>
    <w:rsid w:val="009405A9"/>
    <w:rsid w:val="0094073A"/>
    <w:rsid w:val="0095264E"/>
    <w:rsid w:val="0095344D"/>
    <w:rsid w:val="00962575"/>
    <w:rsid w:val="00965101"/>
    <w:rsid w:val="0096751B"/>
    <w:rsid w:val="00985982"/>
    <w:rsid w:val="00990A13"/>
    <w:rsid w:val="00997969"/>
    <w:rsid w:val="009A471F"/>
    <w:rsid w:val="009A4EA8"/>
    <w:rsid w:val="009B2BB5"/>
    <w:rsid w:val="009E16DE"/>
    <w:rsid w:val="009F320C"/>
    <w:rsid w:val="009F4A98"/>
    <w:rsid w:val="00A12053"/>
    <w:rsid w:val="00A14E0B"/>
    <w:rsid w:val="00A14E4D"/>
    <w:rsid w:val="00A24376"/>
    <w:rsid w:val="00A36B65"/>
    <w:rsid w:val="00A43195"/>
    <w:rsid w:val="00A632FA"/>
    <w:rsid w:val="00A80916"/>
    <w:rsid w:val="00A8227F"/>
    <w:rsid w:val="00A82D94"/>
    <w:rsid w:val="00A834AC"/>
    <w:rsid w:val="00A84370"/>
    <w:rsid w:val="00A856A3"/>
    <w:rsid w:val="00AA0F36"/>
    <w:rsid w:val="00AA3090"/>
    <w:rsid w:val="00AB0F55"/>
    <w:rsid w:val="00AB266B"/>
    <w:rsid w:val="00AB3ECC"/>
    <w:rsid w:val="00AC0462"/>
    <w:rsid w:val="00AC6E43"/>
    <w:rsid w:val="00AD5DC9"/>
    <w:rsid w:val="00AE084F"/>
    <w:rsid w:val="00AE2BDA"/>
    <w:rsid w:val="00AE7481"/>
    <w:rsid w:val="00AF4409"/>
    <w:rsid w:val="00B04397"/>
    <w:rsid w:val="00B043CE"/>
    <w:rsid w:val="00B11806"/>
    <w:rsid w:val="00B12D94"/>
    <w:rsid w:val="00B12F65"/>
    <w:rsid w:val="00B17A8B"/>
    <w:rsid w:val="00B238C6"/>
    <w:rsid w:val="00B248F9"/>
    <w:rsid w:val="00B3117D"/>
    <w:rsid w:val="00B534D6"/>
    <w:rsid w:val="00B64060"/>
    <w:rsid w:val="00B759EC"/>
    <w:rsid w:val="00B75E4C"/>
    <w:rsid w:val="00B807AD"/>
    <w:rsid w:val="00B81EC3"/>
    <w:rsid w:val="00B831E8"/>
    <w:rsid w:val="00B833C0"/>
    <w:rsid w:val="00B83FE9"/>
    <w:rsid w:val="00B84349"/>
    <w:rsid w:val="00B92462"/>
    <w:rsid w:val="00BA459E"/>
    <w:rsid w:val="00BA4D35"/>
    <w:rsid w:val="00BA505C"/>
    <w:rsid w:val="00BA5BB5"/>
    <w:rsid w:val="00BA6DC7"/>
    <w:rsid w:val="00BB478D"/>
    <w:rsid w:val="00BC17CD"/>
    <w:rsid w:val="00BD13FF"/>
    <w:rsid w:val="00BE1E47"/>
    <w:rsid w:val="00BE5E9D"/>
    <w:rsid w:val="00BF3269"/>
    <w:rsid w:val="00C0435A"/>
    <w:rsid w:val="00C11DF0"/>
    <w:rsid w:val="00C127D3"/>
    <w:rsid w:val="00C22F2F"/>
    <w:rsid w:val="00C30F64"/>
    <w:rsid w:val="00C32079"/>
    <w:rsid w:val="00C32722"/>
    <w:rsid w:val="00C328FA"/>
    <w:rsid w:val="00C366DA"/>
    <w:rsid w:val="00C37B1E"/>
    <w:rsid w:val="00C4037B"/>
    <w:rsid w:val="00C442AB"/>
    <w:rsid w:val="00C502D0"/>
    <w:rsid w:val="00C5596B"/>
    <w:rsid w:val="00C5761C"/>
    <w:rsid w:val="00C65172"/>
    <w:rsid w:val="00C73DCC"/>
    <w:rsid w:val="00C86158"/>
    <w:rsid w:val="00C86DC2"/>
    <w:rsid w:val="00C90AE9"/>
    <w:rsid w:val="00C90D2A"/>
    <w:rsid w:val="00C90D3D"/>
    <w:rsid w:val="00CA770F"/>
    <w:rsid w:val="00CB0344"/>
    <w:rsid w:val="00CB5137"/>
    <w:rsid w:val="00CF7F3A"/>
    <w:rsid w:val="00D00954"/>
    <w:rsid w:val="00D022FE"/>
    <w:rsid w:val="00D153E3"/>
    <w:rsid w:val="00D16B35"/>
    <w:rsid w:val="00D206A1"/>
    <w:rsid w:val="00D279B6"/>
    <w:rsid w:val="00D31705"/>
    <w:rsid w:val="00D330ED"/>
    <w:rsid w:val="00D40C9C"/>
    <w:rsid w:val="00D4389D"/>
    <w:rsid w:val="00D47CEF"/>
    <w:rsid w:val="00D50172"/>
    <w:rsid w:val="00D51DAE"/>
    <w:rsid w:val="00D56344"/>
    <w:rsid w:val="00D61CF7"/>
    <w:rsid w:val="00D73382"/>
    <w:rsid w:val="00D85CBD"/>
    <w:rsid w:val="00DA4666"/>
    <w:rsid w:val="00DB4FFA"/>
    <w:rsid w:val="00DC189A"/>
    <w:rsid w:val="00DD30EE"/>
    <w:rsid w:val="00DD3A94"/>
    <w:rsid w:val="00DE0BB6"/>
    <w:rsid w:val="00DF3901"/>
    <w:rsid w:val="00DF3A35"/>
    <w:rsid w:val="00DF501D"/>
    <w:rsid w:val="00E03438"/>
    <w:rsid w:val="00E05881"/>
    <w:rsid w:val="00E0619C"/>
    <w:rsid w:val="00E159EE"/>
    <w:rsid w:val="00E1735C"/>
    <w:rsid w:val="00E21060"/>
    <w:rsid w:val="00E40D0A"/>
    <w:rsid w:val="00E43CC4"/>
    <w:rsid w:val="00E45EF9"/>
    <w:rsid w:val="00E60260"/>
    <w:rsid w:val="00E61A8D"/>
    <w:rsid w:val="00E72DA7"/>
    <w:rsid w:val="00E772E7"/>
    <w:rsid w:val="00E8524F"/>
    <w:rsid w:val="00E92746"/>
    <w:rsid w:val="00E93BE3"/>
    <w:rsid w:val="00EB4312"/>
    <w:rsid w:val="00EC2DBB"/>
    <w:rsid w:val="00EC670E"/>
    <w:rsid w:val="00EC76DD"/>
    <w:rsid w:val="00EE70CA"/>
    <w:rsid w:val="00EF1C1A"/>
    <w:rsid w:val="00EF524F"/>
    <w:rsid w:val="00EF5E8D"/>
    <w:rsid w:val="00F039B4"/>
    <w:rsid w:val="00F040C8"/>
    <w:rsid w:val="00F05832"/>
    <w:rsid w:val="00F06F60"/>
    <w:rsid w:val="00F148B5"/>
    <w:rsid w:val="00F247B7"/>
    <w:rsid w:val="00F37584"/>
    <w:rsid w:val="00F400E7"/>
    <w:rsid w:val="00F40905"/>
    <w:rsid w:val="00F42F6B"/>
    <w:rsid w:val="00F46EC1"/>
    <w:rsid w:val="00F52709"/>
    <w:rsid w:val="00F63133"/>
    <w:rsid w:val="00F64DA0"/>
    <w:rsid w:val="00F768A1"/>
    <w:rsid w:val="00F81A81"/>
    <w:rsid w:val="00F8252C"/>
    <w:rsid w:val="00FB2FA9"/>
    <w:rsid w:val="00FB47AC"/>
    <w:rsid w:val="00FB5A89"/>
    <w:rsid w:val="00FB7910"/>
    <w:rsid w:val="00FD3927"/>
    <w:rsid w:val="00FD7AC6"/>
    <w:rsid w:val="00FE0846"/>
    <w:rsid w:val="00FE182F"/>
    <w:rsid w:val="00FE5108"/>
    <w:rsid w:val="00FF4292"/>
    <w:rsid w:val="00FF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AE4A3"/>
  <w15:docId w15:val="{04AE001F-5890-40E3-8DE4-030085C2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B266B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4616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nkurs-ukm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C3163-B8A7-4F53-A33B-FB041BD27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1972</TotalTime>
  <Pages>15</Pages>
  <Words>3368</Words>
  <Characters>19202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202</cp:revision>
  <cp:lastPrinted>2025-10-15T05:47:00Z</cp:lastPrinted>
  <dcterms:created xsi:type="dcterms:W3CDTF">2023-04-17T23:19:00Z</dcterms:created>
  <dcterms:modified xsi:type="dcterms:W3CDTF">2025-10-27T21:54:00Z</dcterms:modified>
</cp:coreProperties>
</file>