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8ACCDF" w14:textId="328A1507" w:rsidR="0084241D" w:rsidRDefault="004E5760" w:rsidP="004E576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предприниматели!</w:t>
      </w:r>
    </w:p>
    <w:p w14:paraId="335B77E5" w14:textId="240754C8" w:rsidR="0084241D" w:rsidRDefault="006D0F3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5760">
        <w:rPr>
          <w:rFonts w:ascii="Times New Roman" w:hAnsi="Times New Roman" w:cs="Times New Roman"/>
          <w:sz w:val="28"/>
          <w:szCs w:val="28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</w:t>
      </w:r>
      <w:r w:rsidR="001871FA">
        <w:rPr>
          <w:rFonts w:ascii="Times New Roman" w:hAnsi="Times New Roman" w:cs="Times New Roman"/>
          <w:sz w:val="28"/>
          <w:szCs w:val="28"/>
        </w:rPr>
        <w:t xml:space="preserve">доводит до сведения </w:t>
      </w:r>
      <w:r w:rsidRPr="004E5760">
        <w:rPr>
          <w:rFonts w:ascii="Times New Roman" w:hAnsi="Times New Roman" w:cs="Times New Roman"/>
          <w:sz w:val="28"/>
          <w:szCs w:val="28"/>
        </w:rPr>
        <w:t xml:space="preserve"> разработанную Министерством рыбного хозяйства Камчатского края информационную памятк</w:t>
      </w:r>
      <w:r>
        <w:rPr>
          <w:rFonts w:ascii="Times New Roman" w:hAnsi="Times New Roman" w:cs="Times New Roman"/>
          <w:sz w:val="28"/>
          <w:szCs w:val="28"/>
        </w:rPr>
        <w:t>у в</w:t>
      </w:r>
      <w:r w:rsidR="004E5760" w:rsidRPr="004E5760">
        <w:rPr>
          <w:rFonts w:ascii="Times New Roman" w:hAnsi="Times New Roman" w:cs="Times New Roman"/>
          <w:sz w:val="28"/>
          <w:szCs w:val="28"/>
        </w:rPr>
        <w:t>о исполнение пункта 8 Плана мероприятий («дорожной карты») по обеспечению увеличения объемов камчатской рыбы в отечественных торговых сетях и ресторанах на 2023–2030 годы, утвержденного распоряжением Первого вице-губернатора Камчатского края от 17.10.2024 № 10-ПВГ, в целях повышения информированности потребителей о пользе рыбы и ассортименте рыбной продукции в рамках  проекта  «Камчатская  рыба»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84C4077" w14:textId="54839DBC" w:rsidR="001871FA" w:rsidRDefault="001871F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8470877" wp14:editId="0BB4FD3E">
            <wp:extent cx="6390005" cy="362204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0005" cy="3622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5BF46" w14:textId="40125554" w:rsidR="006D0F34" w:rsidRPr="004E5760" w:rsidRDefault="001871F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A60515B" wp14:editId="6B9EEA73">
            <wp:extent cx="6390005" cy="362775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0005" cy="3627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0F34" w:rsidRPr="004E576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671A1C" w14:textId="77777777" w:rsidR="0084241D" w:rsidRDefault="00D84DCC">
      <w:pPr>
        <w:spacing w:line="240" w:lineRule="auto"/>
      </w:pPr>
      <w:r>
        <w:separator/>
      </w:r>
    </w:p>
  </w:endnote>
  <w:endnote w:type="continuationSeparator" w:id="0">
    <w:p w14:paraId="41623CC7" w14:textId="77777777" w:rsidR="0084241D" w:rsidRDefault="00D84DC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9EB549" w14:textId="77777777" w:rsidR="0084241D" w:rsidRDefault="00D84DCC">
      <w:pPr>
        <w:spacing w:after="0"/>
      </w:pPr>
      <w:r>
        <w:separator/>
      </w:r>
    </w:p>
  </w:footnote>
  <w:footnote w:type="continuationSeparator" w:id="0">
    <w:p w14:paraId="5A0EC20A" w14:textId="77777777" w:rsidR="0084241D" w:rsidRDefault="00D84DC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0D7E"/>
    <w:rsid w:val="00047A2B"/>
    <w:rsid w:val="00050D5D"/>
    <w:rsid w:val="000E0D7E"/>
    <w:rsid w:val="001149D4"/>
    <w:rsid w:val="001871FA"/>
    <w:rsid w:val="001B576B"/>
    <w:rsid w:val="0034312B"/>
    <w:rsid w:val="004962B5"/>
    <w:rsid w:val="004E5760"/>
    <w:rsid w:val="0055409A"/>
    <w:rsid w:val="00684001"/>
    <w:rsid w:val="006D0F34"/>
    <w:rsid w:val="0084241D"/>
    <w:rsid w:val="008618A4"/>
    <w:rsid w:val="008B4C05"/>
    <w:rsid w:val="008D592E"/>
    <w:rsid w:val="00976B3D"/>
    <w:rsid w:val="00BC4215"/>
    <w:rsid w:val="00C80A36"/>
    <w:rsid w:val="00D84DCC"/>
    <w:rsid w:val="00D92186"/>
    <w:rsid w:val="00FC74AC"/>
    <w:rsid w:val="32C564A9"/>
    <w:rsid w:val="5AFE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5B740"/>
  <w15:docId w15:val="{5DB09F9A-D1E6-4C3E-9DBB-BB4704A28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UKMR</dc:creator>
  <cp:lastModifiedBy>UKMR</cp:lastModifiedBy>
  <cp:revision>13</cp:revision>
  <dcterms:created xsi:type="dcterms:W3CDTF">2024-01-31T00:50:00Z</dcterms:created>
  <dcterms:modified xsi:type="dcterms:W3CDTF">2024-11-19T21:48:00Z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1049-12.2.0.18911</vt:lpwstr>
  </property>
  <property fmtid="{D5CDD505-2E9C-101B-9397-08002B2CF9AE}" pid="3" name="ICV">
    <vt:lpwstr>127D0F3EA60C40389A9573CD0105F30E_12</vt:lpwstr>
  </property>
</Properties>
</file>