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5301" w:rsidRDefault="00D45301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250C27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D5E72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A51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9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250C27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6</w:t>
      </w:r>
    </w:p>
    <w:p w:rsidR="00864D59" w:rsidRPr="00864D59" w:rsidRDefault="004A7267" w:rsidP="00D453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281F" w:rsidRPr="0062281F" w:rsidRDefault="0062281F" w:rsidP="0062281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 w:rsidRPr="0062281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протокола участковой избирательной комиссии избирател</w:t>
      </w:r>
      <w:r w:rsidR="00250C27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ьного участка № 159</w:t>
      </w:r>
      <w:r w:rsidRPr="0062281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"О выборах депутатов представительных органов муниципальных образований в Камчатском крае", окружная избирательная ко</w:t>
      </w:r>
      <w:r w:rsidR="00250C27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6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ыва по избирательному округу       </w:t>
      </w:r>
      <w:r w:rsidR="00250C27">
        <w:rPr>
          <w:rFonts w:ascii="Times New Roman" w:eastAsia="Times New Roman" w:hAnsi="Times New Roman" w:cs="Times New Roman"/>
          <w:sz w:val="26"/>
          <w:szCs w:val="24"/>
          <w:lang w:eastAsia="ru-RU"/>
        </w:rPr>
        <w:t>№ 6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50C27">
        <w:rPr>
          <w:rFonts w:ascii="Times New Roman" w:eastAsia="Times New Roman" w:hAnsi="Times New Roman" w:cs="Times New Roman"/>
          <w:sz w:val="26"/>
          <w:szCs w:val="26"/>
          <w:lang w:eastAsia="ru-RU"/>
        </w:rPr>
        <w:t>№ 6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250C27" w:rsidRPr="00250C27" w:rsidRDefault="00250C27" w:rsidP="00250C27">
      <w:pPr>
        <w:pStyle w:val="a9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Сычев Павел Вячеславович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1970 года рождения, проживающий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Усть-Камчатск Камчатского края,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работающий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Ак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ционерном обществе «Энергия» в 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должност</w:t>
      </w:r>
      <w:r w:rsidR="00F2013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 Главного инженера, выдвинутый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Усть-Камчатским местным отделением Всероссийской политической партии «ЕДИНАЯ РОССИЯ».</w:t>
      </w:r>
    </w:p>
    <w:p w:rsidR="00250C27" w:rsidRDefault="00250C27" w:rsidP="00250C27">
      <w:pPr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2)</w:t>
      </w:r>
      <w:r w:rsidR="004A5124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Аликин Евгений Николаевич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1982 года рождения, проживающий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Усть-Камчатск Камчатского края,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работающий в</w:t>
      </w:r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Совете народных депутатов Усть-Камчатского муниципального района в должности Заместителя Председателя (муниц</w:t>
      </w:r>
      <w:r w:rsidR="00F2013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ипальная должность), выдвинутый</w:t>
      </w:r>
      <w:bookmarkStart w:id="0" w:name="_GoBack"/>
      <w:bookmarkEnd w:id="0"/>
      <w:r w:rsidRPr="00250C2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.</w:t>
      </w:r>
    </w:p>
    <w:p w:rsidR="00DB1C3F" w:rsidRPr="0062281F" w:rsidRDefault="00DB1C3F" w:rsidP="00250C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3. Направить копию настоящего постановления, первый экземпляр протокола окружной избирательной комиссии о результатах выборов, первый экземпляр сводной таблицы о результатах выборов депутатов Совета народных депутатов Усть-Камчатского муниципального округа Камчатского края первого созыва по избирательному округу        </w:t>
      </w:r>
      <w:r w:rsidR="00250C27">
        <w:rPr>
          <w:rFonts w:ascii="Times New Roman" w:eastAsia="Times New Roman" w:hAnsi="Times New Roman" w:cs="Times New Roman"/>
          <w:sz w:val="26"/>
          <w:szCs w:val="24"/>
          <w:lang w:eastAsia="ru-RU"/>
        </w:rPr>
        <w:t>№ 6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в Усть-Камчатскую территориальную избирательную комиссию и в Избирательную комиссию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250C27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250C27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494" w:rsidRDefault="007F2494" w:rsidP="00BB0553">
      <w:pPr>
        <w:spacing w:after="0" w:line="240" w:lineRule="auto"/>
      </w:pPr>
      <w:r>
        <w:separator/>
      </w:r>
    </w:p>
  </w:endnote>
  <w:endnote w:type="continuationSeparator" w:id="0">
    <w:p w:rsidR="007F2494" w:rsidRDefault="007F249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494" w:rsidRDefault="007F2494" w:rsidP="00BB0553">
      <w:pPr>
        <w:spacing w:after="0" w:line="240" w:lineRule="auto"/>
      </w:pPr>
      <w:r>
        <w:separator/>
      </w:r>
    </w:p>
  </w:footnote>
  <w:footnote w:type="continuationSeparator" w:id="0">
    <w:p w:rsidR="007F2494" w:rsidRDefault="007F2494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FC42FF04"/>
    <w:lvl w:ilvl="0" w:tplc="C3E60A2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354E4"/>
    <w:rsid w:val="00160D49"/>
    <w:rsid w:val="001638ED"/>
    <w:rsid w:val="001749E8"/>
    <w:rsid w:val="001A6D42"/>
    <w:rsid w:val="001E2342"/>
    <w:rsid w:val="0024010B"/>
    <w:rsid w:val="00246DFA"/>
    <w:rsid w:val="00250C27"/>
    <w:rsid w:val="00275E60"/>
    <w:rsid w:val="002B6373"/>
    <w:rsid w:val="002E1AF6"/>
    <w:rsid w:val="002F1487"/>
    <w:rsid w:val="0030672D"/>
    <w:rsid w:val="003363EF"/>
    <w:rsid w:val="003402B2"/>
    <w:rsid w:val="00343EB1"/>
    <w:rsid w:val="00362BB5"/>
    <w:rsid w:val="0037308A"/>
    <w:rsid w:val="003C0323"/>
    <w:rsid w:val="003C3255"/>
    <w:rsid w:val="0042542B"/>
    <w:rsid w:val="00427E66"/>
    <w:rsid w:val="00434CDD"/>
    <w:rsid w:val="004664D0"/>
    <w:rsid w:val="00474F92"/>
    <w:rsid w:val="00490B82"/>
    <w:rsid w:val="00491CCF"/>
    <w:rsid w:val="00493CB6"/>
    <w:rsid w:val="004A5124"/>
    <w:rsid w:val="004A70B9"/>
    <w:rsid w:val="004A7267"/>
    <w:rsid w:val="004B3A1B"/>
    <w:rsid w:val="004B3A4E"/>
    <w:rsid w:val="004E6626"/>
    <w:rsid w:val="004F0271"/>
    <w:rsid w:val="004F1C3F"/>
    <w:rsid w:val="005551B7"/>
    <w:rsid w:val="005600A7"/>
    <w:rsid w:val="00586566"/>
    <w:rsid w:val="005B0B00"/>
    <w:rsid w:val="005D2229"/>
    <w:rsid w:val="005E70E9"/>
    <w:rsid w:val="005F2D12"/>
    <w:rsid w:val="00604126"/>
    <w:rsid w:val="0062281F"/>
    <w:rsid w:val="00670B78"/>
    <w:rsid w:val="00673C3E"/>
    <w:rsid w:val="006964FA"/>
    <w:rsid w:val="006B6C7C"/>
    <w:rsid w:val="006C352C"/>
    <w:rsid w:val="006C60DA"/>
    <w:rsid w:val="006D5E72"/>
    <w:rsid w:val="00706009"/>
    <w:rsid w:val="00712D8B"/>
    <w:rsid w:val="00720780"/>
    <w:rsid w:val="0072261E"/>
    <w:rsid w:val="007363AC"/>
    <w:rsid w:val="00794CB2"/>
    <w:rsid w:val="007B0A82"/>
    <w:rsid w:val="007C16FD"/>
    <w:rsid w:val="007C4243"/>
    <w:rsid w:val="007D17B5"/>
    <w:rsid w:val="007F2494"/>
    <w:rsid w:val="00835AEB"/>
    <w:rsid w:val="00835FF1"/>
    <w:rsid w:val="0084656A"/>
    <w:rsid w:val="0085171A"/>
    <w:rsid w:val="00864D59"/>
    <w:rsid w:val="008876CE"/>
    <w:rsid w:val="008F7470"/>
    <w:rsid w:val="008F7DC5"/>
    <w:rsid w:val="00904D97"/>
    <w:rsid w:val="009269B5"/>
    <w:rsid w:val="00971341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85677"/>
    <w:rsid w:val="00AD0B6A"/>
    <w:rsid w:val="00AE1173"/>
    <w:rsid w:val="00AF05A7"/>
    <w:rsid w:val="00B007E7"/>
    <w:rsid w:val="00B0270B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07677"/>
    <w:rsid w:val="00D24143"/>
    <w:rsid w:val="00D45301"/>
    <w:rsid w:val="00D56F07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E05434"/>
    <w:rsid w:val="00E10797"/>
    <w:rsid w:val="00E4366E"/>
    <w:rsid w:val="00E93A26"/>
    <w:rsid w:val="00EB73B7"/>
    <w:rsid w:val="00F2013C"/>
    <w:rsid w:val="00F40E2A"/>
    <w:rsid w:val="00F76BA0"/>
    <w:rsid w:val="00FF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36618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BFDEE-1E06-4EB9-8E72-530DEA73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2024-09-08T14:19:00Z</cp:lastPrinted>
  <dcterms:created xsi:type="dcterms:W3CDTF">2024-09-08T14:33:00Z</dcterms:created>
  <dcterms:modified xsi:type="dcterms:W3CDTF">2024-09-15T22:39:00Z</dcterms:modified>
</cp:coreProperties>
</file>